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70" w:rsidRPr="00D319B2" w:rsidRDefault="00503070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Pr="00F6161A" w:rsidRDefault="00F6161A" w:rsidP="00F61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6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Краснодарский край Красноармейский район  хутор Крупской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6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№14 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УТВЕРЖДЕНО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Решение педсовета протокол № </w:t>
      </w:r>
      <w:r w:rsidRPr="00F6161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30.08.2021 г.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Председатель педсовета</w:t>
      </w:r>
    </w:p>
    <w:p w:rsidR="00F6161A" w:rsidRPr="00F6161A" w:rsidRDefault="00F6161A" w:rsidP="00F616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_______________Е. К.Очкась</w:t>
      </w:r>
    </w:p>
    <w:p w:rsidR="00F6161A" w:rsidRPr="00F6161A" w:rsidRDefault="00F6161A" w:rsidP="00F6161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161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</w:p>
    <w:p w:rsidR="00F6161A" w:rsidRPr="00F6161A" w:rsidRDefault="00F6161A" w:rsidP="00F616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6161A" w:rsidRPr="00F6161A" w:rsidRDefault="00F6161A" w:rsidP="00F6161A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/>
          <w:b/>
          <w:kern w:val="1"/>
          <w:sz w:val="40"/>
          <w:szCs w:val="40"/>
        </w:rPr>
      </w:pPr>
    </w:p>
    <w:p w:rsidR="00F6161A" w:rsidRPr="00F6161A" w:rsidRDefault="00F6161A" w:rsidP="00F6161A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/>
          <w:b/>
          <w:kern w:val="1"/>
          <w:sz w:val="40"/>
          <w:szCs w:val="40"/>
        </w:rPr>
      </w:pPr>
      <w:r w:rsidRPr="00F6161A">
        <w:rPr>
          <w:rFonts w:ascii="Times New Roman" w:eastAsia="Andale Sans UI" w:hAnsi="Times New Roman"/>
          <w:b/>
          <w:kern w:val="1"/>
          <w:sz w:val="40"/>
          <w:szCs w:val="40"/>
        </w:rPr>
        <w:t>РАБОЧАЯ  ПРОГРАММА</w:t>
      </w: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70CD" w:rsidRPr="00D319B2" w:rsidRDefault="00D770CD" w:rsidP="00D77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28"/>
        </w:rPr>
      </w:pPr>
      <w:r w:rsidRPr="00D319B2">
        <w:rPr>
          <w:rFonts w:ascii="Times New Roman" w:hAnsi="Times New Roman"/>
          <w:bCs/>
          <w:color w:val="000000"/>
          <w:sz w:val="32"/>
          <w:szCs w:val="28"/>
        </w:rPr>
        <w:t>по окружающему миру</w:t>
      </w:r>
    </w:p>
    <w:p w:rsidR="00D770CD" w:rsidRPr="00D319B2" w:rsidRDefault="00D770CD" w:rsidP="00D77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9B2">
        <w:rPr>
          <w:rFonts w:ascii="Times New Roman" w:hAnsi="Times New Roman"/>
          <w:b/>
          <w:sz w:val="28"/>
          <w:szCs w:val="28"/>
        </w:rPr>
        <w:t xml:space="preserve">Уровень образования (класс)           </w:t>
      </w:r>
      <w:r w:rsidRPr="00D319B2">
        <w:rPr>
          <w:rFonts w:ascii="Times New Roman" w:hAnsi="Times New Roman"/>
          <w:sz w:val="28"/>
          <w:szCs w:val="28"/>
        </w:rPr>
        <w:t xml:space="preserve"> начальное общее образование</w:t>
      </w: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19B2">
        <w:rPr>
          <w:rFonts w:ascii="Times New Roman" w:hAnsi="Times New Roman"/>
          <w:b/>
          <w:sz w:val="28"/>
          <w:szCs w:val="28"/>
        </w:rPr>
        <w:t>Класс 1-4</w:t>
      </w: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9B2">
        <w:rPr>
          <w:rFonts w:ascii="Times New Roman" w:hAnsi="Times New Roman"/>
          <w:b/>
          <w:sz w:val="28"/>
          <w:szCs w:val="28"/>
        </w:rPr>
        <w:t xml:space="preserve">Количество часов      </w:t>
      </w:r>
      <w:r w:rsidRPr="00D319B2">
        <w:rPr>
          <w:rFonts w:ascii="Times New Roman" w:hAnsi="Times New Roman"/>
          <w:sz w:val="28"/>
          <w:szCs w:val="28"/>
        </w:rPr>
        <w:t xml:space="preserve"> 135 часов</w:t>
      </w: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CD" w:rsidRPr="00D319B2" w:rsidRDefault="00D770CD" w:rsidP="00D77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CD" w:rsidRPr="00D319B2" w:rsidRDefault="00D770CD" w:rsidP="00D770C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319B2">
        <w:rPr>
          <w:rFonts w:ascii="Times New Roman" w:hAnsi="Times New Roman"/>
          <w:b/>
          <w:color w:val="000000"/>
          <w:sz w:val="28"/>
          <w:szCs w:val="28"/>
        </w:rPr>
        <w:t xml:space="preserve">Учителя: </w:t>
      </w:r>
      <w:r w:rsidR="00F6161A" w:rsidRPr="00F6161A">
        <w:rPr>
          <w:rFonts w:ascii="Times New Roman" w:hAnsi="Times New Roman"/>
          <w:color w:val="000000"/>
          <w:sz w:val="28"/>
          <w:szCs w:val="28"/>
        </w:rPr>
        <w:t xml:space="preserve"> Верба Н.Ю., Скульбедина Е.Н., Калаева Н. А.</w:t>
      </w:r>
    </w:p>
    <w:p w:rsidR="00D770CD" w:rsidRPr="00D319B2" w:rsidRDefault="00D770CD" w:rsidP="00D770C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70CD" w:rsidRPr="00D319B2" w:rsidRDefault="00D770CD" w:rsidP="00D770C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50DA0" w:rsidRPr="00D319B2" w:rsidRDefault="00D770CD" w:rsidP="00D770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9B2">
        <w:rPr>
          <w:rFonts w:ascii="Times New Roman" w:hAnsi="Times New Roman"/>
          <w:sz w:val="28"/>
          <w:szCs w:val="28"/>
        </w:rPr>
        <w:t xml:space="preserve">Программа по окружающему миру составлена в  соответствии  с ФГОС НОО </w:t>
      </w:r>
      <w:r w:rsidR="00750DA0" w:rsidRPr="00D319B2">
        <w:rPr>
          <w:rFonts w:ascii="Times New Roman" w:hAnsi="Times New Roman"/>
          <w:sz w:val="28"/>
          <w:szCs w:val="28"/>
        </w:rPr>
        <w:t>и</w:t>
      </w:r>
      <w:r w:rsidRPr="00D319B2">
        <w:rPr>
          <w:rFonts w:ascii="Times New Roman" w:hAnsi="Times New Roman"/>
          <w:sz w:val="28"/>
          <w:szCs w:val="28"/>
        </w:rPr>
        <w:t xml:space="preserve"> на  основе </w:t>
      </w:r>
      <w:r w:rsidR="00750DA0" w:rsidRPr="00D319B2">
        <w:rPr>
          <w:rFonts w:ascii="Times New Roman" w:hAnsi="Times New Roman"/>
          <w:sz w:val="28"/>
          <w:szCs w:val="28"/>
        </w:rPr>
        <w:t xml:space="preserve">авторской </w:t>
      </w:r>
      <w:r w:rsidRPr="00D319B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750DA0" w:rsidRPr="00D319B2">
        <w:rPr>
          <w:rFonts w:ascii="Times New Roman" w:hAnsi="Times New Roman"/>
          <w:sz w:val="28"/>
          <w:szCs w:val="28"/>
        </w:rPr>
        <w:t xml:space="preserve">Плешакова А.А.  </w:t>
      </w:r>
      <w:r w:rsidRPr="00D319B2">
        <w:rPr>
          <w:rFonts w:ascii="Times New Roman" w:hAnsi="Times New Roman"/>
          <w:color w:val="000000"/>
          <w:sz w:val="28"/>
          <w:szCs w:val="28"/>
        </w:rPr>
        <w:t>«</w:t>
      </w:r>
      <w:r w:rsidRPr="00D319B2">
        <w:rPr>
          <w:rFonts w:ascii="Times New Roman" w:hAnsi="Times New Roman"/>
          <w:sz w:val="28"/>
          <w:szCs w:val="28"/>
        </w:rPr>
        <w:t>Окружающий мир</w:t>
      </w:r>
      <w:r w:rsidRPr="00D319B2">
        <w:rPr>
          <w:rFonts w:ascii="Times New Roman" w:hAnsi="Times New Roman"/>
          <w:color w:val="000000"/>
          <w:sz w:val="28"/>
          <w:szCs w:val="28"/>
        </w:rPr>
        <w:t>»</w:t>
      </w:r>
      <w:r w:rsidR="00750DA0" w:rsidRPr="00D319B2">
        <w:rPr>
          <w:rFonts w:ascii="Times New Roman" w:hAnsi="Times New Roman"/>
          <w:color w:val="000000"/>
          <w:sz w:val="28"/>
          <w:szCs w:val="28"/>
        </w:rPr>
        <w:t>, 1-4 классы</w:t>
      </w:r>
      <w:r w:rsidRPr="00D319B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70CD" w:rsidRPr="00D319B2" w:rsidRDefault="00750DA0" w:rsidP="00D770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19B2">
        <w:rPr>
          <w:rFonts w:ascii="Times New Roman" w:hAnsi="Times New Roman"/>
          <w:color w:val="000000"/>
          <w:sz w:val="28"/>
          <w:szCs w:val="28"/>
        </w:rPr>
        <w:t>М.</w:t>
      </w:r>
      <w:r w:rsidR="002067EA" w:rsidRPr="00D319B2">
        <w:rPr>
          <w:rFonts w:ascii="Times New Roman" w:hAnsi="Times New Roman"/>
          <w:color w:val="000000"/>
          <w:sz w:val="28"/>
          <w:szCs w:val="28"/>
        </w:rPr>
        <w:t>: «Просвещение», 2019 год; адаптированной общеобразовательной программы начального общего образования для детей с ОВЗ, утвержденной решением педагогического совета, п</w:t>
      </w:r>
      <w:r w:rsidR="008755D8">
        <w:rPr>
          <w:rFonts w:ascii="Times New Roman" w:hAnsi="Times New Roman"/>
          <w:color w:val="000000"/>
          <w:sz w:val="28"/>
          <w:szCs w:val="28"/>
        </w:rPr>
        <w:t>ротокол №1 от 31.08.2021</w:t>
      </w:r>
      <w:r w:rsidR="002067EA" w:rsidRPr="00D319B2">
        <w:rPr>
          <w:rFonts w:ascii="Times New Roman" w:hAnsi="Times New Roman"/>
          <w:color w:val="000000"/>
          <w:sz w:val="28"/>
          <w:szCs w:val="28"/>
        </w:rPr>
        <w:t>г.</w:t>
      </w:r>
    </w:p>
    <w:p w:rsidR="002067EA" w:rsidRPr="00D319B2" w:rsidRDefault="002067EA" w:rsidP="00D770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7EA" w:rsidRPr="00D319B2" w:rsidRDefault="002067EA" w:rsidP="00D770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D770C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Pr="00D319B2" w:rsidRDefault="00D770CD" w:rsidP="004F62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70CD" w:rsidRDefault="00D770CD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Default="00F6161A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Default="00F6161A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Default="00F6161A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Default="00F6161A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161A" w:rsidRPr="00D319B2" w:rsidRDefault="00F6161A" w:rsidP="00D770C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319B2" w:rsidRDefault="00D319B2" w:rsidP="00D770CD">
      <w:pPr>
        <w:pStyle w:val="a4"/>
        <w:jc w:val="center"/>
        <w:rPr>
          <w:b/>
          <w:sz w:val="24"/>
          <w:szCs w:val="24"/>
        </w:rPr>
      </w:pPr>
    </w:p>
    <w:p w:rsidR="00F6161A" w:rsidRPr="00E914F6" w:rsidRDefault="00F6161A" w:rsidP="00D770CD">
      <w:pPr>
        <w:pStyle w:val="a4"/>
        <w:jc w:val="center"/>
        <w:rPr>
          <w:b/>
          <w:sz w:val="24"/>
          <w:szCs w:val="24"/>
        </w:rPr>
      </w:pPr>
    </w:p>
    <w:p w:rsidR="001459CE" w:rsidRPr="00E914F6" w:rsidRDefault="001459CE" w:rsidP="00D770CD">
      <w:pPr>
        <w:pStyle w:val="a4"/>
        <w:jc w:val="center"/>
        <w:rPr>
          <w:b/>
          <w:sz w:val="24"/>
          <w:szCs w:val="24"/>
        </w:rPr>
      </w:pPr>
      <w:r w:rsidRPr="00E914F6">
        <w:rPr>
          <w:b/>
          <w:sz w:val="24"/>
          <w:szCs w:val="24"/>
        </w:rPr>
        <w:lastRenderedPageBreak/>
        <w:t>1.Пояснительная  записка</w:t>
      </w:r>
    </w:p>
    <w:p w:rsidR="001459CE" w:rsidRPr="00E914F6" w:rsidRDefault="001459CE" w:rsidP="00D770CD">
      <w:pPr>
        <w:pStyle w:val="a4"/>
        <w:rPr>
          <w:b/>
          <w:sz w:val="24"/>
          <w:szCs w:val="24"/>
        </w:rPr>
      </w:pPr>
    </w:p>
    <w:p w:rsidR="00750DA0" w:rsidRPr="00E914F6" w:rsidRDefault="001459CE" w:rsidP="00750DA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        Программа разработана на основе Федерального государ</w:t>
      </w:r>
      <w:r w:rsidRPr="00E914F6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914F6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914F6">
        <w:rPr>
          <w:rFonts w:ascii="Times New Roman" w:hAnsi="Times New Roman"/>
          <w:sz w:val="24"/>
          <w:szCs w:val="24"/>
        </w:rPr>
        <w:softHyphen/>
        <w:t>тания личн</w:t>
      </w:r>
      <w:r w:rsidRPr="00E914F6">
        <w:rPr>
          <w:rFonts w:ascii="Times New Roman" w:hAnsi="Times New Roman"/>
          <w:sz w:val="24"/>
          <w:szCs w:val="24"/>
        </w:rPr>
        <w:t>о</w:t>
      </w:r>
      <w:r w:rsidRPr="00E914F6">
        <w:rPr>
          <w:rFonts w:ascii="Times New Roman" w:hAnsi="Times New Roman"/>
          <w:sz w:val="24"/>
          <w:szCs w:val="24"/>
        </w:rPr>
        <w:t xml:space="preserve">сти гражданина России, планируемых результатов начального </w:t>
      </w:r>
      <w:r w:rsidR="004266F5" w:rsidRPr="00E914F6">
        <w:rPr>
          <w:rFonts w:ascii="Times New Roman" w:hAnsi="Times New Roman"/>
          <w:sz w:val="24"/>
          <w:szCs w:val="24"/>
        </w:rPr>
        <w:t xml:space="preserve">общего образования, </w:t>
      </w:r>
      <w:r w:rsidR="00750DA0" w:rsidRPr="00E914F6">
        <w:rPr>
          <w:rFonts w:ascii="Times New Roman" w:hAnsi="Times New Roman"/>
          <w:sz w:val="24"/>
          <w:szCs w:val="24"/>
        </w:rPr>
        <w:t xml:space="preserve">авторской </w:t>
      </w:r>
      <w:r w:rsidR="00750DA0" w:rsidRPr="00E914F6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750DA0" w:rsidRPr="00E914F6">
        <w:rPr>
          <w:rFonts w:ascii="Times New Roman" w:hAnsi="Times New Roman"/>
          <w:sz w:val="24"/>
          <w:szCs w:val="24"/>
        </w:rPr>
        <w:t xml:space="preserve">Плешакова А.А.  </w:t>
      </w:r>
      <w:r w:rsidR="00750DA0" w:rsidRPr="00E914F6">
        <w:rPr>
          <w:rFonts w:ascii="Times New Roman" w:hAnsi="Times New Roman"/>
          <w:color w:val="000000"/>
          <w:sz w:val="24"/>
          <w:szCs w:val="24"/>
        </w:rPr>
        <w:t>«</w:t>
      </w:r>
      <w:r w:rsidR="00750DA0" w:rsidRPr="00E914F6">
        <w:rPr>
          <w:rFonts w:ascii="Times New Roman" w:hAnsi="Times New Roman"/>
          <w:sz w:val="24"/>
          <w:szCs w:val="24"/>
        </w:rPr>
        <w:t>Окружающий мир</w:t>
      </w:r>
      <w:r w:rsidR="00750DA0" w:rsidRPr="00E914F6">
        <w:rPr>
          <w:rFonts w:ascii="Times New Roman" w:hAnsi="Times New Roman"/>
          <w:color w:val="000000"/>
          <w:sz w:val="24"/>
          <w:szCs w:val="24"/>
        </w:rPr>
        <w:t>», 1-4 классы. М.: «Просвещение», 2019 год; адаптированной общеобразовательной программы начального общего образования для детей с ОВЗ, утвержденной решением педагогического с</w:t>
      </w:r>
      <w:r w:rsidR="007A0CD0">
        <w:rPr>
          <w:rFonts w:ascii="Times New Roman" w:hAnsi="Times New Roman"/>
          <w:color w:val="000000"/>
          <w:sz w:val="24"/>
          <w:szCs w:val="24"/>
        </w:rPr>
        <w:t>овета, протокол №1 от 30</w:t>
      </w:r>
      <w:r w:rsidR="008755D8" w:rsidRPr="00E914F6">
        <w:rPr>
          <w:rFonts w:ascii="Times New Roman" w:hAnsi="Times New Roman"/>
          <w:color w:val="000000"/>
          <w:sz w:val="24"/>
          <w:szCs w:val="24"/>
        </w:rPr>
        <w:t>.08.2021</w:t>
      </w:r>
      <w:r w:rsidR="00750DA0" w:rsidRPr="00E914F6">
        <w:rPr>
          <w:rFonts w:ascii="Times New Roman" w:hAnsi="Times New Roman"/>
          <w:color w:val="000000"/>
          <w:sz w:val="24"/>
          <w:szCs w:val="24"/>
        </w:rPr>
        <w:t>г.</w:t>
      </w:r>
    </w:p>
    <w:p w:rsidR="00750DA0" w:rsidRPr="00E914F6" w:rsidRDefault="00750DA0" w:rsidP="00750DA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9CE" w:rsidRPr="00E914F6" w:rsidRDefault="001459CE" w:rsidP="00750D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         Изучение курса «Окружающий мир» в начальной школе на</w:t>
      </w:r>
      <w:r w:rsidRPr="00E914F6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E914F6">
        <w:rPr>
          <w:rFonts w:ascii="Times New Roman" w:hAnsi="Times New Roman"/>
          <w:b/>
          <w:sz w:val="24"/>
          <w:szCs w:val="24"/>
        </w:rPr>
        <w:t>ц</w:t>
      </w:r>
      <w:r w:rsidRPr="00E914F6">
        <w:rPr>
          <w:rFonts w:ascii="Times New Roman" w:hAnsi="Times New Roman"/>
          <w:b/>
          <w:sz w:val="24"/>
          <w:szCs w:val="24"/>
        </w:rPr>
        <w:t>е</w:t>
      </w:r>
      <w:r w:rsidRPr="00E914F6">
        <w:rPr>
          <w:rFonts w:ascii="Times New Roman" w:hAnsi="Times New Roman"/>
          <w:b/>
          <w:sz w:val="24"/>
          <w:szCs w:val="24"/>
        </w:rPr>
        <w:t>лей: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— формирование целостной картины мира и осознание ме</w:t>
      </w:r>
      <w:r w:rsidRPr="00E914F6">
        <w:rPr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— духовно-нравственное развитие и воспитание личности гражданина России в условиях культурн</w:t>
      </w:r>
      <w:r w:rsidRPr="00E914F6">
        <w:rPr>
          <w:sz w:val="24"/>
          <w:szCs w:val="24"/>
        </w:rPr>
        <w:t>о</w:t>
      </w:r>
      <w:r w:rsidRPr="00E914F6">
        <w:rPr>
          <w:sz w:val="24"/>
          <w:szCs w:val="24"/>
        </w:rPr>
        <w:t>го и конфессиональ</w:t>
      </w:r>
      <w:r w:rsidRPr="00E914F6">
        <w:rPr>
          <w:sz w:val="24"/>
          <w:szCs w:val="24"/>
        </w:rPr>
        <w:softHyphen/>
        <w:t>ного многообразия российского общества.</w:t>
      </w:r>
    </w:p>
    <w:p w:rsidR="001459CE" w:rsidRPr="00E914F6" w:rsidRDefault="001459CE" w:rsidP="00D770CD">
      <w:pPr>
        <w:pStyle w:val="a4"/>
        <w:ind w:left="567"/>
        <w:rPr>
          <w:sz w:val="24"/>
          <w:szCs w:val="24"/>
        </w:rPr>
      </w:pPr>
      <w:r w:rsidRPr="00E914F6">
        <w:rPr>
          <w:b/>
          <w:sz w:val="24"/>
          <w:szCs w:val="24"/>
        </w:rPr>
        <w:t xml:space="preserve">        Задачами </w:t>
      </w:r>
      <w:r w:rsidRPr="00E914F6">
        <w:rPr>
          <w:sz w:val="24"/>
          <w:szCs w:val="24"/>
        </w:rPr>
        <w:t xml:space="preserve"> реализации содержания курса явля</w:t>
      </w:r>
      <w:r w:rsidRPr="00E914F6">
        <w:rPr>
          <w:sz w:val="24"/>
          <w:szCs w:val="24"/>
        </w:rPr>
        <w:softHyphen/>
        <w:t>ются: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1) формирование уважительного отношения к семье, насе</w:t>
      </w:r>
      <w:r w:rsidRPr="00E914F6">
        <w:rPr>
          <w:sz w:val="24"/>
          <w:szCs w:val="24"/>
        </w:rPr>
        <w:softHyphen/>
        <w:t>лённому пункту, региону, в котором пр</w:t>
      </w:r>
      <w:r w:rsidRPr="00E914F6">
        <w:rPr>
          <w:sz w:val="24"/>
          <w:szCs w:val="24"/>
        </w:rPr>
        <w:t>о</w:t>
      </w:r>
      <w:r w:rsidRPr="00E914F6">
        <w:rPr>
          <w:sz w:val="24"/>
          <w:szCs w:val="24"/>
        </w:rPr>
        <w:t>живают дети, к России, её природе и культуре, истории и современной жизни;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>4) формирование психологической культуры и компетенции для обеспечения эффективного и бе</w:t>
      </w:r>
      <w:r w:rsidRPr="00E914F6">
        <w:rPr>
          <w:sz w:val="24"/>
          <w:szCs w:val="24"/>
        </w:rPr>
        <w:t>з</w:t>
      </w:r>
      <w:r w:rsidRPr="00E914F6">
        <w:rPr>
          <w:sz w:val="24"/>
          <w:szCs w:val="24"/>
        </w:rPr>
        <w:t>опасного взаимодействия в социуме.</w:t>
      </w:r>
    </w:p>
    <w:p w:rsidR="001459CE" w:rsidRPr="00E914F6" w:rsidRDefault="001459CE" w:rsidP="00D770CD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 xml:space="preserve">         Значение курса состоит  в том, чтобы  в ходе его из</w:t>
      </w:r>
      <w:r w:rsidRPr="00E914F6">
        <w:rPr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914F6">
        <w:rPr>
          <w:sz w:val="24"/>
          <w:szCs w:val="24"/>
        </w:rPr>
        <w:softHyphen/>
        <w:t>ностями для формирования у младших школьников фунда</w:t>
      </w:r>
      <w:r w:rsidRPr="00E914F6">
        <w:rPr>
          <w:sz w:val="24"/>
          <w:szCs w:val="24"/>
        </w:rPr>
        <w:softHyphen/>
        <w:t>мента экологической и культурологической грамотности и соответствующих ко</w:t>
      </w:r>
      <w:r w:rsidRPr="00E914F6">
        <w:rPr>
          <w:sz w:val="24"/>
          <w:szCs w:val="24"/>
        </w:rPr>
        <w:t>м</w:t>
      </w:r>
      <w:r w:rsidRPr="00E914F6">
        <w:rPr>
          <w:sz w:val="24"/>
          <w:szCs w:val="24"/>
        </w:rPr>
        <w:t>петентностей — умений проводить на</w:t>
      </w:r>
      <w:r w:rsidRPr="00E914F6">
        <w:rPr>
          <w:sz w:val="24"/>
          <w:szCs w:val="24"/>
        </w:rPr>
        <w:softHyphen/>
        <w:t>блюдения в природе, ставить опыты, соблюдать правила по</w:t>
      </w:r>
      <w:r w:rsidRPr="00E914F6">
        <w:rPr>
          <w:sz w:val="24"/>
          <w:szCs w:val="24"/>
        </w:rPr>
        <w:softHyphen/>
        <w:t>ведения в мире природы и людей, правила здорового образа жизни. Поэтому данный курс играет наряду с другими предметами начальной школы знач</w:t>
      </w:r>
      <w:r w:rsidRPr="00E914F6">
        <w:rPr>
          <w:sz w:val="24"/>
          <w:szCs w:val="24"/>
        </w:rPr>
        <w:t>и</w:t>
      </w:r>
      <w:r w:rsidRPr="00E914F6">
        <w:rPr>
          <w:sz w:val="24"/>
          <w:szCs w:val="24"/>
        </w:rPr>
        <w:t>тель</w:t>
      </w:r>
      <w:r w:rsidRPr="00E914F6">
        <w:rPr>
          <w:sz w:val="24"/>
          <w:szCs w:val="24"/>
        </w:rPr>
        <w:softHyphen/>
        <w:t>ную роль в духовно-нравственном развитии и воспитании личности</w:t>
      </w:r>
      <w:r w:rsidR="004F621E" w:rsidRPr="00E914F6">
        <w:rPr>
          <w:sz w:val="24"/>
          <w:szCs w:val="24"/>
        </w:rPr>
        <w:t>.</w:t>
      </w:r>
      <w:r w:rsidRPr="00E914F6">
        <w:rPr>
          <w:sz w:val="24"/>
          <w:szCs w:val="24"/>
        </w:rPr>
        <w:t xml:space="preserve"> </w:t>
      </w:r>
    </w:p>
    <w:p w:rsidR="001459CE" w:rsidRPr="00E914F6" w:rsidRDefault="001459CE" w:rsidP="004F621E">
      <w:pPr>
        <w:pStyle w:val="a4"/>
        <w:rPr>
          <w:sz w:val="24"/>
          <w:szCs w:val="24"/>
        </w:rPr>
      </w:pPr>
      <w:r w:rsidRPr="00E914F6">
        <w:rPr>
          <w:sz w:val="24"/>
          <w:szCs w:val="24"/>
        </w:rPr>
        <w:t xml:space="preserve">          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E914F6">
        <w:rPr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914F6">
        <w:rPr>
          <w:sz w:val="24"/>
          <w:szCs w:val="24"/>
        </w:rPr>
        <w:softHyphen/>
        <w:t>матики, музыки и изобразительного искусства, технологии и физической кул</w:t>
      </w:r>
      <w:r w:rsidRPr="00E914F6">
        <w:rPr>
          <w:sz w:val="24"/>
          <w:szCs w:val="24"/>
        </w:rPr>
        <w:t>ь</w:t>
      </w:r>
      <w:r w:rsidRPr="00E914F6">
        <w:rPr>
          <w:sz w:val="24"/>
          <w:szCs w:val="24"/>
        </w:rPr>
        <w:t>туры, совместно с ними приучая детей к ра</w:t>
      </w:r>
      <w:r w:rsidRPr="00E914F6">
        <w:rPr>
          <w:sz w:val="24"/>
          <w:szCs w:val="24"/>
        </w:rPr>
        <w:softHyphen/>
        <w:t>ционально-научному и эмоционально-ценностному п</w:t>
      </w:r>
      <w:r w:rsidRPr="00E914F6">
        <w:rPr>
          <w:sz w:val="24"/>
          <w:szCs w:val="24"/>
        </w:rPr>
        <w:t>о</w:t>
      </w:r>
      <w:r w:rsidRPr="00E914F6">
        <w:rPr>
          <w:sz w:val="24"/>
          <w:szCs w:val="24"/>
        </w:rPr>
        <w:t>стиже</w:t>
      </w:r>
      <w:r w:rsidRPr="00E914F6">
        <w:rPr>
          <w:sz w:val="24"/>
          <w:szCs w:val="24"/>
        </w:rPr>
        <w:softHyphen/>
        <w:t>нию окружающего мира.</w:t>
      </w:r>
    </w:p>
    <w:p w:rsidR="001459CE" w:rsidRPr="00E914F6" w:rsidRDefault="007F64E9" w:rsidP="00D770CD">
      <w:pPr>
        <w:pStyle w:val="a4"/>
        <w:rPr>
          <w:b/>
          <w:sz w:val="24"/>
          <w:szCs w:val="24"/>
        </w:rPr>
      </w:pPr>
      <w:r w:rsidRPr="00E914F6">
        <w:rPr>
          <w:b/>
          <w:sz w:val="24"/>
          <w:szCs w:val="24"/>
        </w:rPr>
        <w:t xml:space="preserve">           </w:t>
      </w:r>
      <w:r w:rsidR="001459CE" w:rsidRPr="00E914F6">
        <w:rPr>
          <w:b/>
          <w:sz w:val="24"/>
          <w:szCs w:val="24"/>
        </w:rPr>
        <w:t>2. Место учебного предмета «Окружающий мир» в учебном плане</w:t>
      </w:r>
    </w:p>
    <w:p w:rsidR="001459CE" w:rsidRPr="00E914F6" w:rsidRDefault="001459CE" w:rsidP="00D770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4F6">
        <w:rPr>
          <w:rFonts w:ascii="Times New Roman" w:hAnsi="Times New Roman"/>
          <w:bCs/>
          <w:sz w:val="24"/>
          <w:szCs w:val="24"/>
        </w:rPr>
        <w:t xml:space="preserve">           </w:t>
      </w:r>
      <w:r w:rsidR="007A0CD0">
        <w:rPr>
          <w:rFonts w:ascii="Times New Roman" w:hAnsi="Times New Roman"/>
          <w:bCs/>
          <w:sz w:val="24"/>
          <w:szCs w:val="24"/>
        </w:rPr>
        <w:t xml:space="preserve">   В Учебном плане МБОУ СОШ № 14</w:t>
      </w:r>
      <w:r w:rsidRPr="00E91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14F6">
        <w:rPr>
          <w:rFonts w:ascii="Times New Roman" w:hAnsi="Times New Roman"/>
          <w:bCs/>
          <w:sz w:val="24"/>
          <w:szCs w:val="24"/>
        </w:rPr>
        <w:t xml:space="preserve">в  1, 2, 3 и 4 классах </w:t>
      </w:r>
      <w:r w:rsidRPr="00E914F6">
        <w:rPr>
          <w:rFonts w:ascii="Times New Roman" w:hAnsi="Times New Roman"/>
          <w:sz w:val="24"/>
          <w:szCs w:val="24"/>
        </w:rPr>
        <w:t>отводится 1 час в неделю (33 учебные недели в 1 классе, во 2-4 классах 34 учебные недели). В связи с этим идёт сокращение учебного времени, но учебный материал реализуется на остальных уроках за счёт уплотнения учебного материала. Таким образом, учебные часы, предусмотренные примерной программой, полностью реализуются.</w:t>
      </w:r>
    </w:p>
    <w:p w:rsidR="00A21A6E" w:rsidRPr="00E914F6" w:rsidRDefault="00D705AC" w:rsidP="00D770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1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80FCA" w:rsidRPr="00E914F6">
        <w:rPr>
          <w:rFonts w:ascii="Times New Roman" w:hAnsi="Times New Roman"/>
          <w:sz w:val="24"/>
          <w:szCs w:val="24"/>
        </w:rPr>
        <w:t xml:space="preserve">В соответствии  с  письмом ИРО Краснодарского края от 26.09. 2017 г. №01-20 /3109 « Рекомендации по профилактике травматизма» внести корректировку в календарно-тематическое планирование по предмету  «Окружающий мир» и включить в содержание уроков материал по профилактике травматизма детей и подростков на железной дороге. </w:t>
      </w:r>
    </w:p>
    <w:p w:rsidR="007F64E9" w:rsidRPr="00E914F6" w:rsidRDefault="007F64E9" w:rsidP="00D77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980"/>
      </w:tblGrid>
      <w:tr w:rsidR="00280FCA" w:rsidRPr="00E914F6" w:rsidTr="0034022B">
        <w:trPr>
          <w:trHeight w:val="301"/>
        </w:trPr>
        <w:tc>
          <w:tcPr>
            <w:tcW w:w="2803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80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</w:tr>
      <w:tr w:rsidR="00280FCA" w:rsidRPr="00E914F6" w:rsidTr="0034022B">
        <w:trPr>
          <w:trHeight w:val="616"/>
        </w:trPr>
        <w:tc>
          <w:tcPr>
            <w:tcW w:w="2803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6980" w:type="dxa"/>
            <w:shd w:val="clear" w:color="auto" w:fill="auto"/>
          </w:tcPr>
          <w:p w:rsidR="007F64E9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Разделы «Как, откуда и куда?» «Почему и зачем?»</w:t>
            </w:r>
          </w:p>
        </w:tc>
      </w:tr>
      <w:tr w:rsidR="00280FCA" w:rsidRPr="00E914F6" w:rsidTr="0034022B">
        <w:trPr>
          <w:trHeight w:val="301"/>
        </w:trPr>
        <w:tc>
          <w:tcPr>
            <w:tcW w:w="2803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6980" w:type="dxa"/>
            <w:shd w:val="clear" w:color="auto" w:fill="auto"/>
          </w:tcPr>
          <w:p w:rsidR="00280FCA" w:rsidRPr="00E914F6" w:rsidRDefault="007F64E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Раздел  «Жизнь города и села»</w:t>
            </w:r>
          </w:p>
        </w:tc>
      </w:tr>
      <w:tr w:rsidR="00280FCA" w:rsidRPr="00E914F6" w:rsidTr="0034022B">
        <w:trPr>
          <w:trHeight w:val="301"/>
        </w:trPr>
        <w:tc>
          <w:tcPr>
            <w:tcW w:w="2803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6980" w:type="dxa"/>
            <w:shd w:val="clear" w:color="auto" w:fill="auto"/>
          </w:tcPr>
          <w:p w:rsidR="00280FCA" w:rsidRPr="00E914F6" w:rsidRDefault="007F64E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Раздел  «Наша безопасность»</w:t>
            </w:r>
          </w:p>
        </w:tc>
      </w:tr>
      <w:tr w:rsidR="00280FCA" w:rsidRPr="00E914F6" w:rsidTr="0034022B">
        <w:trPr>
          <w:trHeight w:val="315"/>
        </w:trPr>
        <w:tc>
          <w:tcPr>
            <w:tcW w:w="2803" w:type="dxa"/>
            <w:shd w:val="clear" w:color="auto" w:fill="auto"/>
          </w:tcPr>
          <w:p w:rsidR="00280FCA" w:rsidRPr="00E914F6" w:rsidRDefault="00280FC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6980" w:type="dxa"/>
            <w:shd w:val="clear" w:color="auto" w:fill="auto"/>
          </w:tcPr>
          <w:p w:rsidR="00280FCA" w:rsidRPr="00E914F6" w:rsidRDefault="007F64E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Раздел  «Родной край- часть большой страны»</w:t>
            </w:r>
          </w:p>
        </w:tc>
      </w:tr>
    </w:tbl>
    <w:p w:rsidR="00D705AC" w:rsidRPr="00E914F6" w:rsidRDefault="00D705AC" w:rsidP="00D770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05AC" w:rsidRPr="00E914F6" w:rsidRDefault="00D705AC" w:rsidP="00D77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E91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914F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E914F6">
        <w:rPr>
          <w:rFonts w:ascii="Times New Roman" w:hAnsi="Times New Roman"/>
          <w:b/>
          <w:sz w:val="24"/>
          <w:szCs w:val="24"/>
        </w:rPr>
        <w:t xml:space="preserve">личностных результатов </w:t>
      </w:r>
      <w:r w:rsidRPr="00E914F6">
        <w:rPr>
          <w:rFonts w:ascii="Times New Roman" w:hAnsi="Times New Roman"/>
          <w:sz w:val="24"/>
          <w:szCs w:val="24"/>
        </w:rPr>
        <w:t>начального образования: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Гражданско-патриотическое воспитание: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становление ценностного отношения к своей Родине  — России;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осознание своей этнокультурной и российской гражданской идентичности;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уважение к своему и другим народам;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Духовно-нравственное воспитание: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признание индивидуальности каждого человека;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проявление сопереживания, уважения и доброжелательности к другому человеку;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Эстетическое воспитание: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 творчеству своего и других народов;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стремление к самовыражению в разных видах художественной деятельности.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бережное отношение к физическому и психическому здоровью.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Трудовое воспитание: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осознание ценности труда в жизни человека и общества,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бережное отношение к результатам труда, интерес к различным профессиям.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Экологическое воспитание: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бережное отношение к природе;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неприятие действий, приносящих ей вред. </w:t>
      </w:r>
    </w:p>
    <w:p w:rsidR="008755D8" w:rsidRPr="00E914F6" w:rsidRDefault="008755D8" w:rsidP="008755D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Формирование представлений о ценности научного познания: </w:t>
      </w:r>
    </w:p>
    <w:p w:rsidR="008755D8" w:rsidRPr="00E914F6" w:rsidRDefault="008755D8" w:rsidP="00875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8755D8" w:rsidRPr="00E914F6" w:rsidRDefault="008755D8" w:rsidP="00875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познании. </w:t>
      </w:r>
    </w:p>
    <w:p w:rsidR="004F2739" w:rsidRPr="00E914F6" w:rsidRDefault="004F2739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</w:t>
      </w:r>
      <w:r w:rsidR="00A21A6E" w:rsidRPr="00E914F6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E914F6">
        <w:rPr>
          <w:rFonts w:ascii="Times New Roman" w:hAnsi="Times New Roman"/>
          <w:sz w:val="24"/>
          <w:szCs w:val="24"/>
        </w:rPr>
        <w:t xml:space="preserve"> </w:t>
      </w:r>
    </w:p>
    <w:p w:rsidR="00A21A6E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>1)овладение способностью принимать и сохранять цели и задачи учебной деятельности, поиска средств её осуществления;</w:t>
      </w:r>
    </w:p>
    <w:p w:rsidR="004F2739" w:rsidRPr="00E914F6" w:rsidRDefault="00A21A6E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2)освоение способов решения проблем творческого и поискового характера;</w:t>
      </w:r>
      <w:r w:rsidRPr="00E914F6">
        <w:rPr>
          <w:rFonts w:ascii="Times New Roman" w:hAnsi="Times New Roman"/>
          <w:sz w:val="24"/>
          <w:szCs w:val="24"/>
        </w:rPr>
        <w:t xml:space="preserve">     </w:t>
      </w:r>
      <w:r w:rsidR="004F2739" w:rsidRPr="00E914F6">
        <w:rPr>
          <w:rFonts w:ascii="Times New Roman" w:hAnsi="Times New Roman"/>
          <w:sz w:val="24"/>
          <w:szCs w:val="24"/>
        </w:rPr>
        <w:t>3)формирование умения планировать, контролировать и оц</w:t>
      </w:r>
      <w:r w:rsidRPr="00E914F6">
        <w:rPr>
          <w:rFonts w:ascii="Times New Roman" w:hAnsi="Times New Roman"/>
          <w:sz w:val="24"/>
          <w:szCs w:val="24"/>
        </w:rPr>
        <w:t>енивать учебные действия в соот</w:t>
      </w:r>
      <w:r w:rsidR="004F2739" w:rsidRPr="00E914F6">
        <w:rPr>
          <w:rFonts w:ascii="Times New Roman" w:hAnsi="Times New Roman"/>
          <w:sz w:val="24"/>
          <w:szCs w:val="24"/>
        </w:rPr>
        <w:t>ветствии с поставленной задачей и условиями её реализации; определять наиболее эффективные способы достижения результата;</w:t>
      </w:r>
    </w:p>
    <w:p w:rsidR="00A21A6E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4)формирование умения понимать причины успеха/неуспех</w:t>
      </w:r>
      <w:r w:rsidR="00A21A6E" w:rsidRPr="00E914F6">
        <w:rPr>
          <w:rFonts w:ascii="Times New Roman" w:hAnsi="Times New Roman"/>
          <w:sz w:val="24"/>
          <w:szCs w:val="24"/>
        </w:rPr>
        <w:t>а учебной деятельности и способ</w:t>
      </w:r>
      <w:r w:rsidRPr="00E914F6">
        <w:rPr>
          <w:rFonts w:ascii="Times New Roman" w:hAnsi="Times New Roman"/>
          <w:sz w:val="24"/>
          <w:szCs w:val="24"/>
        </w:rPr>
        <w:t xml:space="preserve">ности конструктивно действовать даже в ситуациях неуспеха;  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5)освоение начальных форм познавательной и личностной рефлексии; </w:t>
      </w:r>
    </w:p>
    <w:p w:rsidR="004F2739" w:rsidRPr="00E914F6" w:rsidRDefault="00A21A6E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6)использование знаково-символических средств представл</w:t>
      </w:r>
      <w:r w:rsidRPr="00E914F6">
        <w:rPr>
          <w:rFonts w:ascii="Times New Roman" w:hAnsi="Times New Roman"/>
          <w:sz w:val="24"/>
          <w:szCs w:val="24"/>
        </w:rPr>
        <w:t>ения информации для создания мо</w:t>
      </w:r>
      <w:r w:rsidR="004F2739" w:rsidRPr="00E914F6">
        <w:rPr>
          <w:rFonts w:ascii="Times New Roman" w:hAnsi="Times New Roman"/>
          <w:sz w:val="24"/>
          <w:szCs w:val="24"/>
        </w:rPr>
        <w:t>делей изучаемых объектов и процессов, схем решения учебных и практических задач;</w:t>
      </w:r>
    </w:p>
    <w:p w:rsidR="00A21A6E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lastRenderedPageBreak/>
        <w:t>7)активное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>8)использование различных способов поиска (в справочных источниках и открытом учебном информационном пространстве сети Интернет), сбора , обработк</w:t>
      </w:r>
      <w:r w:rsidR="00A21A6E" w:rsidRPr="00E914F6">
        <w:rPr>
          <w:rFonts w:ascii="Times New Roman" w:hAnsi="Times New Roman"/>
          <w:sz w:val="24"/>
          <w:szCs w:val="24"/>
        </w:rPr>
        <w:t>и, анализа, организации, переда</w:t>
      </w:r>
      <w:r w:rsidRPr="00E914F6">
        <w:rPr>
          <w:rFonts w:ascii="Times New Roman" w:hAnsi="Times New Roman"/>
          <w:sz w:val="24"/>
          <w:szCs w:val="24"/>
        </w:rPr>
        <w:t>чи и интерпретации информации в соответствии с коммуникативными и познавательными задача-ми и технологиями учебного предмета «Окружающий мир»;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9)овладение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рас-суждений, отнесения к известным понятиям;   10)готовность слушать собеседника и вести диалог; готовнос</w:t>
      </w:r>
      <w:r w:rsidR="00A21A6E" w:rsidRPr="00E914F6">
        <w:rPr>
          <w:rFonts w:ascii="Times New Roman" w:hAnsi="Times New Roman"/>
          <w:sz w:val="24"/>
          <w:szCs w:val="24"/>
        </w:rPr>
        <w:t>ть признавать возможность сущес</w:t>
      </w:r>
      <w:r w:rsidRPr="00E914F6">
        <w:rPr>
          <w:rFonts w:ascii="Times New Roman" w:hAnsi="Times New Roman"/>
          <w:sz w:val="24"/>
          <w:szCs w:val="24"/>
        </w:rPr>
        <w:t>твования различных точек зрения и права каждого иметь свою; излагать своё мнен</w:t>
      </w:r>
      <w:r w:rsidR="00A21A6E" w:rsidRPr="00E914F6">
        <w:rPr>
          <w:rFonts w:ascii="Times New Roman" w:hAnsi="Times New Roman"/>
          <w:sz w:val="24"/>
          <w:szCs w:val="24"/>
        </w:rPr>
        <w:t>ие и аргументи</w:t>
      </w:r>
      <w:r w:rsidRPr="00E914F6">
        <w:rPr>
          <w:rFonts w:ascii="Times New Roman" w:hAnsi="Times New Roman"/>
          <w:sz w:val="24"/>
          <w:szCs w:val="24"/>
        </w:rPr>
        <w:t>ровать свою точку зрения и оценку событий;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11)определение общей цели и путей её достижения; умение договариваться о распределении  функций и ролей в совместной деятельности; осуществлять вза</w:t>
      </w:r>
      <w:r w:rsidR="00A21A6E" w:rsidRPr="00E914F6">
        <w:rPr>
          <w:rFonts w:ascii="Times New Roman" w:hAnsi="Times New Roman"/>
          <w:sz w:val="24"/>
          <w:szCs w:val="24"/>
        </w:rPr>
        <w:t>имный контроль в совместной дея</w:t>
      </w:r>
      <w:r w:rsidRPr="00E914F6">
        <w:rPr>
          <w:rFonts w:ascii="Times New Roman" w:hAnsi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A21A6E" w:rsidRPr="00E914F6" w:rsidRDefault="00A21A6E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12)овладение начальными сведениями о сущности и особенно</w:t>
      </w:r>
      <w:r w:rsidRPr="00E914F6">
        <w:rPr>
          <w:rFonts w:ascii="Times New Roman" w:hAnsi="Times New Roman"/>
          <w:sz w:val="24"/>
          <w:szCs w:val="24"/>
        </w:rPr>
        <w:t>стях объектов, процессов и явле</w:t>
      </w:r>
      <w:r w:rsidR="004F2739" w:rsidRPr="00E914F6">
        <w:rPr>
          <w:rFonts w:ascii="Times New Roman" w:hAnsi="Times New Roman"/>
          <w:sz w:val="24"/>
          <w:szCs w:val="24"/>
        </w:rPr>
        <w:t>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F2739" w:rsidRPr="00E914F6" w:rsidRDefault="00A21A6E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13)овладение базовыми предметными и межпредметны</w:t>
      </w:r>
      <w:r w:rsidRPr="00E914F6">
        <w:rPr>
          <w:rFonts w:ascii="Times New Roman" w:hAnsi="Times New Roman"/>
          <w:sz w:val="24"/>
          <w:szCs w:val="24"/>
        </w:rPr>
        <w:t>ми понятиями, отражающими сущес</w:t>
      </w:r>
      <w:r w:rsidR="004F2739" w:rsidRPr="00E914F6">
        <w:rPr>
          <w:rFonts w:ascii="Times New Roman" w:hAnsi="Times New Roman"/>
          <w:sz w:val="24"/>
          <w:szCs w:val="24"/>
        </w:rPr>
        <w:t>твенные связи и отношения между объектами и процессами;</w:t>
      </w:r>
    </w:p>
    <w:p w:rsidR="004F2739" w:rsidRPr="00E914F6" w:rsidRDefault="00A21A6E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14)умение работать в материальной и информационной среде начального общего образования (в том числе с учебными моделями) в соответствии с содержа</w:t>
      </w:r>
      <w:r w:rsidRPr="00E914F6">
        <w:rPr>
          <w:rFonts w:ascii="Times New Roman" w:hAnsi="Times New Roman"/>
          <w:sz w:val="24"/>
          <w:szCs w:val="24"/>
        </w:rPr>
        <w:t>нием учебного предмета «Окружаю</w:t>
      </w:r>
      <w:r w:rsidR="004F2739" w:rsidRPr="00E914F6">
        <w:rPr>
          <w:rFonts w:ascii="Times New Roman" w:hAnsi="Times New Roman"/>
          <w:sz w:val="24"/>
          <w:szCs w:val="24"/>
        </w:rPr>
        <w:t>щий мир».</w:t>
      </w:r>
    </w:p>
    <w:p w:rsidR="007F64E9" w:rsidRPr="00E914F6" w:rsidRDefault="004F2739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</w:t>
      </w:r>
    </w:p>
    <w:p w:rsidR="007F64E9" w:rsidRPr="00E914F6" w:rsidRDefault="007F64E9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739" w:rsidRPr="00E914F6" w:rsidRDefault="007F64E9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             </w:t>
      </w:r>
      <w:r w:rsidR="004F2739" w:rsidRPr="00E914F6">
        <w:rPr>
          <w:rFonts w:ascii="Times New Roman" w:hAnsi="Times New Roman"/>
          <w:sz w:val="24"/>
          <w:szCs w:val="24"/>
        </w:rPr>
        <w:t xml:space="preserve">   </w:t>
      </w:r>
      <w:r w:rsidR="00A21A6E" w:rsidRPr="00E914F6">
        <w:rPr>
          <w:rFonts w:ascii="Times New Roman" w:hAnsi="Times New Roman"/>
          <w:sz w:val="24"/>
          <w:szCs w:val="24"/>
        </w:rPr>
        <w:t>П</w:t>
      </w:r>
      <w:r w:rsidR="004F2739" w:rsidRPr="00E914F6">
        <w:rPr>
          <w:rFonts w:ascii="Times New Roman" w:hAnsi="Times New Roman"/>
          <w:b/>
          <w:sz w:val="24"/>
          <w:szCs w:val="24"/>
        </w:rPr>
        <w:t>редметные результаты</w:t>
      </w:r>
      <w:r w:rsidR="004F2739" w:rsidRPr="00E914F6">
        <w:rPr>
          <w:rFonts w:ascii="Times New Roman" w:hAnsi="Times New Roman"/>
          <w:sz w:val="24"/>
          <w:szCs w:val="24"/>
        </w:rPr>
        <w:t>:</w:t>
      </w:r>
    </w:p>
    <w:p w:rsidR="007F64E9" w:rsidRPr="00E914F6" w:rsidRDefault="007F64E9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6B6" w:rsidRPr="00E914F6" w:rsidRDefault="004B36B6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</w:t>
      </w:r>
      <w:r w:rsidR="004F2739" w:rsidRPr="00E914F6">
        <w:rPr>
          <w:rFonts w:ascii="Times New Roman" w:hAnsi="Times New Roman"/>
          <w:sz w:val="24"/>
          <w:szCs w:val="24"/>
        </w:rPr>
        <w:t>1)понимание особой роли России в мировой истории, воспи</w:t>
      </w:r>
      <w:r w:rsidRPr="00E914F6">
        <w:rPr>
          <w:rFonts w:ascii="Times New Roman" w:hAnsi="Times New Roman"/>
          <w:sz w:val="24"/>
          <w:szCs w:val="24"/>
        </w:rPr>
        <w:t>тание чувства гордости за нацио</w:t>
      </w:r>
      <w:r w:rsidR="004F2739" w:rsidRPr="00E914F6">
        <w:rPr>
          <w:rFonts w:ascii="Times New Roman" w:hAnsi="Times New Roman"/>
          <w:sz w:val="24"/>
          <w:szCs w:val="24"/>
        </w:rPr>
        <w:t>нальные свершения, открытия, победы;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2)сформированность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F2739" w:rsidRPr="00E914F6" w:rsidRDefault="004B36B6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</w:t>
      </w:r>
      <w:r w:rsidR="004F2739" w:rsidRPr="00E914F6">
        <w:rPr>
          <w:rFonts w:ascii="Times New Roman" w:hAnsi="Times New Roman"/>
          <w:sz w:val="24"/>
          <w:szCs w:val="24"/>
        </w:rPr>
        <w:t>3)осознание целостности окружающего мира, освоение основ</w:t>
      </w:r>
      <w:r w:rsidRPr="00E914F6">
        <w:rPr>
          <w:rFonts w:ascii="Times New Roman" w:hAnsi="Times New Roman"/>
          <w:sz w:val="24"/>
          <w:szCs w:val="24"/>
        </w:rPr>
        <w:t xml:space="preserve"> экологической грамотности, эле</w:t>
      </w:r>
      <w:r w:rsidR="004F2739" w:rsidRPr="00E914F6">
        <w:rPr>
          <w:rFonts w:ascii="Times New Roman" w:hAnsi="Times New Roman"/>
          <w:sz w:val="24"/>
          <w:szCs w:val="24"/>
        </w:rPr>
        <w:t>ментарных правил нравственного поведения в мире природы</w:t>
      </w:r>
      <w:r w:rsidRPr="00E914F6">
        <w:rPr>
          <w:rFonts w:ascii="Times New Roman" w:hAnsi="Times New Roman"/>
          <w:sz w:val="24"/>
          <w:szCs w:val="24"/>
        </w:rPr>
        <w:t xml:space="preserve"> и людей, норм здоровьесберегаю</w:t>
      </w:r>
      <w:r w:rsidR="004F2739" w:rsidRPr="00E914F6">
        <w:rPr>
          <w:rFonts w:ascii="Times New Roman" w:hAnsi="Times New Roman"/>
          <w:sz w:val="24"/>
          <w:szCs w:val="24"/>
        </w:rPr>
        <w:t>щего поведения в природной и социальной среде;</w:t>
      </w:r>
    </w:p>
    <w:p w:rsidR="004F2739" w:rsidRPr="00E914F6" w:rsidRDefault="004F2739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4)освоение доступных способов изучения природы и общес</w:t>
      </w:r>
      <w:r w:rsidR="004B36B6" w:rsidRPr="00E914F6">
        <w:rPr>
          <w:rFonts w:ascii="Times New Roman" w:hAnsi="Times New Roman"/>
          <w:sz w:val="24"/>
          <w:szCs w:val="24"/>
        </w:rPr>
        <w:t>тва (наблюдение, запись, измере</w:t>
      </w:r>
      <w:r w:rsidRPr="00E914F6">
        <w:rPr>
          <w:rFonts w:ascii="Times New Roman" w:hAnsi="Times New Roman"/>
          <w:sz w:val="24"/>
          <w:szCs w:val="24"/>
        </w:rPr>
        <w:t>ние, опыт, сравнение, классификация и др. с получением информации из семейных архивов, от окружающих людей, в открытом информационном пространстве;</w:t>
      </w:r>
    </w:p>
    <w:p w:rsidR="004F2739" w:rsidRPr="00E914F6" w:rsidRDefault="004B36B6" w:rsidP="00D77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</w:t>
      </w:r>
      <w:r w:rsidR="004F2739" w:rsidRPr="00E914F6">
        <w:rPr>
          <w:rFonts w:ascii="Times New Roman" w:hAnsi="Times New Roman"/>
          <w:sz w:val="24"/>
          <w:szCs w:val="24"/>
        </w:rPr>
        <w:t>5)развитие навыков устанавливать и выявлять причинно-следственные связи в окружающем мире.</w:t>
      </w:r>
    </w:p>
    <w:p w:rsidR="004B36B6" w:rsidRPr="00E914F6" w:rsidRDefault="004B36B6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2851" w:rsidRPr="00E914F6" w:rsidRDefault="004F2739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A2425B" w:rsidRPr="00E914F6" w:rsidRDefault="00A2425B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4B36B6" w:rsidRPr="00E914F6" w:rsidRDefault="004B36B6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Природа – это то, что нас окружает, но не создано человеком. Природные объекты и предметы, созданные человеком. Неживая и живая природа. Признаки пре</w:t>
      </w:r>
      <w:r w:rsidR="004B36B6" w:rsidRPr="00E914F6">
        <w:rPr>
          <w:rFonts w:ascii="Times New Roman" w:hAnsi="Times New Roman"/>
          <w:sz w:val="24"/>
          <w:szCs w:val="24"/>
        </w:rPr>
        <w:t>дметов (цвет, форма, сравнитель</w:t>
      </w:r>
      <w:r w:rsidRPr="00E914F6">
        <w:rPr>
          <w:rFonts w:ascii="Times New Roman" w:hAnsi="Times New Roman"/>
          <w:sz w:val="24"/>
          <w:szCs w:val="24"/>
        </w:rPr>
        <w:t>ные размеры и др.). Примеры явлений природы: смена времён г</w:t>
      </w:r>
      <w:r w:rsidR="004B36B6" w:rsidRPr="00E914F6">
        <w:rPr>
          <w:rFonts w:ascii="Times New Roman" w:hAnsi="Times New Roman"/>
          <w:sz w:val="24"/>
          <w:szCs w:val="24"/>
        </w:rPr>
        <w:t>ода, снегопад, листопад, перелё</w:t>
      </w:r>
      <w:r w:rsidRPr="00E914F6">
        <w:rPr>
          <w:rFonts w:ascii="Times New Roman" w:hAnsi="Times New Roman"/>
          <w:sz w:val="24"/>
          <w:szCs w:val="24"/>
        </w:rPr>
        <w:t>ты птиц, смена времени суток, рассвет, закат, ветер, дождь, гроза.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Звёзды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</w:t>
      </w:r>
      <w:r w:rsidR="004B36B6" w:rsidRPr="00E914F6">
        <w:rPr>
          <w:rFonts w:ascii="Times New Roman" w:hAnsi="Times New Roman"/>
          <w:sz w:val="24"/>
          <w:szCs w:val="24"/>
        </w:rPr>
        <w:t>риентирование на местности. Ком</w:t>
      </w:r>
      <w:r w:rsidRPr="00E914F6">
        <w:rPr>
          <w:rFonts w:ascii="Times New Roman" w:hAnsi="Times New Roman"/>
          <w:sz w:val="24"/>
          <w:szCs w:val="24"/>
        </w:rPr>
        <w:t>пас.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lastRenderedPageBreak/>
        <w:t xml:space="preserve">     Смена дня и ночи на Земле. Вращение Земли как причина смены дня и ночи. Времена года, их особенности (на основе наблюдений). Обращение Земли вокр</w:t>
      </w:r>
      <w:r w:rsidR="004B36B6" w:rsidRPr="00E914F6">
        <w:rPr>
          <w:rFonts w:ascii="Times New Roman" w:hAnsi="Times New Roman"/>
          <w:sz w:val="24"/>
          <w:szCs w:val="24"/>
        </w:rPr>
        <w:t>уг Солнца как причина смены вре</w:t>
      </w:r>
      <w:r w:rsidRPr="00E914F6">
        <w:rPr>
          <w:rFonts w:ascii="Times New Roman" w:hAnsi="Times New Roman"/>
          <w:sz w:val="24"/>
          <w:szCs w:val="24"/>
        </w:rPr>
        <w:t>мён года. Смена времён года в родном крае на основе наблюдений.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Погода, её составляющие (температура воздуха, облачность, о</w:t>
      </w:r>
      <w:r w:rsidR="004B36B6" w:rsidRPr="00E914F6">
        <w:rPr>
          <w:rFonts w:ascii="Times New Roman" w:hAnsi="Times New Roman"/>
          <w:sz w:val="24"/>
          <w:szCs w:val="24"/>
        </w:rPr>
        <w:t>садки, ветер). Наблюдение за по</w:t>
      </w:r>
      <w:r w:rsidRPr="00E914F6">
        <w:rPr>
          <w:rFonts w:ascii="Times New Roman" w:hAnsi="Times New Roman"/>
          <w:sz w:val="24"/>
          <w:szCs w:val="24"/>
        </w:rPr>
        <w:t>годой своего края. Предсказание погоды и его значение в жизни людей.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Формы земной поверхности: равнины, горы, холмы, овраги (общее представление, условное обозначение равнин и гор на карте), Особенности поверхности р</w:t>
      </w:r>
      <w:r w:rsidR="004B36B6" w:rsidRPr="00E914F6">
        <w:rPr>
          <w:rFonts w:ascii="Times New Roman" w:hAnsi="Times New Roman"/>
          <w:sz w:val="24"/>
          <w:szCs w:val="24"/>
        </w:rPr>
        <w:t>одного края (краткая характерис</w:t>
      </w:r>
      <w:r w:rsidRPr="00E914F6">
        <w:rPr>
          <w:rFonts w:ascii="Times New Roman" w:hAnsi="Times New Roman"/>
          <w:sz w:val="24"/>
          <w:szCs w:val="24"/>
        </w:rPr>
        <w:t>тика на основе наблюдений).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Воздух – смесь газов. Свойства воздуха. Значение воздуха для растений, животных, человека.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Вода. Свойства воды. Состояние воды, её распространение в</w:t>
      </w:r>
      <w:r w:rsidR="004B36B6" w:rsidRPr="00E914F6">
        <w:rPr>
          <w:rFonts w:ascii="Times New Roman" w:hAnsi="Times New Roman"/>
          <w:sz w:val="24"/>
          <w:szCs w:val="24"/>
        </w:rPr>
        <w:t xml:space="preserve"> природе, значение для живых ор</w:t>
      </w:r>
      <w:r w:rsidRPr="00E914F6">
        <w:rPr>
          <w:rFonts w:ascii="Times New Roman" w:hAnsi="Times New Roman"/>
          <w:sz w:val="24"/>
          <w:szCs w:val="24"/>
        </w:rPr>
        <w:t xml:space="preserve">ганизмов и хозяйственной жизни человека. Круговорот воды в природе.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Горные породы и минералы. Полезные ископаемые, их значе</w:t>
      </w:r>
      <w:r w:rsidR="004B36B6" w:rsidRPr="00E914F6">
        <w:rPr>
          <w:rFonts w:ascii="Times New Roman" w:hAnsi="Times New Roman"/>
          <w:sz w:val="24"/>
          <w:szCs w:val="24"/>
        </w:rPr>
        <w:t>ние в хозяйстве человека, береж</w:t>
      </w:r>
      <w:r w:rsidRPr="00E914F6">
        <w:rPr>
          <w:rFonts w:ascii="Times New Roman" w:hAnsi="Times New Roman"/>
          <w:sz w:val="24"/>
          <w:szCs w:val="24"/>
        </w:rPr>
        <w:t>ное отношение людей к полезным ископаемым. Полезные иск</w:t>
      </w:r>
      <w:r w:rsidR="004B36B6" w:rsidRPr="00E914F6">
        <w:rPr>
          <w:rFonts w:ascii="Times New Roman" w:hAnsi="Times New Roman"/>
          <w:sz w:val="24"/>
          <w:szCs w:val="24"/>
        </w:rPr>
        <w:t>опаемые родного края (2-3 приме</w:t>
      </w:r>
      <w:r w:rsidRPr="00E914F6">
        <w:rPr>
          <w:rFonts w:ascii="Times New Roman" w:hAnsi="Times New Roman"/>
          <w:sz w:val="24"/>
          <w:szCs w:val="24"/>
        </w:rPr>
        <w:t>ра).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Почва, её состав, значение для живой природы и для хозяйственной жизни человека.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</w:t>
      </w:r>
      <w:r w:rsidR="004B36B6" w:rsidRPr="00E914F6">
        <w:rPr>
          <w:rFonts w:ascii="Times New Roman" w:hAnsi="Times New Roman"/>
          <w:sz w:val="24"/>
          <w:szCs w:val="24"/>
        </w:rPr>
        <w:t>аблюдение роста растений, фикса</w:t>
      </w:r>
      <w:r w:rsidRPr="00E914F6">
        <w:rPr>
          <w:rFonts w:ascii="Times New Roman" w:hAnsi="Times New Roman"/>
          <w:sz w:val="24"/>
          <w:szCs w:val="24"/>
        </w:rPr>
        <w:t>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Грибы, их разнообразие, значение в природе и жизни людей; съедобные и ядовитые грибы. Правила сбора грибов.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Животные, их разнообразие. Условия, необходимые для жизни животных (воздух, вода, тепло, пища). Насекомые, рыбы, птицы, звери, их отличия. Особеннос</w:t>
      </w:r>
      <w:r w:rsidR="004B36B6" w:rsidRPr="00E914F6">
        <w:rPr>
          <w:rFonts w:ascii="Times New Roman" w:hAnsi="Times New Roman"/>
          <w:sz w:val="24"/>
          <w:szCs w:val="24"/>
        </w:rPr>
        <w:t>ти питания разных животных (хищ</w:t>
      </w:r>
      <w:r w:rsidRPr="00E914F6">
        <w:rPr>
          <w:rFonts w:ascii="Times New Roman" w:hAnsi="Times New Roman"/>
          <w:sz w:val="24"/>
          <w:szCs w:val="24"/>
        </w:rPr>
        <w:t>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краткая</w:t>
      </w:r>
      <w:r w:rsidR="004B36B6" w:rsidRPr="00E914F6">
        <w:rPr>
          <w:rFonts w:ascii="Times New Roman" w:hAnsi="Times New Roman"/>
          <w:sz w:val="24"/>
          <w:szCs w:val="24"/>
        </w:rPr>
        <w:t xml:space="preserve"> характеристика на основе наблю</w:t>
      </w:r>
      <w:r w:rsidRPr="00E914F6">
        <w:rPr>
          <w:rFonts w:ascii="Times New Roman" w:hAnsi="Times New Roman"/>
          <w:sz w:val="24"/>
          <w:szCs w:val="24"/>
        </w:rPr>
        <w:t>дений.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Лес, луг, водоём – единство живой и неживой природы (солнечный свет, воздух, вода, почва, растения, животные). Круговорот веществ. Взаимосвязи в прир</w:t>
      </w:r>
      <w:r w:rsidR="004B36B6" w:rsidRPr="00E914F6">
        <w:rPr>
          <w:rFonts w:ascii="Times New Roman" w:hAnsi="Times New Roman"/>
          <w:sz w:val="24"/>
          <w:szCs w:val="24"/>
        </w:rPr>
        <w:t>одном сообществе: растения – пи</w:t>
      </w:r>
      <w:r w:rsidRPr="00E914F6">
        <w:rPr>
          <w:rFonts w:ascii="Times New Roman" w:hAnsi="Times New Roman"/>
          <w:sz w:val="24"/>
          <w:szCs w:val="24"/>
        </w:rPr>
        <w:t>ща и укрытие для животных; животные – распространители плод</w:t>
      </w:r>
      <w:r w:rsidR="004B36B6" w:rsidRPr="00E914F6">
        <w:rPr>
          <w:rFonts w:ascii="Times New Roman" w:hAnsi="Times New Roman"/>
          <w:sz w:val="24"/>
          <w:szCs w:val="24"/>
        </w:rPr>
        <w:t>ов и семян растений. Влияние че</w:t>
      </w:r>
      <w:r w:rsidRPr="00E914F6">
        <w:rPr>
          <w:rFonts w:ascii="Times New Roman" w:hAnsi="Times New Roman"/>
          <w:sz w:val="24"/>
          <w:szCs w:val="24"/>
        </w:rPr>
        <w:t>ловека на природные сообщества. Природные сообщества родного края (2-3 примера на основе наблюдений).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Природные зоны России: общее представление, основные</w:t>
      </w:r>
      <w:r w:rsidR="004B36B6" w:rsidRPr="00E914F6">
        <w:rPr>
          <w:rFonts w:ascii="Times New Roman" w:hAnsi="Times New Roman"/>
          <w:sz w:val="24"/>
          <w:szCs w:val="24"/>
        </w:rPr>
        <w:t xml:space="preserve"> природные зоны (природные усло</w:t>
      </w:r>
      <w:r w:rsidRPr="00E914F6">
        <w:rPr>
          <w:rFonts w:ascii="Times New Roman" w:hAnsi="Times New Roman"/>
          <w:sz w:val="24"/>
          <w:szCs w:val="24"/>
        </w:rPr>
        <w:t>вия, растительный и животный мир, особенности труда и быта людей, влияние человека на при-роду изучаемых зон, охрана природы).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Человек – часть природы. Зависимость жизни человека от природы. Этическое и эстетическое значение природы в жизни человека. Положительное и отрица</w:t>
      </w:r>
      <w:r w:rsidR="004B36B6" w:rsidRPr="00E914F6">
        <w:rPr>
          <w:rFonts w:ascii="Times New Roman" w:hAnsi="Times New Roman"/>
          <w:sz w:val="24"/>
          <w:szCs w:val="24"/>
        </w:rPr>
        <w:t>тельное влияние деятельности че</w:t>
      </w:r>
      <w:r w:rsidRPr="00E914F6">
        <w:rPr>
          <w:rFonts w:ascii="Times New Roman" w:hAnsi="Times New Roman"/>
          <w:sz w:val="24"/>
          <w:szCs w:val="24"/>
        </w:rPr>
        <w:t>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Всемирное наследие. Международная Красная книга. Международные э</w:t>
      </w:r>
      <w:r w:rsidR="004B36B6" w:rsidRPr="00E914F6">
        <w:rPr>
          <w:rFonts w:ascii="Times New Roman" w:hAnsi="Times New Roman"/>
          <w:sz w:val="24"/>
          <w:szCs w:val="24"/>
        </w:rPr>
        <w:t>кологические органи</w:t>
      </w:r>
      <w:r w:rsidRPr="00E914F6">
        <w:rPr>
          <w:rFonts w:ascii="Times New Roman" w:hAnsi="Times New Roman"/>
          <w:sz w:val="24"/>
          <w:szCs w:val="24"/>
        </w:rPr>
        <w:t>зации (2-3 примера). Международные экологические дни, их знач</w:t>
      </w:r>
      <w:r w:rsidR="004B36B6" w:rsidRPr="00E914F6">
        <w:rPr>
          <w:rFonts w:ascii="Times New Roman" w:hAnsi="Times New Roman"/>
          <w:sz w:val="24"/>
          <w:szCs w:val="24"/>
        </w:rPr>
        <w:t>ение , участие детей в их прове</w:t>
      </w:r>
      <w:r w:rsidRPr="00E914F6">
        <w:rPr>
          <w:rFonts w:ascii="Times New Roman" w:hAnsi="Times New Roman"/>
          <w:sz w:val="24"/>
          <w:szCs w:val="24"/>
        </w:rPr>
        <w:t>дении.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Общее представление о строении тела человека. Системы о</w:t>
      </w:r>
      <w:r w:rsidR="004B36B6" w:rsidRPr="00E914F6">
        <w:rPr>
          <w:rFonts w:ascii="Times New Roman" w:hAnsi="Times New Roman"/>
          <w:sz w:val="24"/>
          <w:szCs w:val="24"/>
        </w:rPr>
        <w:t>рганов (опорно-двигательная, пи</w:t>
      </w:r>
      <w:r w:rsidRPr="00E914F6">
        <w:rPr>
          <w:rFonts w:ascii="Times New Roman" w:hAnsi="Times New Roman"/>
          <w:sz w:val="24"/>
          <w:szCs w:val="24"/>
        </w:rPr>
        <w:t>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</w:t>
      </w:r>
      <w:r w:rsidR="004B36B6" w:rsidRPr="00E914F6">
        <w:rPr>
          <w:rFonts w:ascii="Times New Roman" w:hAnsi="Times New Roman"/>
          <w:sz w:val="24"/>
          <w:szCs w:val="24"/>
        </w:rPr>
        <w:t>а человека, частоты пульса. Лич</w:t>
      </w:r>
      <w:r w:rsidRPr="00E914F6">
        <w:rPr>
          <w:rFonts w:ascii="Times New Roman" w:hAnsi="Times New Roman"/>
          <w:sz w:val="24"/>
          <w:szCs w:val="24"/>
        </w:rPr>
        <w:t xml:space="preserve">ная ответственность каждого человека за состояние своего здоровья и </w:t>
      </w:r>
      <w:r w:rsidRPr="00E914F6">
        <w:rPr>
          <w:rFonts w:ascii="Times New Roman" w:hAnsi="Times New Roman"/>
          <w:sz w:val="24"/>
          <w:szCs w:val="24"/>
        </w:rPr>
        <w:lastRenderedPageBreak/>
        <w:t>здоровья окружающих его людей. Внимание, забота, уважительное отношение к людям с ограниченными возможностями здоровья.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A2425B" w:rsidRPr="00E914F6" w:rsidRDefault="00A2425B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4B36B6" w:rsidRPr="00E914F6" w:rsidRDefault="004B36B6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Общество – совокупность людей, которые объединены общей культуро</w:t>
      </w:r>
      <w:r w:rsidR="004B36B6" w:rsidRPr="00E914F6">
        <w:rPr>
          <w:rFonts w:ascii="Times New Roman" w:hAnsi="Times New Roman"/>
          <w:sz w:val="24"/>
          <w:szCs w:val="24"/>
        </w:rPr>
        <w:t>й и связаны друг с дру</w:t>
      </w:r>
      <w:r w:rsidRPr="00E914F6">
        <w:rPr>
          <w:rFonts w:ascii="Times New Roman" w:hAnsi="Times New Roman"/>
          <w:sz w:val="24"/>
          <w:szCs w:val="24"/>
        </w:rPr>
        <w:t>гом совместной деятельностью во имя общей цели. Духовно-н</w:t>
      </w:r>
      <w:r w:rsidR="004B36B6" w:rsidRPr="00E914F6">
        <w:rPr>
          <w:rFonts w:ascii="Times New Roman" w:hAnsi="Times New Roman"/>
          <w:sz w:val="24"/>
          <w:szCs w:val="24"/>
        </w:rPr>
        <w:t>равственные и культурные ценнос</w:t>
      </w:r>
      <w:r w:rsidRPr="00E914F6">
        <w:rPr>
          <w:rFonts w:ascii="Times New Roman" w:hAnsi="Times New Roman"/>
          <w:sz w:val="24"/>
          <w:szCs w:val="24"/>
        </w:rPr>
        <w:t>ти – основа жизнеспособности общества.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Человек – член общества, носитель и создатель культуры. Понимание того, как складывается и развивается культура общества и каждого её члена. Общее предс</w:t>
      </w:r>
      <w:r w:rsidR="004B36B6" w:rsidRPr="00E914F6">
        <w:rPr>
          <w:rFonts w:ascii="Times New Roman" w:hAnsi="Times New Roman"/>
          <w:sz w:val="24"/>
          <w:szCs w:val="24"/>
        </w:rPr>
        <w:t>тавление о вкладе в культуру че</w:t>
      </w:r>
      <w:r w:rsidRPr="00E914F6">
        <w:rPr>
          <w:rFonts w:ascii="Times New Roman" w:hAnsi="Times New Roman"/>
          <w:sz w:val="24"/>
          <w:szCs w:val="24"/>
        </w:rPr>
        <w:t>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</w:t>
      </w:r>
      <w:r w:rsidR="004B36B6" w:rsidRPr="00E914F6">
        <w:rPr>
          <w:rFonts w:ascii="Times New Roman" w:hAnsi="Times New Roman"/>
          <w:sz w:val="24"/>
          <w:szCs w:val="24"/>
        </w:rPr>
        <w:t>ваться к чужому мнению. Внутрен</w:t>
      </w:r>
      <w:r w:rsidRPr="00E914F6">
        <w:rPr>
          <w:rFonts w:ascii="Times New Roman" w:hAnsi="Times New Roman"/>
          <w:sz w:val="24"/>
          <w:szCs w:val="24"/>
        </w:rPr>
        <w:t xml:space="preserve">ний мир человека: общее представление о человеческих свойствах и качествах.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Семья – самое близкое окружение человека. Семейные традиции. Взаимоотношения в семье и взаимопомощь членов семьи. Оказание посильной помощи взр</w:t>
      </w:r>
      <w:r w:rsidR="004B36B6" w:rsidRPr="00E914F6">
        <w:rPr>
          <w:rFonts w:ascii="Times New Roman" w:hAnsi="Times New Roman"/>
          <w:sz w:val="24"/>
          <w:szCs w:val="24"/>
        </w:rPr>
        <w:t>ослым. Забота о детях, престаре</w:t>
      </w:r>
      <w:r w:rsidRPr="00E914F6">
        <w:rPr>
          <w:rFonts w:ascii="Times New Roman" w:hAnsi="Times New Roman"/>
          <w:sz w:val="24"/>
          <w:szCs w:val="24"/>
        </w:rPr>
        <w:t>лых, больных – долг каждого человека. Хозяйство семьи. Родословная. Имена и фамилии членов семьи. Составление схемы родословного древа, история семьи. Духовно-нравст</w:t>
      </w:r>
      <w:r w:rsidR="004B36B6" w:rsidRPr="00E914F6">
        <w:rPr>
          <w:rFonts w:ascii="Times New Roman" w:hAnsi="Times New Roman"/>
          <w:sz w:val="24"/>
          <w:szCs w:val="24"/>
        </w:rPr>
        <w:t>венные ценнос</w:t>
      </w:r>
      <w:r w:rsidRPr="00E914F6">
        <w:rPr>
          <w:rFonts w:ascii="Times New Roman" w:hAnsi="Times New Roman"/>
          <w:sz w:val="24"/>
          <w:szCs w:val="24"/>
        </w:rPr>
        <w:t>ти в семейной культуре народов России и мира.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Друзья, взаимоотношения между ними: ценность дружбы, с</w:t>
      </w:r>
      <w:r w:rsidR="004B36B6" w:rsidRPr="00E914F6">
        <w:rPr>
          <w:rFonts w:ascii="Times New Roman" w:hAnsi="Times New Roman"/>
          <w:sz w:val="24"/>
          <w:szCs w:val="24"/>
        </w:rPr>
        <w:t>огласия, взаимной помощи. Прави</w:t>
      </w:r>
      <w:r w:rsidRPr="00E914F6">
        <w:rPr>
          <w:rFonts w:ascii="Times New Roman" w:hAnsi="Times New Roman"/>
          <w:sz w:val="24"/>
          <w:szCs w:val="24"/>
        </w:rPr>
        <w:t>ла взаимоотношений со взрослыми, сверстниками, культура п</w:t>
      </w:r>
      <w:r w:rsidR="004B36B6" w:rsidRPr="00E914F6">
        <w:rPr>
          <w:rFonts w:ascii="Times New Roman" w:hAnsi="Times New Roman"/>
          <w:sz w:val="24"/>
          <w:szCs w:val="24"/>
        </w:rPr>
        <w:t>оведения в школе и других общес</w:t>
      </w:r>
      <w:r w:rsidRPr="00E914F6">
        <w:rPr>
          <w:rFonts w:ascii="Times New Roman" w:hAnsi="Times New Roman"/>
          <w:sz w:val="24"/>
          <w:szCs w:val="24"/>
        </w:rPr>
        <w:t>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Экономика, её составные части: промышленность, сельское </w:t>
      </w:r>
      <w:r w:rsidR="004B36B6" w:rsidRPr="00E914F6">
        <w:rPr>
          <w:rFonts w:ascii="Times New Roman" w:hAnsi="Times New Roman"/>
          <w:sz w:val="24"/>
          <w:szCs w:val="24"/>
        </w:rPr>
        <w:t>хозяйство, строительство, транс</w:t>
      </w:r>
      <w:r w:rsidRPr="00E914F6">
        <w:rPr>
          <w:rFonts w:ascii="Times New Roman" w:hAnsi="Times New Roman"/>
          <w:sz w:val="24"/>
          <w:szCs w:val="24"/>
        </w:rPr>
        <w:t>порт, торговля. Товары и услуги. Роль денег в экономике. Государственный и семейный бюджет. Экологические последствия хозяйственной деятельности люде</w:t>
      </w:r>
      <w:r w:rsidR="004B36B6" w:rsidRPr="00E914F6">
        <w:rPr>
          <w:rFonts w:ascii="Times New Roman" w:hAnsi="Times New Roman"/>
          <w:sz w:val="24"/>
          <w:szCs w:val="24"/>
        </w:rPr>
        <w:t>й. Простейшие экологические про</w:t>
      </w:r>
      <w:r w:rsidRPr="00E914F6">
        <w:rPr>
          <w:rFonts w:ascii="Times New Roman" w:hAnsi="Times New Roman"/>
          <w:sz w:val="24"/>
          <w:szCs w:val="24"/>
        </w:rPr>
        <w:t xml:space="preserve">гнозы. Построение безопасной экономики – одна из важнейших задач общества.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Природные богатства и труд людей –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</w:t>
      </w:r>
      <w:r w:rsidR="004B36B6" w:rsidRPr="00E914F6">
        <w:rPr>
          <w:rFonts w:ascii="Times New Roman" w:hAnsi="Times New Roman"/>
          <w:sz w:val="24"/>
          <w:szCs w:val="24"/>
        </w:rPr>
        <w:t>ты своего труда и профессиональ</w:t>
      </w:r>
      <w:r w:rsidRPr="00E914F6">
        <w:rPr>
          <w:rFonts w:ascii="Times New Roman" w:hAnsi="Times New Roman"/>
          <w:sz w:val="24"/>
          <w:szCs w:val="24"/>
        </w:rPr>
        <w:t xml:space="preserve">ное мастерство. 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Общественный транспорт. Транспорт города и села. Наземный, возд</w:t>
      </w:r>
      <w:r w:rsidR="004B36B6" w:rsidRPr="00E914F6">
        <w:rPr>
          <w:rFonts w:ascii="Times New Roman" w:hAnsi="Times New Roman"/>
          <w:sz w:val="24"/>
          <w:szCs w:val="24"/>
        </w:rPr>
        <w:t>ушный и водный транс</w:t>
      </w:r>
      <w:r w:rsidRPr="00E914F6">
        <w:rPr>
          <w:rFonts w:ascii="Times New Roman" w:hAnsi="Times New Roman"/>
          <w:sz w:val="24"/>
          <w:szCs w:val="24"/>
        </w:rPr>
        <w:t>порт. Правила пользования транспортом. Средства связи: почта, телеграф, телефон, электронная почта.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Средства массовой информации: радио, телевидение, пресса, Интернет. Избирательность при пользовании средствами массовой информации в целях сохран</w:t>
      </w:r>
      <w:r w:rsidR="004B36B6" w:rsidRPr="00E914F6">
        <w:rPr>
          <w:rFonts w:ascii="Times New Roman" w:hAnsi="Times New Roman"/>
          <w:sz w:val="24"/>
          <w:szCs w:val="24"/>
        </w:rPr>
        <w:t>ения духовно-нравственного здор</w:t>
      </w:r>
      <w:r w:rsidRPr="00E914F6">
        <w:rPr>
          <w:rFonts w:ascii="Times New Roman" w:hAnsi="Times New Roman"/>
          <w:sz w:val="24"/>
          <w:szCs w:val="24"/>
        </w:rPr>
        <w:t>овья.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Наша Родина – Россия, Российская Федерация. Ценностно-с</w:t>
      </w:r>
      <w:r w:rsidR="004B36B6" w:rsidRPr="00E914F6">
        <w:rPr>
          <w:rFonts w:ascii="Times New Roman" w:hAnsi="Times New Roman"/>
          <w:sz w:val="24"/>
          <w:szCs w:val="24"/>
        </w:rPr>
        <w:t>мысловое содержание понятий: Ро</w:t>
      </w:r>
      <w:r w:rsidRPr="00E914F6">
        <w:rPr>
          <w:rFonts w:ascii="Times New Roman" w:hAnsi="Times New Roman"/>
          <w:sz w:val="24"/>
          <w:szCs w:val="24"/>
        </w:rPr>
        <w:t xml:space="preserve">дина, Отечество, Отчизна. Государственная символика России: </w:t>
      </w:r>
      <w:r w:rsidR="004B36B6" w:rsidRPr="00E914F6">
        <w:rPr>
          <w:rFonts w:ascii="Times New Roman" w:hAnsi="Times New Roman"/>
          <w:sz w:val="24"/>
          <w:szCs w:val="24"/>
        </w:rPr>
        <w:t>Государственный герб России, Го</w:t>
      </w:r>
      <w:r w:rsidRPr="00E914F6">
        <w:rPr>
          <w:rFonts w:ascii="Times New Roman" w:hAnsi="Times New Roman"/>
          <w:sz w:val="24"/>
          <w:szCs w:val="24"/>
        </w:rPr>
        <w:t>сударственный флаг России, Государственный гимн России; п</w:t>
      </w:r>
      <w:r w:rsidR="004B36B6" w:rsidRPr="00E914F6">
        <w:rPr>
          <w:rFonts w:ascii="Times New Roman" w:hAnsi="Times New Roman"/>
          <w:sz w:val="24"/>
          <w:szCs w:val="24"/>
        </w:rPr>
        <w:t>равила поведения при прослушива</w:t>
      </w:r>
      <w:r w:rsidRPr="00E914F6">
        <w:rPr>
          <w:rFonts w:ascii="Times New Roman" w:hAnsi="Times New Roman"/>
          <w:sz w:val="24"/>
          <w:szCs w:val="24"/>
        </w:rPr>
        <w:t>нии гимна. Конституция – Основной закон Российской Федерации. Права ребёнка.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Праздник в жизни общества как средство укрепления и упро</w:t>
      </w:r>
      <w:r w:rsidR="004B36B6" w:rsidRPr="00E914F6">
        <w:rPr>
          <w:rFonts w:ascii="Times New Roman" w:hAnsi="Times New Roman"/>
          <w:sz w:val="24"/>
          <w:szCs w:val="24"/>
        </w:rPr>
        <w:t>чения духовно-нравственных свя</w:t>
      </w:r>
      <w:r w:rsidRPr="00E914F6">
        <w:rPr>
          <w:rFonts w:ascii="Times New Roman" w:hAnsi="Times New Roman"/>
          <w:sz w:val="24"/>
          <w:szCs w:val="24"/>
        </w:rPr>
        <w:t>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Россия на карте, государственная граница России.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</w:t>
      </w:r>
      <w:r w:rsidRPr="00E914F6">
        <w:rPr>
          <w:rFonts w:ascii="Times New Roman" w:hAnsi="Times New Roman"/>
          <w:sz w:val="24"/>
          <w:szCs w:val="24"/>
        </w:rPr>
        <w:lastRenderedPageBreak/>
        <w:t>событий, связанных с Москвой (основание Москвы, строительство Кремля</w:t>
      </w:r>
      <w:r w:rsidR="004B36B6" w:rsidRPr="00E914F6">
        <w:rPr>
          <w:rFonts w:ascii="Times New Roman" w:hAnsi="Times New Roman"/>
          <w:sz w:val="24"/>
          <w:szCs w:val="24"/>
        </w:rPr>
        <w:t xml:space="preserve"> и др.). Герб Москвы. Расположе</w:t>
      </w:r>
      <w:r w:rsidRPr="00E914F6">
        <w:rPr>
          <w:rFonts w:ascii="Times New Roman" w:hAnsi="Times New Roman"/>
          <w:sz w:val="24"/>
          <w:szCs w:val="24"/>
        </w:rPr>
        <w:t>ние Москвы на карте.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Города России. Санкт-Петербург: достопримечательности (Зимний дворец, памятник Петру 1 – Медный всадник, разводные мосты через Неву и др.), города Зол</w:t>
      </w:r>
      <w:r w:rsidR="004B36B6" w:rsidRPr="00E914F6">
        <w:rPr>
          <w:rFonts w:ascii="Times New Roman" w:hAnsi="Times New Roman"/>
          <w:sz w:val="24"/>
          <w:szCs w:val="24"/>
        </w:rPr>
        <w:t>отого кольца (по выбору). Святы</w:t>
      </w:r>
      <w:r w:rsidRPr="00E914F6">
        <w:rPr>
          <w:rFonts w:ascii="Times New Roman" w:hAnsi="Times New Roman"/>
          <w:sz w:val="24"/>
          <w:szCs w:val="24"/>
        </w:rPr>
        <w:t>ни городов России.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Родной край – частица России. Родной город (село), регион (область, край, ре</w:t>
      </w:r>
      <w:r w:rsidR="004B36B6" w:rsidRPr="00E914F6">
        <w:rPr>
          <w:rFonts w:ascii="Times New Roman" w:hAnsi="Times New Roman"/>
          <w:sz w:val="24"/>
          <w:szCs w:val="24"/>
        </w:rPr>
        <w:t>спублика): назва</w:t>
      </w:r>
      <w:r w:rsidRPr="00E914F6">
        <w:rPr>
          <w:rFonts w:ascii="Times New Roman" w:hAnsi="Times New Roman"/>
          <w:sz w:val="24"/>
          <w:szCs w:val="24"/>
        </w:rPr>
        <w:t>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История Отечества. Счёт лет в истории. Наиболее важные и яркие события общественной и культурной жизни страны в разные исторические периоды: Др</w:t>
      </w:r>
      <w:r w:rsidR="004B36B6" w:rsidRPr="00E914F6">
        <w:rPr>
          <w:rFonts w:ascii="Times New Roman" w:hAnsi="Times New Roman"/>
          <w:sz w:val="24"/>
          <w:szCs w:val="24"/>
        </w:rPr>
        <w:t>евняя Русь, Московское государс</w:t>
      </w:r>
      <w:r w:rsidRPr="00E914F6">
        <w:rPr>
          <w:rFonts w:ascii="Times New Roman" w:hAnsi="Times New Roman"/>
          <w:sz w:val="24"/>
          <w:szCs w:val="24"/>
        </w:rPr>
        <w:t>тво, Российская империя, СССР, Российская Федерация. Картины</w:t>
      </w:r>
      <w:r w:rsidR="004B36B6" w:rsidRPr="00E914F6">
        <w:rPr>
          <w:rFonts w:ascii="Times New Roman" w:hAnsi="Times New Roman"/>
          <w:sz w:val="24"/>
          <w:szCs w:val="24"/>
        </w:rPr>
        <w:t xml:space="preserve"> быта, труда, духовно-нравствен</w:t>
      </w:r>
      <w:r w:rsidRPr="00E914F6">
        <w:rPr>
          <w:rFonts w:ascii="Times New Roman" w:hAnsi="Times New Roman"/>
          <w:sz w:val="24"/>
          <w:szCs w:val="24"/>
        </w:rPr>
        <w:t>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Страны и народы мира. Общее представление о многообразии</w:t>
      </w:r>
      <w:r w:rsidR="004B36B6" w:rsidRPr="00E914F6">
        <w:rPr>
          <w:rFonts w:ascii="Times New Roman" w:hAnsi="Times New Roman"/>
          <w:sz w:val="24"/>
          <w:szCs w:val="24"/>
        </w:rPr>
        <w:t xml:space="preserve"> стран, народов, религий на Зем</w:t>
      </w:r>
      <w:r w:rsidRPr="00E914F6">
        <w:rPr>
          <w:rFonts w:ascii="Times New Roman" w:hAnsi="Times New Roman"/>
          <w:sz w:val="24"/>
          <w:szCs w:val="24"/>
        </w:rPr>
        <w:t>ле. Знакомство с несколькими странами: название, расположен</w:t>
      </w:r>
      <w:r w:rsidR="004B36B6" w:rsidRPr="00E914F6">
        <w:rPr>
          <w:rFonts w:ascii="Times New Roman" w:hAnsi="Times New Roman"/>
          <w:sz w:val="24"/>
          <w:szCs w:val="24"/>
        </w:rPr>
        <w:t>ие на политической карте, столи</w:t>
      </w:r>
      <w:r w:rsidRPr="00E914F6">
        <w:rPr>
          <w:rFonts w:ascii="Times New Roman" w:hAnsi="Times New Roman"/>
          <w:sz w:val="24"/>
          <w:szCs w:val="24"/>
        </w:rPr>
        <w:t>ца, главные достопримечательности. Бережное отношение к культурному наследию человечества – долг всего общества и каждого человека.</w:t>
      </w:r>
    </w:p>
    <w:p w:rsidR="00A2425B" w:rsidRPr="00E914F6" w:rsidRDefault="00A2425B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4F6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4B36B6" w:rsidRPr="00E914F6" w:rsidRDefault="004B36B6" w:rsidP="00D7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Ценность здоровья и здорового образа жизни.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Личная ответственность каждого человека за сохранение  и укрепление своего физического и нравственного здоровья. Номера телефонов экстренной помощи</w:t>
      </w:r>
      <w:r w:rsidR="004B36B6" w:rsidRPr="00E914F6">
        <w:rPr>
          <w:rFonts w:ascii="Times New Roman" w:hAnsi="Times New Roman"/>
          <w:sz w:val="24"/>
          <w:szCs w:val="24"/>
        </w:rPr>
        <w:t>. Первая помощь при лёгких трав</w:t>
      </w:r>
      <w:r w:rsidRPr="00E914F6">
        <w:rPr>
          <w:rFonts w:ascii="Times New Roman" w:hAnsi="Times New Roman"/>
          <w:sz w:val="24"/>
          <w:szCs w:val="24"/>
        </w:rPr>
        <w:t>мах (ушиб, порез, ожог), обмораживании, перегреве.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</w:t>
      </w:r>
      <w:r w:rsidR="004B36B6" w:rsidRPr="00E914F6">
        <w:rPr>
          <w:rFonts w:ascii="Times New Roman" w:hAnsi="Times New Roman"/>
          <w:sz w:val="24"/>
          <w:szCs w:val="24"/>
        </w:rPr>
        <w:t>а обращения с га</w:t>
      </w:r>
      <w:r w:rsidRPr="00E914F6">
        <w:rPr>
          <w:rFonts w:ascii="Times New Roman" w:hAnsi="Times New Roman"/>
          <w:sz w:val="24"/>
          <w:szCs w:val="24"/>
        </w:rPr>
        <w:t>зом, электричеством, водой. Опасные места в квартире, доме и</w:t>
      </w:r>
      <w:r w:rsidR="004B36B6" w:rsidRPr="00E914F6">
        <w:rPr>
          <w:rFonts w:ascii="Times New Roman" w:hAnsi="Times New Roman"/>
          <w:sz w:val="24"/>
          <w:szCs w:val="24"/>
        </w:rPr>
        <w:t xml:space="preserve"> его окрестностях (балкон, подо</w:t>
      </w:r>
      <w:r w:rsidRPr="00E914F6">
        <w:rPr>
          <w:rFonts w:ascii="Times New Roman" w:hAnsi="Times New Roman"/>
          <w:sz w:val="24"/>
          <w:szCs w:val="24"/>
        </w:rPr>
        <w:t>конник, лифт, стройплощадка, пустырь и т. д.). Правила безопас</w:t>
      </w:r>
      <w:r w:rsidR="004B36B6" w:rsidRPr="00E914F6">
        <w:rPr>
          <w:rFonts w:ascii="Times New Roman" w:hAnsi="Times New Roman"/>
          <w:sz w:val="24"/>
          <w:szCs w:val="24"/>
        </w:rPr>
        <w:t>ности при контактах с незнакомы</w:t>
      </w:r>
      <w:r w:rsidRPr="00E914F6">
        <w:rPr>
          <w:rFonts w:ascii="Times New Roman" w:hAnsi="Times New Roman"/>
          <w:sz w:val="24"/>
          <w:szCs w:val="24"/>
        </w:rPr>
        <w:t xml:space="preserve">ми людьми. 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Правила безопасного поведения в природе. Правила безопасности при обращении с кошкой и собакой.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Экологическая безопасность. Бытовой фильтр для очистки во</w:t>
      </w:r>
      <w:r w:rsidR="004B36B6" w:rsidRPr="00E914F6">
        <w:rPr>
          <w:rFonts w:ascii="Times New Roman" w:hAnsi="Times New Roman"/>
          <w:sz w:val="24"/>
          <w:szCs w:val="24"/>
        </w:rPr>
        <w:t>ды, его устройство и использова</w:t>
      </w:r>
      <w:r w:rsidRPr="00E914F6">
        <w:rPr>
          <w:rFonts w:ascii="Times New Roman" w:hAnsi="Times New Roman"/>
          <w:sz w:val="24"/>
          <w:szCs w:val="24"/>
        </w:rPr>
        <w:t>ние.</w:t>
      </w:r>
    </w:p>
    <w:p w:rsidR="00A2425B" w:rsidRPr="00E914F6" w:rsidRDefault="00A2425B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F6">
        <w:rPr>
          <w:rFonts w:ascii="Times New Roman" w:hAnsi="Times New Roman"/>
          <w:sz w:val="24"/>
          <w:szCs w:val="24"/>
        </w:rPr>
        <w:t xml:space="preserve">     Забота о здоровье и безопасности окружающих людей – нравственный долг каждого человека.</w:t>
      </w:r>
    </w:p>
    <w:p w:rsidR="00250DB2" w:rsidRPr="00E914F6" w:rsidRDefault="00250DB2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DB2" w:rsidRPr="00E914F6" w:rsidRDefault="00250DB2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DB2" w:rsidRPr="00E914F6" w:rsidRDefault="00250DB2" w:rsidP="00D77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DB2" w:rsidRPr="00D319B2" w:rsidRDefault="00250DB2" w:rsidP="00D7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D70" w:rsidRPr="00E914F6" w:rsidRDefault="00440D70" w:rsidP="00D77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4F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Разделы программы, указанные в содержании учебного предмета.</w:t>
      </w:r>
    </w:p>
    <w:p w:rsidR="000F588F" w:rsidRPr="00E914F6" w:rsidRDefault="000F588F" w:rsidP="00D77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DB2" w:rsidRPr="00E914F6" w:rsidRDefault="00250DB2" w:rsidP="00D77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03"/>
        <w:gridCol w:w="851"/>
        <w:gridCol w:w="850"/>
        <w:gridCol w:w="709"/>
        <w:gridCol w:w="709"/>
        <w:gridCol w:w="567"/>
        <w:gridCol w:w="567"/>
        <w:gridCol w:w="567"/>
        <w:gridCol w:w="567"/>
        <w:gridCol w:w="708"/>
        <w:gridCol w:w="709"/>
      </w:tblGrid>
      <w:tr w:rsidR="00FB64D5" w:rsidRPr="00E914F6">
        <w:tc>
          <w:tcPr>
            <w:tcW w:w="636" w:type="dxa"/>
            <w:vMerge w:val="restart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3" w:type="dxa"/>
            <w:vMerge w:val="restart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6804" w:type="dxa"/>
            <w:gridSpan w:val="10"/>
          </w:tcPr>
          <w:p w:rsidR="00FB64D5" w:rsidRPr="00E914F6" w:rsidRDefault="00FB64D5" w:rsidP="00D7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B64D5" w:rsidRPr="00E914F6">
        <w:tc>
          <w:tcPr>
            <w:tcW w:w="636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прог.</w:t>
            </w:r>
          </w:p>
        </w:tc>
        <w:tc>
          <w:tcPr>
            <w:tcW w:w="850" w:type="dxa"/>
            <w:vMerge w:val="restart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</w:p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прог.</w:t>
            </w:r>
          </w:p>
        </w:tc>
        <w:tc>
          <w:tcPr>
            <w:tcW w:w="5103" w:type="dxa"/>
            <w:gridSpan w:val="8"/>
          </w:tcPr>
          <w:p w:rsidR="00FB64D5" w:rsidRPr="00E914F6" w:rsidRDefault="00FB64D5" w:rsidP="00D7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FB64D5" w:rsidRPr="00E914F6">
        <w:trPr>
          <w:trHeight w:val="373"/>
        </w:trPr>
        <w:tc>
          <w:tcPr>
            <w:tcW w:w="636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gridSpan w:val="2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gridSpan w:val="2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</w:tr>
      <w:tr w:rsidR="00FB64D5" w:rsidRPr="00E914F6">
        <w:tc>
          <w:tcPr>
            <w:tcW w:w="636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Автор прог.</w:t>
            </w: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Рабоч.прог.</w:t>
            </w: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Авт.п</w:t>
            </w:r>
            <w:r w:rsidR="000F588F" w:rsidRPr="00E914F6">
              <w:rPr>
                <w:rFonts w:ascii="Times New Roman" w:eastAsia="Times New Roman" w:hAnsi="Times New Roman"/>
                <w:sz w:val="24"/>
                <w:szCs w:val="24"/>
              </w:rPr>
              <w:t>рог</w:t>
            </w: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Раб. прог</w:t>
            </w: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Авт.прог</w:t>
            </w: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Раб.</w:t>
            </w:r>
            <w:r w:rsidR="000F588F" w:rsidRPr="00E914F6"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</w:p>
        </w:tc>
        <w:tc>
          <w:tcPr>
            <w:tcW w:w="708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Автор прог.</w:t>
            </w: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Рабоч.прог.</w:t>
            </w:r>
          </w:p>
        </w:tc>
      </w:tr>
      <w:tr w:rsidR="00FB64D5" w:rsidRPr="00E914F6">
        <w:tc>
          <w:tcPr>
            <w:tcW w:w="636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64D5" w:rsidRPr="00E914F6" w:rsidRDefault="00FB64D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Как, откуда и куда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34229" w:rsidRPr="00E914F6">
        <w:tc>
          <w:tcPr>
            <w:tcW w:w="636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03" w:type="dxa"/>
          </w:tcPr>
          <w:p w:rsidR="00034229" w:rsidRPr="00E914F6" w:rsidRDefault="0003422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F6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851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229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229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4229" w:rsidRPr="00E914F6" w:rsidRDefault="00FC5BA0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85F05" w:rsidRPr="00E914F6">
        <w:tc>
          <w:tcPr>
            <w:tcW w:w="636" w:type="dxa"/>
          </w:tcPr>
          <w:p w:rsidR="00585F05" w:rsidRPr="00E914F6" w:rsidRDefault="00585F0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85F05" w:rsidRPr="00E914F6" w:rsidRDefault="00034229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85F05" w:rsidRPr="00E914F6" w:rsidRDefault="00585F0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F05" w:rsidRPr="00E914F6" w:rsidRDefault="00585F05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85F05" w:rsidRPr="00E914F6" w:rsidRDefault="00DB237B" w:rsidP="00D77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14F6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50DB2" w:rsidRPr="00E914F6" w:rsidRDefault="00250DB2" w:rsidP="00D770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64E9" w:rsidRPr="00D319B2" w:rsidRDefault="007F64E9" w:rsidP="008755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E9" w:rsidRPr="00D319B2" w:rsidRDefault="007F64E9" w:rsidP="00D77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DB2" w:rsidRPr="00D319B2" w:rsidRDefault="00440D70" w:rsidP="00D770CD">
      <w:pPr>
        <w:spacing w:after="0" w:line="240" w:lineRule="auto"/>
        <w:jc w:val="center"/>
        <w:rPr>
          <w:rFonts w:ascii="Times New Roman" w:hAnsi="Times New Roman"/>
          <w:b/>
        </w:rPr>
      </w:pPr>
      <w:r w:rsidRPr="00D319B2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</w:t>
      </w:r>
      <w:r w:rsidR="007E1DE9" w:rsidRPr="00D319B2">
        <w:rPr>
          <w:rFonts w:ascii="Times New Roman" w:eastAsia="Times New Roman" w:hAnsi="Times New Roman"/>
          <w:b/>
          <w:sz w:val="28"/>
          <w:szCs w:val="28"/>
          <w:lang w:eastAsia="ru-RU"/>
        </w:rPr>
        <w:t>ие с указанием количества часов</w:t>
      </w:r>
      <w:r w:rsidRPr="00D319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2425B" w:rsidRPr="00D319B2" w:rsidRDefault="00A2425B" w:rsidP="00D770CD">
      <w:pPr>
        <w:spacing w:after="0" w:line="240" w:lineRule="auto"/>
        <w:ind w:firstLine="709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709"/>
        <w:gridCol w:w="2268"/>
        <w:gridCol w:w="709"/>
        <w:gridCol w:w="142"/>
        <w:gridCol w:w="3827"/>
        <w:gridCol w:w="992"/>
      </w:tblGrid>
      <w:tr w:rsidR="008755D8" w:rsidRPr="00D319B2" w:rsidTr="008755D8">
        <w:tc>
          <w:tcPr>
            <w:tcW w:w="9356" w:type="dxa"/>
            <w:gridSpan w:val="7"/>
            <w:shd w:val="clear" w:color="auto" w:fill="auto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– 1 класс (33ч.)</w:t>
            </w: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992" w:type="dxa"/>
          </w:tcPr>
          <w:p w:rsidR="008409B9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8409B9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8755D8" w:rsidRPr="008409B9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деятельности</w:t>
            </w: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8755D8" w:rsidRPr="00D319B2" w:rsidRDefault="008755D8" w:rsidP="00E9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8755D8" w:rsidRPr="00D319B2" w:rsidRDefault="008755D8" w:rsidP="00E9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8755D8" w:rsidRPr="00D319B2" w:rsidRDefault="008755D8" w:rsidP="00E9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8755D8" w:rsidRPr="00D319B2" w:rsidRDefault="008755D8" w:rsidP="00E91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  <w:tc>
          <w:tcPr>
            <w:tcW w:w="992" w:type="dxa"/>
          </w:tcPr>
          <w:p w:rsidR="008755D8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1,7</w:t>
            </w: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«Что и кто?»  </w:t>
            </w: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Родина? Что мы знаем о народах России?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  <w:vertAlign w:val="subscript"/>
              </w:rPr>
            </w:pPr>
            <w:r w:rsidRPr="00D319B2">
              <w:rPr>
                <w:b/>
                <w:bCs/>
                <w:sz w:val="24"/>
                <w:szCs w:val="24"/>
              </w:rPr>
              <w:t xml:space="preserve">— Понимать </w:t>
            </w:r>
            <w:r w:rsidRPr="00D319B2">
              <w:rPr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D319B2">
              <w:rPr>
                <w:bCs/>
                <w:sz w:val="24"/>
                <w:szCs w:val="24"/>
              </w:rPr>
              <w:t>с картинной картой России,</w:t>
            </w:r>
            <w:r w:rsidRPr="00D319B2">
              <w:rPr>
                <w:b/>
                <w:bCs/>
                <w:sz w:val="24"/>
                <w:szCs w:val="24"/>
              </w:rPr>
              <w:t xml:space="preserve"> </w:t>
            </w:r>
            <w:r w:rsidRPr="00D319B2">
              <w:rPr>
                <w:sz w:val="24"/>
                <w:szCs w:val="24"/>
              </w:rPr>
              <w:t>актуализировать имеющиеся знания о природе и го</w:t>
            </w:r>
            <w:r w:rsidRPr="00D319B2">
              <w:rPr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сравнивать, различать и описывать герб и флаг России;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D319B2">
              <w:rPr>
                <w:sz w:val="24"/>
                <w:szCs w:val="24"/>
              </w:rPr>
              <w:t>о малой родине» и Москве как столице государства;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рассказывать</w:t>
            </w:r>
            <w:r w:rsidRPr="00D319B2">
              <w:rPr>
                <w:sz w:val="24"/>
                <w:szCs w:val="24"/>
              </w:rPr>
              <w:t xml:space="preserve"> (по фотографиям и личным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впечатлениям) о национальных праздниках;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со взрослыми: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находить</w:t>
            </w:r>
            <w:r w:rsidRPr="00D319B2">
              <w:rPr>
                <w:sz w:val="24"/>
                <w:szCs w:val="24"/>
              </w:rPr>
              <w:t xml:space="preserve"> информацию о народах своего края;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 w:val="restart"/>
          </w:tcPr>
          <w:p w:rsidR="008409B9" w:rsidRPr="008409B9" w:rsidRDefault="008409B9" w:rsidP="00D770CD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1, 2,3, 6, 7</w:t>
            </w: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знаем о Москве?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извлекать</w:t>
            </w:r>
            <w:r w:rsidRPr="00D319B2">
              <w:rPr>
                <w:sz w:val="24"/>
                <w:szCs w:val="24"/>
              </w:rPr>
              <w:t xml:space="preserve"> из них нужную информацию о Москве;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достопримечательности столицы;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рассказывать</w:t>
            </w:r>
            <w:r w:rsidRPr="00D319B2">
              <w:rPr>
                <w:sz w:val="24"/>
                <w:szCs w:val="24"/>
              </w:rPr>
              <w:t xml:space="preserve"> по фотографиям о жизни москвичей — своих сверстников;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интервьюировать</w:t>
            </w:r>
            <w:r w:rsidRPr="00D319B2">
              <w:rPr>
                <w:sz w:val="24"/>
                <w:szCs w:val="24"/>
              </w:rPr>
              <w:t xml:space="preserve"> членов своей семьи об истории и достопримечательностях своей </w:t>
            </w:r>
            <w:r w:rsidRPr="00D319B2">
              <w:rPr>
                <w:sz w:val="24"/>
                <w:szCs w:val="24"/>
              </w:rPr>
              <w:lastRenderedPageBreak/>
              <w:t xml:space="preserve">малой родины;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составлять</w:t>
            </w:r>
            <w:r w:rsidRPr="00D319B2">
              <w:rPr>
                <w:sz w:val="24"/>
                <w:szCs w:val="24"/>
              </w:rPr>
              <w:t xml:space="preserve"> устный рассказ;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выступать</w:t>
            </w:r>
            <w:r w:rsidRPr="00D319B2">
              <w:rPr>
                <w:sz w:val="24"/>
                <w:szCs w:val="24"/>
              </w:rPr>
              <w:t xml:space="preserve"> с подготовленным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сообщением, опираясь на фотографии (слайды);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992" w:type="dxa"/>
            <w:vMerge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у нас над головой? Что у нас под ногами? 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дневное и ночное небо, рассказывать о нём;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со взрослыми: находить</w:t>
            </w:r>
            <w:r w:rsidRPr="00D319B2">
              <w:rPr>
                <w:sz w:val="24"/>
                <w:szCs w:val="24"/>
              </w:rPr>
              <w:t xml:space="preserve"> на ночном небе ковш Большой Медведицы; </w:t>
            </w: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наблюдения за созвездиями, Луной, погодой (по заданиям рабочей тетради);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группировать</w:t>
            </w:r>
            <w:r w:rsidRPr="00D319B2">
              <w:rPr>
                <w:sz w:val="24"/>
                <w:szCs w:val="24"/>
              </w:rPr>
              <w:t xml:space="preserve"> объекты неживой природы (камешки) по разным признакам;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работа: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образцы камней по фотографиям, рисункам атласа-определителя;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гранит, кремень, известняк;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использовать</w:t>
            </w:r>
            <w:r w:rsidRPr="00D319B2">
              <w:rPr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D319B2">
              <w:rPr>
                <w:b/>
                <w:sz w:val="24"/>
                <w:szCs w:val="24"/>
              </w:rPr>
              <w:t>осуществлять</w:t>
            </w:r>
            <w:r w:rsidRPr="00D319B2">
              <w:rPr>
                <w:sz w:val="24"/>
                <w:szCs w:val="24"/>
              </w:rPr>
              <w:t xml:space="preserve"> самопроверку; </w:t>
            </w:r>
          </w:p>
          <w:p w:rsidR="008409B9" w:rsidRPr="00E914F6" w:rsidRDefault="008409B9" w:rsidP="00E914F6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 w:val="restart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извлекать</w:t>
            </w:r>
            <w:r w:rsidRPr="00D319B2">
              <w:rPr>
                <w:sz w:val="24"/>
                <w:szCs w:val="24"/>
              </w:rPr>
              <w:t xml:space="preserve"> из них нужную информацию;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группе: находить у растений их части, показывать и называть;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b/>
                <w:sz w:val="24"/>
                <w:szCs w:val="24"/>
              </w:rPr>
              <w:t>использовать</w:t>
            </w:r>
            <w:r w:rsidRPr="00D319B2">
              <w:rPr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цветки и соцветия, осуществлять са</w:t>
            </w:r>
            <w:r w:rsidRPr="00D319B2">
              <w:rPr>
                <w:sz w:val="24"/>
                <w:szCs w:val="24"/>
              </w:rPr>
              <w:softHyphen/>
              <w:t xml:space="preserve">мопроверку;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комнатные растения в школе и 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их по рисункам;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работа: </w:t>
            </w:r>
            <w:r w:rsidRPr="00D319B2">
              <w:rPr>
                <w:b/>
                <w:sz w:val="24"/>
                <w:szCs w:val="24"/>
              </w:rPr>
              <w:lastRenderedPageBreak/>
              <w:t>определять</w:t>
            </w:r>
            <w:r w:rsidRPr="00D319B2">
              <w:rPr>
                <w:sz w:val="24"/>
                <w:szCs w:val="24"/>
              </w:rPr>
              <w:t xml:space="preserve"> комнатные растения с помощью атласа-определителя;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изученные растения;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приводить</w:t>
            </w:r>
            <w:r w:rsidRPr="00D319B2">
              <w:rPr>
                <w:sz w:val="24"/>
                <w:szCs w:val="24"/>
              </w:rPr>
              <w:t xml:space="preserve"> примеры комнатных растений; —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об особенностях любимого растения; </w:t>
            </w:r>
          </w:p>
          <w:p w:rsidR="007A0CD0" w:rsidRPr="00E914F6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растёт на подоконнике? Что растёт на клумбе?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это за листья? Что такое хвоинки?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растения клумбы и дачного участка и 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их по рисункам;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работа: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растения цветника с помощью атласа-определителя;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по фотографиям растения цветника, </w:t>
            </w:r>
            <w:r w:rsidRPr="00D319B2">
              <w:rPr>
                <w:b/>
                <w:sz w:val="24"/>
                <w:szCs w:val="24"/>
              </w:rPr>
              <w:t>осуществлять</w:t>
            </w:r>
            <w:r w:rsidRPr="00D319B2">
              <w:rPr>
                <w:sz w:val="24"/>
                <w:szCs w:val="24"/>
              </w:rPr>
              <w:t xml:space="preserve"> самопроверку;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любимом цветке;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листья в осеннем букете, в гербарии, на рисунках и фотографиях;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группировать</w:t>
            </w:r>
            <w:r w:rsidRPr="00D319B2">
              <w:rPr>
                <w:sz w:val="24"/>
                <w:szCs w:val="24"/>
              </w:rPr>
              <w:t xml:space="preserve"> листья по различным признакам;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 в группе: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деревья по листьям;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описывать</w:t>
            </w:r>
            <w:r w:rsidRPr="00D319B2">
              <w:rPr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лиственные и хвойные деревья;</w:t>
            </w:r>
          </w:p>
          <w:p w:rsidR="008409B9" w:rsidRPr="00D319B2" w:rsidRDefault="008409B9" w:rsidP="00E914F6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 w:val="restart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такие насекомые? Кто такие рыбы?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ель и сосну;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описывать</w:t>
            </w:r>
            <w:r w:rsidRPr="00D319B2">
              <w:rPr>
                <w:sz w:val="24"/>
                <w:szCs w:val="24"/>
              </w:rPr>
              <w:t xml:space="preserve"> дерево по плану; </w:t>
            </w:r>
          </w:p>
          <w:p w:rsidR="008409B9" w:rsidRPr="00D319B2" w:rsidRDefault="008409B9" w:rsidP="00D770CD">
            <w:pPr>
              <w:pStyle w:val="a4"/>
              <w:rPr>
                <w:b/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b/>
                <w:sz w:val="24"/>
                <w:szCs w:val="24"/>
              </w:rPr>
              <w:t>стремиться</w:t>
            </w:r>
            <w:r w:rsidRPr="00D319B2">
              <w:rPr>
                <w:sz w:val="24"/>
                <w:szCs w:val="24"/>
              </w:rPr>
              <w:t xml:space="preserve"> её выполнить;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извлекать</w:t>
            </w:r>
            <w:r w:rsidRPr="00D319B2">
              <w:rPr>
                <w:sz w:val="24"/>
                <w:szCs w:val="24"/>
              </w:rPr>
              <w:t xml:space="preserve"> из них информацию о строении насекомых,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части тела различных насекомых; </w:t>
            </w:r>
          </w:p>
          <w:p w:rsidR="008409B9" w:rsidRPr="00E914F6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птицы? Кто такие звери?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рассматривать </w:t>
            </w:r>
            <w:r w:rsidRPr="00D319B2">
              <w:rPr>
                <w:sz w:val="24"/>
                <w:szCs w:val="24"/>
              </w:rPr>
              <w:t xml:space="preserve">иллюстрации учебника, </w:t>
            </w:r>
            <w:r w:rsidRPr="00D319B2">
              <w:rPr>
                <w:b/>
                <w:bCs/>
                <w:sz w:val="24"/>
                <w:szCs w:val="24"/>
              </w:rPr>
              <w:t xml:space="preserve">извлекать </w:t>
            </w:r>
            <w:r w:rsidRPr="00D319B2">
              <w:rPr>
                <w:sz w:val="24"/>
                <w:szCs w:val="24"/>
              </w:rPr>
              <w:t xml:space="preserve">из них информацию о строении насекомых, </w:t>
            </w:r>
            <w:r w:rsidRPr="00D319B2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319B2">
              <w:rPr>
                <w:sz w:val="24"/>
                <w:szCs w:val="24"/>
              </w:rPr>
              <w:t>части тела различных насекомых;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D319B2">
              <w:rPr>
                <w:sz w:val="24"/>
                <w:szCs w:val="24"/>
              </w:rPr>
              <w:t>насекомых на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рисунке, </w:t>
            </w:r>
            <w:r w:rsidRPr="00D319B2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319B2">
              <w:rPr>
                <w:sz w:val="24"/>
                <w:szCs w:val="24"/>
              </w:rPr>
              <w:t>насекомых с помощью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атласа-определителя, осуществлять </w:t>
            </w:r>
            <w:r w:rsidRPr="00D319B2">
              <w:rPr>
                <w:b/>
                <w:bCs/>
                <w:sz w:val="24"/>
                <w:szCs w:val="24"/>
              </w:rPr>
              <w:t>самопроверку</w:t>
            </w:r>
            <w:r w:rsidRPr="00D319B2">
              <w:rPr>
                <w:sz w:val="24"/>
                <w:szCs w:val="24"/>
              </w:rPr>
              <w:t xml:space="preserve">, </w:t>
            </w:r>
            <w:r w:rsidRPr="00D319B2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D319B2">
              <w:rPr>
                <w:sz w:val="24"/>
                <w:szCs w:val="24"/>
              </w:rPr>
              <w:t>примеры насекомых;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D319B2">
              <w:rPr>
                <w:sz w:val="24"/>
                <w:szCs w:val="24"/>
              </w:rPr>
              <w:t xml:space="preserve">рыб на рисунке, </w:t>
            </w:r>
            <w:r w:rsidRPr="00D319B2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D319B2">
              <w:rPr>
                <w:sz w:val="24"/>
                <w:szCs w:val="24"/>
              </w:rPr>
              <w:t>самопроверку;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D319B2">
              <w:rPr>
                <w:sz w:val="24"/>
                <w:szCs w:val="24"/>
              </w:rPr>
              <w:t xml:space="preserve">и </w:t>
            </w:r>
            <w:r w:rsidRPr="00D319B2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D319B2">
              <w:rPr>
                <w:sz w:val="24"/>
                <w:szCs w:val="24"/>
              </w:rPr>
              <w:t>сказочные истории по рисункам;</w:t>
            </w:r>
          </w:p>
          <w:p w:rsidR="008409B9" w:rsidRPr="00E914F6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bCs/>
                <w:sz w:val="24"/>
                <w:szCs w:val="24"/>
              </w:rPr>
              <w:t xml:space="preserve">отвечать </w:t>
            </w:r>
            <w:r w:rsidRPr="00D319B2">
              <w:rPr>
                <w:sz w:val="24"/>
                <w:szCs w:val="24"/>
              </w:rPr>
              <w:t xml:space="preserve">на итоговые вопросы и </w:t>
            </w:r>
            <w:r w:rsidRPr="00D319B2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319B2">
              <w:rPr>
                <w:sz w:val="24"/>
                <w:szCs w:val="24"/>
              </w:rPr>
              <w:t>свои достижения на уроке</w:t>
            </w:r>
          </w:p>
        </w:tc>
        <w:tc>
          <w:tcPr>
            <w:tcW w:w="992" w:type="dxa"/>
            <w:vMerge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умеет компьютер?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извлекать</w:t>
            </w:r>
            <w:r w:rsidRPr="00D319B2">
              <w:rPr>
                <w:sz w:val="24"/>
                <w:szCs w:val="24"/>
              </w:rPr>
              <w:t xml:space="preserve"> из них нужную информацию;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работа: </w:t>
            </w:r>
            <w:r w:rsidRPr="00D319B2">
              <w:rPr>
                <w:b/>
                <w:sz w:val="24"/>
                <w:szCs w:val="24"/>
              </w:rPr>
              <w:t>исследовать</w:t>
            </w:r>
            <w:r w:rsidRPr="00D319B2">
              <w:rPr>
                <w:sz w:val="24"/>
                <w:szCs w:val="24"/>
              </w:rPr>
              <w:t xml:space="preserve"> строение пера птицы;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узнавать</w:t>
            </w:r>
            <w:r w:rsidRPr="00D319B2">
              <w:rPr>
                <w:sz w:val="24"/>
                <w:szCs w:val="24"/>
              </w:rPr>
              <w:t xml:space="preserve"> птиц на рисунке,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птиц с помощью атласа-определителя, </w:t>
            </w: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самопроверку;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описывать</w:t>
            </w:r>
            <w:r w:rsidRPr="00D319B2">
              <w:rPr>
                <w:sz w:val="24"/>
                <w:szCs w:val="24"/>
              </w:rPr>
              <w:t xml:space="preserve"> птицу по плану;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сочинять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сказочную историю по рисунку;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извлекать</w:t>
            </w:r>
            <w:r w:rsidRPr="00D319B2">
              <w:rPr>
                <w:sz w:val="24"/>
                <w:szCs w:val="24"/>
              </w:rPr>
              <w:t xml:space="preserve"> из них нужную информацию;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работа: </w:t>
            </w:r>
            <w:r w:rsidRPr="00D319B2">
              <w:rPr>
                <w:b/>
                <w:sz w:val="24"/>
                <w:szCs w:val="24"/>
              </w:rPr>
              <w:t>исследовать</w:t>
            </w:r>
            <w:r w:rsidRPr="00D319B2">
              <w:rPr>
                <w:sz w:val="24"/>
                <w:szCs w:val="24"/>
              </w:rPr>
              <w:t xml:space="preserve"> строение шерсти зверей;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узнавать</w:t>
            </w:r>
            <w:r w:rsidRPr="00D319B2">
              <w:rPr>
                <w:sz w:val="24"/>
                <w:szCs w:val="24"/>
              </w:rPr>
              <w:t xml:space="preserve"> зверей на рисунке,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зверей с помощью атласа- определителя, </w:t>
            </w: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самопроверку;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устанавливать</w:t>
            </w:r>
            <w:r w:rsidRPr="00D319B2">
              <w:rPr>
                <w:sz w:val="24"/>
                <w:szCs w:val="24"/>
              </w:rPr>
              <w:t xml:space="preserve"> связь между строением тела зверя и его образом жизни; </w:t>
            </w:r>
          </w:p>
          <w:p w:rsidR="008409B9" w:rsidRPr="00D319B2" w:rsidRDefault="008409B9" w:rsidP="00E914F6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 w:val="restart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7A0CD0" w:rsidRPr="00D319B2" w:rsidTr="008755D8">
        <w:trPr>
          <w:trHeight w:val="276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характеризовать</w:t>
            </w:r>
            <w:r w:rsidRPr="00D319B2">
              <w:rPr>
                <w:sz w:val="24"/>
                <w:szCs w:val="24"/>
              </w:rPr>
              <w:t xml:space="preserve"> назначение бытовых предметов;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находить</w:t>
            </w:r>
            <w:r w:rsidRPr="00D319B2">
              <w:rPr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группировать</w:t>
            </w:r>
            <w:r w:rsidRPr="00D319B2">
              <w:rPr>
                <w:sz w:val="24"/>
                <w:szCs w:val="24"/>
              </w:rPr>
              <w:t xml:space="preserve"> предметы домашнего обихода;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взаимопроверку;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приводить</w:t>
            </w:r>
            <w:r w:rsidRPr="00D319B2">
              <w:rPr>
                <w:sz w:val="24"/>
                <w:szCs w:val="24"/>
              </w:rPr>
              <w:t xml:space="preserve"> примеры предметов разных групп;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составные части компьютера;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b/>
                <w:sz w:val="24"/>
                <w:szCs w:val="24"/>
              </w:rPr>
              <w:t>характеризовать</w:t>
            </w:r>
            <w:r w:rsidRPr="00D319B2">
              <w:rPr>
                <w:sz w:val="24"/>
                <w:szCs w:val="24"/>
              </w:rPr>
              <w:t xml:space="preserve"> назначение частей компьютера;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стационарный компьютер и ноутбук;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моделировать</w:t>
            </w:r>
            <w:r w:rsidRPr="00D319B2">
              <w:rPr>
                <w:sz w:val="24"/>
                <w:szCs w:val="24"/>
              </w:rPr>
              <w:t xml:space="preserve"> устройство компьютера;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соблюдать</w:t>
            </w:r>
            <w:r w:rsidRPr="00D319B2">
              <w:rPr>
                <w:sz w:val="24"/>
                <w:szCs w:val="24"/>
              </w:rPr>
              <w:t xml:space="preserve"> правила безопасного обращения с компьютером;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выявлять</w:t>
            </w:r>
            <w:r w:rsidRPr="00D319B2">
              <w:rPr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характеризовать</w:t>
            </w:r>
            <w:r w:rsidRPr="00D319B2">
              <w:rPr>
                <w:sz w:val="24"/>
                <w:szCs w:val="24"/>
              </w:rPr>
              <w:t xml:space="preserve"> назначение бытовых предметов;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находить</w:t>
            </w:r>
            <w:r w:rsidRPr="00D319B2">
              <w:rPr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группировать</w:t>
            </w:r>
            <w:r w:rsidRPr="00D319B2">
              <w:rPr>
                <w:sz w:val="24"/>
                <w:szCs w:val="24"/>
              </w:rPr>
              <w:t xml:space="preserve"> предметы домашнего обихода;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взаимопроверку;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приводить</w:t>
            </w:r>
            <w:r w:rsidRPr="00D319B2">
              <w:rPr>
                <w:sz w:val="24"/>
                <w:szCs w:val="24"/>
              </w:rPr>
              <w:t xml:space="preserve"> примеры предметов разных групп; </w:t>
            </w:r>
          </w:p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vMerge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0CD0" w:rsidRPr="00D319B2" w:rsidRDefault="007A0CD0" w:rsidP="007A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CD0" w:rsidRPr="00D319B2" w:rsidRDefault="007A0CD0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«Как, откуда и куда?»</w:t>
            </w: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живёт семья?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«Моя семья».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Откуда в наш дом приходит вода и куда она уходит? Практическая работа. 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поведение на железной дороге.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жизни семьи по рисункам учебника;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называть</w:t>
            </w:r>
            <w:r w:rsidRPr="00D319B2">
              <w:rPr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отбирать</w:t>
            </w:r>
            <w:r w:rsidRPr="00D319B2">
              <w:rPr>
                <w:sz w:val="24"/>
                <w:szCs w:val="24"/>
              </w:rPr>
              <w:t xml:space="preserve"> из семейного архива фотографии членов семьи во время значимых для семьи со</w:t>
            </w:r>
            <w:r w:rsidRPr="00D319B2">
              <w:rPr>
                <w:sz w:val="24"/>
                <w:szCs w:val="24"/>
              </w:rPr>
              <w:softHyphen/>
              <w:t xml:space="preserve">бытий;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интервьюировать</w:t>
            </w:r>
            <w:r w:rsidRPr="00D319B2">
              <w:rPr>
                <w:sz w:val="24"/>
                <w:szCs w:val="24"/>
              </w:rPr>
              <w:t xml:space="preserve"> членов семьи;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составлять</w:t>
            </w:r>
            <w:r w:rsidRPr="00D319B2">
              <w:rPr>
                <w:sz w:val="24"/>
                <w:szCs w:val="24"/>
              </w:rPr>
              <w:t xml:space="preserve"> экспозицию выставки; </w:t>
            </w:r>
          </w:p>
          <w:p w:rsidR="008755D8" w:rsidRPr="00E914F6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992" w:type="dxa"/>
          </w:tcPr>
          <w:p w:rsidR="008755D8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1, 2, 6, 7</w:t>
            </w: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Откуда в наш дом приходит вода и куда она уходит? Откуда в наш дом приходит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электричество?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поведение на железной дороге.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отличать</w:t>
            </w:r>
            <w:r w:rsidRPr="00D319B2">
              <w:rPr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запомнить</w:t>
            </w:r>
            <w:r w:rsidRPr="00D319B2">
              <w:rPr>
                <w:sz w:val="24"/>
                <w:szCs w:val="24"/>
              </w:rPr>
              <w:t xml:space="preserve"> правила безопасности при обращении с </w:t>
            </w:r>
            <w:r w:rsidRPr="00D319B2">
              <w:rPr>
                <w:sz w:val="24"/>
                <w:szCs w:val="24"/>
              </w:rPr>
              <w:lastRenderedPageBreak/>
              <w:t>электричеством и электроприборами;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анализировать</w:t>
            </w:r>
            <w:r w:rsidRPr="00D319B2">
              <w:rPr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паре: собирать простейшую электрическую цепь;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за работой почты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ней;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строить</w:t>
            </w:r>
            <w:r w:rsidRPr="00D319B2">
              <w:rPr>
                <w:sz w:val="24"/>
                <w:szCs w:val="24"/>
              </w:rPr>
              <w:t xml:space="preserve"> из разрезных деталей схему доставки почтовых отправлений,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по схеме о путешествии письма, </w:t>
            </w: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взаимопроверку;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D319B2">
              <w:rPr>
                <w:b/>
                <w:sz w:val="24"/>
                <w:szCs w:val="24"/>
              </w:rPr>
              <w:t xml:space="preserve">работать в группе: высказывать </w:t>
            </w:r>
            <w:r w:rsidRPr="00D319B2">
              <w:rPr>
                <w:sz w:val="24"/>
                <w:szCs w:val="24"/>
              </w:rPr>
              <w:t>предположения о содержании иллюстраций и</w:t>
            </w:r>
            <w:r w:rsidRPr="00D319B2">
              <w:rPr>
                <w:b/>
                <w:sz w:val="24"/>
                <w:szCs w:val="24"/>
              </w:rPr>
              <w:t xml:space="preserve"> осуществлять</w:t>
            </w:r>
            <w:r w:rsidRPr="00D319B2">
              <w:rPr>
                <w:sz w:val="24"/>
                <w:szCs w:val="24"/>
              </w:rPr>
              <w:t xml:space="preserve"> самопроверку; </w:t>
            </w:r>
          </w:p>
          <w:p w:rsidR="008755D8" w:rsidRPr="00E914F6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путешествует письмо?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Куда текут реки? Откуда берутся снег и лёд? 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прослеживать</w:t>
            </w:r>
            <w:r w:rsidRPr="00D319B2">
              <w:rPr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реку и море;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пресную и морскую воду;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практическая работа в паре: рассматривать</w:t>
            </w:r>
            <w:r w:rsidRPr="00D319B2">
              <w:rPr>
                <w:sz w:val="24"/>
                <w:szCs w:val="24"/>
              </w:rPr>
              <w:t xml:space="preserve"> морскую соль и </w:t>
            </w:r>
            <w:r w:rsidRPr="00D319B2">
              <w:rPr>
                <w:b/>
                <w:sz w:val="24"/>
                <w:szCs w:val="24"/>
              </w:rPr>
              <w:t>проводить</w:t>
            </w:r>
            <w:r w:rsidRPr="00D319B2">
              <w:rPr>
                <w:sz w:val="24"/>
                <w:szCs w:val="24"/>
              </w:rPr>
              <w:t xml:space="preserve"> опыт по «изготовлению» морской воды;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сочинять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сказочную историю по рисунку;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группе:</w:t>
            </w:r>
            <w:r w:rsidRPr="00D319B2">
              <w:rPr>
                <w:b/>
                <w:sz w:val="24"/>
                <w:szCs w:val="24"/>
              </w:rPr>
              <w:t xml:space="preserve"> проводить</w:t>
            </w:r>
            <w:r w:rsidRPr="00D319B2">
              <w:rPr>
                <w:sz w:val="24"/>
                <w:szCs w:val="24"/>
              </w:rPr>
              <w:t xml:space="preserve"> опыты по исследованию снега и льда в соответствии с инструкциями, </w:t>
            </w:r>
            <w:r w:rsidRPr="00D319B2">
              <w:rPr>
                <w:b/>
                <w:sz w:val="24"/>
                <w:szCs w:val="24"/>
              </w:rPr>
              <w:t>формулировать</w:t>
            </w:r>
            <w:r w:rsidRPr="00D319B2">
              <w:rPr>
                <w:sz w:val="24"/>
                <w:szCs w:val="24"/>
              </w:rPr>
              <w:t xml:space="preserve"> выводы из опытов;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форму снежинок и </w:t>
            </w:r>
            <w:r w:rsidRPr="00D319B2">
              <w:rPr>
                <w:b/>
                <w:sz w:val="24"/>
                <w:szCs w:val="24"/>
              </w:rPr>
              <w:t>отображать</w:t>
            </w:r>
            <w:r w:rsidRPr="00D319B2">
              <w:rPr>
                <w:sz w:val="24"/>
                <w:szCs w:val="24"/>
              </w:rPr>
              <w:t xml:space="preserve"> её в рисунках; </w:t>
            </w:r>
          </w:p>
          <w:p w:rsidR="008409B9" w:rsidRPr="00E914F6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 w:val="restart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живут растения? Как живут животные? Как зимой помочь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птицам?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b/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за ростом и развитием растений,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своих наблюдениях;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b/>
                <w:sz w:val="24"/>
                <w:szCs w:val="24"/>
              </w:rPr>
              <w:t>прослеживать</w:t>
            </w:r>
            <w:r w:rsidRPr="00D319B2">
              <w:rPr>
                <w:sz w:val="24"/>
                <w:szCs w:val="24"/>
              </w:rPr>
              <w:t xml:space="preserve"> по рисунку-схеме этапы жизни растения;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формулировать</w:t>
            </w:r>
            <w:r w:rsidRPr="00D319B2">
              <w:rPr>
                <w:sz w:val="24"/>
                <w:szCs w:val="24"/>
              </w:rPr>
              <w:t xml:space="preserve"> выводы об условиях, необходимых для жизни растений;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паре:</w:t>
            </w:r>
            <w:r w:rsidRPr="00D319B2">
              <w:rPr>
                <w:b/>
                <w:sz w:val="24"/>
                <w:szCs w:val="24"/>
              </w:rPr>
              <w:t xml:space="preserve"> ухаживать</w:t>
            </w:r>
            <w:r w:rsidRPr="00D319B2">
              <w:rPr>
                <w:sz w:val="24"/>
                <w:szCs w:val="24"/>
              </w:rPr>
              <w:t xml:space="preserve"> за комнатными растениями;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за жизнью животных,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своих наблюдениях;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работать в группе: выполнять задания, формулировать выводы, осуществлять самопроверку;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 в паре: </w:t>
            </w:r>
            <w:r w:rsidRPr="00D319B2">
              <w:rPr>
                <w:b/>
                <w:sz w:val="24"/>
                <w:szCs w:val="24"/>
              </w:rPr>
              <w:t>ухаживать</w:t>
            </w:r>
            <w:r w:rsidRPr="00D319B2">
              <w:rPr>
                <w:sz w:val="24"/>
                <w:szCs w:val="24"/>
              </w:rPr>
              <w:t xml:space="preserve"> за животными живого уголка; </w:t>
            </w:r>
          </w:p>
          <w:p w:rsidR="008409B9" w:rsidRPr="00E914F6" w:rsidRDefault="008409B9" w:rsidP="00E914F6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  <w:vMerge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409B9" w:rsidRPr="00D319B2" w:rsidTr="008755D8">
        <w:tc>
          <w:tcPr>
            <w:tcW w:w="170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в снежках грязь?</w:t>
            </w:r>
          </w:p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409B9" w:rsidRPr="00D319B2" w:rsidRDefault="008409B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наблюдать</w:t>
            </w:r>
            <w:r w:rsidRPr="00D319B2">
              <w:rPr>
                <w:sz w:val="24"/>
                <w:szCs w:val="24"/>
              </w:rPr>
              <w:t xml:space="preserve"> зимующих птиц,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зимующих птиц по рисункам и в природе;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формы кормушек и виды корма для птиц;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практическая работа в паре: </w:t>
            </w:r>
            <w:r w:rsidRPr="00D319B2">
              <w:rPr>
                <w:b/>
                <w:sz w:val="24"/>
                <w:szCs w:val="24"/>
              </w:rPr>
              <w:t>изготавливать</w:t>
            </w:r>
            <w:r w:rsidRPr="00D319B2">
              <w:rPr>
                <w:sz w:val="24"/>
                <w:szCs w:val="24"/>
              </w:rPr>
              <w:t xml:space="preserve"> простейшие кормушки и </w:t>
            </w:r>
            <w:r w:rsidRPr="00D319B2">
              <w:rPr>
                <w:b/>
                <w:sz w:val="24"/>
                <w:szCs w:val="24"/>
              </w:rPr>
              <w:t>подбирать</w:t>
            </w:r>
            <w:r w:rsidRPr="00D319B2">
              <w:rPr>
                <w:sz w:val="24"/>
                <w:szCs w:val="24"/>
              </w:rPr>
              <w:t xml:space="preserve"> из предложенного подходящий для птиц корм;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запомнить</w:t>
            </w:r>
            <w:r w:rsidRPr="00D319B2">
              <w:rPr>
                <w:sz w:val="24"/>
                <w:szCs w:val="24"/>
              </w:rPr>
              <w:t xml:space="preserve"> правила подкормки птиц;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 выполнить;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с помощьюрисунков учебника источники возникновения мусора и способы его утилизации;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группе:</w:t>
            </w:r>
            <w:r w:rsidRPr="00D319B2">
              <w:rPr>
                <w:b/>
                <w:sz w:val="24"/>
                <w:szCs w:val="24"/>
              </w:rPr>
              <w:t xml:space="preserve"> сортировать</w:t>
            </w:r>
            <w:r w:rsidRPr="00D319B2">
              <w:rPr>
                <w:sz w:val="24"/>
                <w:szCs w:val="24"/>
              </w:rPr>
              <w:t xml:space="preserve"> мусор по характеру материала;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сочинять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сказочную историю по рисунку; </w:t>
            </w:r>
          </w:p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уроке.</w:t>
            </w:r>
          </w:p>
          <w:p w:rsidR="008409B9" w:rsidRPr="00D319B2" w:rsidRDefault="008409B9" w:rsidP="00D770CD">
            <w:pPr>
              <w:pStyle w:val="a4"/>
              <w:rPr>
                <w:b/>
                <w:sz w:val="24"/>
                <w:szCs w:val="24"/>
              </w:rPr>
            </w:pPr>
            <w:r w:rsidRPr="00D319B2">
              <w:rPr>
                <w:b/>
                <w:sz w:val="24"/>
                <w:szCs w:val="24"/>
              </w:rPr>
              <w:t>Опыт «Исследуем снежки снеговую воду»</w:t>
            </w:r>
          </w:p>
        </w:tc>
        <w:tc>
          <w:tcPr>
            <w:tcW w:w="992" w:type="dxa"/>
            <w:vMerge/>
          </w:tcPr>
          <w:p w:rsidR="008409B9" w:rsidRPr="00D319B2" w:rsidRDefault="008409B9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Проверим себя и оценим свои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по разделу «Как, откуда и куда?» Презентация проекта «Моя семья».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паре:</w:t>
            </w:r>
            <w:r w:rsidRPr="00D319B2">
              <w:rPr>
                <w:b/>
                <w:sz w:val="24"/>
                <w:szCs w:val="24"/>
              </w:rPr>
              <w:t xml:space="preserve"> исследовать</w:t>
            </w:r>
            <w:r w:rsidRPr="00D319B2">
              <w:rPr>
                <w:sz w:val="24"/>
                <w:szCs w:val="24"/>
              </w:rPr>
              <w:t xml:space="preserve"> снежки и снеговую </w:t>
            </w:r>
            <w:r w:rsidRPr="00D319B2">
              <w:rPr>
                <w:sz w:val="24"/>
                <w:szCs w:val="24"/>
              </w:rPr>
              <w:lastRenderedPageBreak/>
              <w:t xml:space="preserve">воду на наличие загрязнений;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формулировать</w:t>
            </w:r>
            <w:r w:rsidRPr="00D319B2">
              <w:rPr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сочинять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сказку на предложенную тему;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уроке.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Выполнять</w:t>
            </w:r>
            <w:r w:rsidRPr="00D319B2">
              <w:rPr>
                <w:sz w:val="24"/>
                <w:szCs w:val="24"/>
              </w:rPr>
              <w:t xml:space="preserve"> тестовые задания учебника;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выступать</w:t>
            </w:r>
            <w:r w:rsidRPr="00D319B2">
              <w:rPr>
                <w:sz w:val="24"/>
                <w:szCs w:val="24"/>
              </w:rPr>
              <w:t xml:space="preserve"> с подготовленными сообщениями, </w:t>
            </w:r>
            <w:r w:rsidRPr="00D319B2">
              <w:rPr>
                <w:b/>
                <w:sz w:val="24"/>
                <w:szCs w:val="24"/>
              </w:rPr>
              <w:t>иллюстрировать</w:t>
            </w:r>
            <w:r w:rsidRPr="00D319B2">
              <w:rPr>
                <w:sz w:val="24"/>
                <w:szCs w:val="24"/>
              </w:rPr>
              <w:t xml:space="preserve"> их наглядными материалами; —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выступления учащихся; </w:t>
            </w:r>
          </w:p>
          <w:p w:rsidR="008755D8" w:rsidRPr="00E914F6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и </w:t>
            </w:r>
            <w:r w:rsidRPr="00D319B2">
              <w:rPr>
                <w:b/>
                <w:sz w:val="24"/>
                <w:szCs w:val="24"/>
              </w:rPr>
              <w:t>достижения</w:t>
            </w:r>
            <w:r w:rsidRPr="00D319B2">
              <w:rPr>
                <w:sz w:val="24"/>
                <w:szCs w:val="24"/>
              </w:rPr>
              <w:t xml:space="preserve"> других учащихся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«Где и когда?»</w:t>
            </w: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учиться интересно?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«Мой класс и моя школа».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анализировать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 условия интересной и успешной учёбы;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сравнивать</w:t>
            </w:r>
            <w:r w:rsidRPr="00D319B2">
              <w:rPr>
                <w:sz w:val="24"/>
                <w:szCs w:val="24"/>
              </w:rPr>
              <w:t xml:space="preserve"> фотографии в учебнике,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случаях взаимопомощи в классе;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о своём учителе; </w:t>
            </w:r>
            <w:r w:rsidRPr="00D319B2">
              <w:rPr>
                <w:b/>
                <w:sz w:val="24"/>
                <w:szCs w:val="24"/>
              </w:rPr>
              <w:t>формулировать</w:t>
            </w:r>
            <w:r w:rsidRPr="00D319B2">
              <w:rPr>
                <w:sz w:val="24"/>
                <w:szCs w:val="24"/>
              </w:rPr>
              <w:t xml:space="preserve"> выводы из коллективного обсуждения;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фотографировать</w:t>
            </w:r>
            <w:r w:rsidRPr="00D319B2">
              <w:rPr>
                <w:sz w:val="24"/>
                <w:szCs w:val="24"/>
              </w:rPr>
              <w:t xml:space="preserve"> наиболее интересные события в классе, здание школы, классную комнату и т. д.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коллективно </w:t>
            </w:r>
            <w:r w:rsidRPr="00D319B2">
              <w:rPr>
                <w:b/>
                <w:sz w:val="24"/>
                <w:szCs w:val="24"/>
              </w:rPr>
              <w:t>составлять</w:t>
            </w:r>
            <w:r w:rsidRPr="00D319B2">
              <w:rPr>
                <w:sz w:val="24"/>
                <w:szCs w:val="24"/>
              </w:rPr>
              <w:t xml:space="preserve"> рассказ о школе и классе;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презентовать</w:t>
            </w:r>
            <w:r w:rsidRPr="00D319B2">
              <w:rPr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оформлять</w:t>
            </w:r>
            <w:r w:rsidRPr="00D319B2">
              <w:rPr>
                <w:sz w:val="24"/>
                <w:szCs w:val="24"/>
              </w:rPr>
              <w:t xml:space="preserve"> фотовыставку;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992" w:type="dxa"/>
          </w:tcPr>
          <w:p w:rsidR="008409B9" w:rsidRDefault="008409B9" w:rsidP="008409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</w:t>
            </w:r>
          </w:p>
          <w:p w:rsidR="008755D8" w:rsidRPr="00D319B2" w:rsidRDefault="008409B9" w:rsidP="008409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придёт суббота?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анализировать</w:t>
            </w:r>
            <w:r w:rsidRPr="00D319B2">
              <w:rPr>
                <w:sz w:val="24"/>
                <w:szCs w:val="24"/>
              </w:rPr>
              <w:t xml:space="preserve"> иллюстрации учебника, </w:t>
            </w:r>
            <w:r w:rsidRPr="00D319B2">
              <w:rPr>
                <w:b/>
                <w:sz w:val="24"/>
                <w:szCs w:val="24"/>
              </w:rPr>
              <w:t>различать</w:t>
            </w:r>
            <w:r w:rsidRPr="00D319B2">
              <w:rPr>
                <w:sz w:val="24"/>
                <w:szCs w:val="24"/>
              </w:rPr>
              <w:t xml:space="preserve"> прошлое, настоящее и будущее;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отображать</w:t>
            </w:r>
            <w:r w:rsidRPr="00D319B2">
              <w:rPr>
                <w:sz w:val="24"/>
                <w:szCs w:val="24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b/>
                <w:sz w:val="24"/>
                <w:szCs w:val="24"/>
              </w:rPr>
              <w:t>называть</w:t>
            </w:r>
            <w:r w:rsidRPr="00D319B2">
              <w:rPr>
                <w:sz w:val="24"/>
                <w:szCs w:val="24"/>
              </w:rPr>
              <w:t xml:space="preserve"> любимый день недели и </w:t>
            </w:r>
            <w:r w:rsidRPr="00D319B2">
              <w:rPr>
                <w:b/>
                <w:sz w:val="24"/>
                <w:szCs w:val="24"/>
              </w:rPr>
              <w:t>объяснять</w:t>
            </w:r>
            <w:r w:rsidRPr="00D319B2">
              <w:rPr>
                <w:sz w:val="24"/>
                <w:szCs w:val="24"/>
              </w:rPr>
              <w:t xml:space="preserve">, почему именно он является любимым;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сочинять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рассказывать</w:t>
            </w:r>
            <w:r w:rsidRPr="00D319B2">
              <w:rPr>
                <w:sz w:val="24"/>
                <w:szCs w:val="24"/>
              </w:rPr>
              <w:t xml:space="preserve"> сказочную историю по рисунку;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живут белые медведи? Где живут слоны? Где зимуют птицы?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практическая работа в паре:</w:t>
            </w:r>
            <w:r w:rsidRPr="00D319B2">
              <w:rPr>
                <w:b/>
                <w:sz w:val="24"/>
                <w:szCs w:val="24"/>
              </w:rPr>
              <w:t xml:space="preserve"> находить</w:t>
            </w:r>
            <w:r w:rsidRPr="00D319B2">
              <w:rPr>
                <w:sz w:val="24"/>
                <w:szCs w:val="24"/>
              </w:rPr>
              <w:t xml:space="preserve"> на глобусе Северный Ледовитый океан и Антарктиду, </w:t>
            </w:r>
            <w:r w:rsidRPr="00D319B2">
              <w:rPr>
                <w:b/>
                <w:sz w:val="24"/>
                <w:szCs w:val="24"/>
              </w:rPr>
              <w:t>характеризовать</w:t>
            </w:r>
            <w:r w:rsidRPr="00D319B2">
              <w:rPr>
                <w:sz w:val="24"/>
                <w:szCs w:val="24"/>
              </w:rPr>
              <w:t xml:space="preserve"> их, осуществлять самоконтроль;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рассматривать</w:t>
            </w:r>
            <w:r w:rsidRPr="00D319B2">
              <w:rPr>
                <w:sz w:val="24"/>
                <w:szCs w:val="24"/>
              </w:rPr>
              <w:t xml:space="preserve"> и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приводить</w:t>
            </w:r>
            <w:r w:rsidRPr="00D319B2">
              <w:rPr>
                <w:sz w:val="24"/>
                <w:szCs w:val="24"/>
              </w:rPr>
              <w:t xml:space="preserve"> примеры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животных холодных районов;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устанавливать</w:t>
            </w:r>
            <w:r w:rsidRPr="00D319B2">
              <w:rPr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появилась одежда? Когда изобрели велосипед?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прослеживать</w:t>
            </w:r>
            <w:r w:rsidRPr="00D319B2">
              <w:rPr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D319B2">
              <w:rPr>
                <w:b/>
                <w:sz w:val="24"/>
                <w:szCs w:val="24"/>
              </w:rPr>
              <w:t>описывать</w:t>
            </w:r>
            <w:r w:rsidRPr="00D319B2">
              <w:rPr>
                <w:sz w:val="24"/>
                <w:szCs w:val="24"/>
              </w:rPr>
              <w:t xml:space="preserve"> одежду людей по рисунку;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отличать</w:t>
            </w:r>
            <w:r w:rsidRPr="00D319B2">
              <w:rPr>
                <w:sz w:val="24"/>
                <w:szCs w:val="24"/>
              </w:rPr>
              <w:t xml:space="preserve"> национальную одежду своего народа от одежды других народов;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 в паре: различать</w:t>
            </w:r>
            <w:r w:rsidRPr="00D319B2">
              <w:rPr>
                <w:sz w:val="24"/>
                <w:szCs w:val="24"/>
              </w:rPr>
              <w:t xml:space="preserve"> типы одежды в зависимости от её назначения, </w:t>
            </w:r>
            <w:r w:rsidRPr="00D319B2">
              <w:rPr>
                <w:b/>
                <w:sz w:val="24"/>
                <w:szCs w:val="24"/>
              </w:rPr>
              <w:t>подбирать</w:t>
            </w:r>
            <w:r w:rsidRPr="00D319B2">
              <w:rPr>
                <w:sz w:val="24"/>
                <w:szCs w:val="24"/>
              </w:rPr>
              <w:t xml:space="preserve"> одежду для разных случаев;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>— работать со взрослыми: изготавливать маскарадный костюм;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старинные и современные велосипеды;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отвечать</w:t>
            </w:r>
            <w:r w:rsidRPr="00D319B2">
              <w:rPr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мы станем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взрослыми? Проверим себя и оценим свои достижения по разделу «Где и когда?»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сравнивать</w:t>
            </w:r>
            <w:r w:rsidRPr="00D319B2">
              <w:rPr>
                <w:sz w:val="24"/>
                <w:szCs w:val="24"/>
              </w:rPr>
              <w:t xml:space="preserve"> жизнь взрослого и ребёнка;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определять</w:t>
            </w:r>
            <w:r w:rsidRPr="00D319B2">
              <w:rPr>
                <w:sz w:val="24"/>
                <w:szCs w:val="24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b/>
                <w:sz w:val="24"/>
                <w:szCs w:val="24"/>
              </w:rPr>
              <w:t>работать</w:t>
            </w:r>
            <w:r w:rsidRPr="00D319B2">
              <w:rPr>
                <w:sz w:val="24"/>
                <w:szCs w:val="24"/>
              </w:rPr>
              <w:t xml:space="preserve"> </w:t>
            </w:r>
            <w:r w:rsidRPr="00D319B2">
              <w:rPr>
                <w:b/>
                <w:sz w:val="24"/>
                <w:szCs w:val="24"/>
              </w:rPr>
              <w:t>в паре: сравнивать</w:t>
            </w:r>
            <w:r w:rsidRPr="00D319B2">
              <w:rPr>
                <w:sz w:val="24"/>
                <w:szCs w:val="24"/>
              </w:rPr>
              <w:t xml:space="preserve"> рисунки учебника, старших членов семьи, </w:t>
            </w:r>
            <w:r w:rsidRPr="00D319B2">
              <w:rPr>
                <w:b/>
                <w:sz w:val="24"/>
                <w:szCs w:val="24"/>
              </w:rPr>
              <w:t>обсуждать</w:t>
            </w:r>
            <w:r w:rsidRPr="00D319B2">
              <w:rPr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  <w:r w:rsidRPr="00D319B2">
              <w:rPr>
                <w:sz w:val="24"/>
                <w:szCs w:val="24"/>
              </w:rPr>
              <w:t xml:space="preserve">— </w:t>
            </w:r>
            <w:r w:rsidRPr="00D319B2">
              <w:rPr>
                <w:b/>
                <w:sz w:val="24"/>
                <w:szCs w:val="24"/>
              </w:rPr>
              <w:t>оценивать</w:t>
            </w:r>
            <w:r w:rsidRPr="00D319B2">
              <w:rPr>
                <w:sz w:val="24"/>
                <w:szCs w:val="24"/>
              </w:rPr>
              <w:t xml:space="preserve"> свои достижения и достижения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pStyle w:val="a4"/>
              <w:rPr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«Почему и зачем?»</w:t>
            </w: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Солнце светит днём, а звёзды ночью? Почему Луна бывает разной?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паре: моделировать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атлас-определитель для получения нужной информации;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созвездие Льва;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работать со взрослыми: наблюдать картину звёздного неба,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нём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созвездие Льва;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из пластилина форму Луны; 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 помощью рисунков в учебнике об изучении Луны учёными,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наблюдать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за изменениями внешнего вида Луны,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фиксировать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 в рабочей тетради; 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3, 4, 5,</w:t>
            </w:r>
            <w:r w:rsidR="008409B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идёт дождь и дует ветер? Почему звенит звонок? Почему радуга разноцветная?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за дождями и ветром;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группе: 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 рисунку учебника о видах дождя (ливень, косохлёст, ситничек);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объяс-нять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дождя и ветра;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самопроверку;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сказку по рисунку;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рисунок учебника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голосом звуки окружающего мира;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— практическая работа в паре: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, почему и как следует беречь уши;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предположения о причине возникновения эха,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«Мои домашние питомцы»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чувства, возникающие при виде радуги;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цвета радуги по своим наблюдениям и рисунку учебника;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предположения о причинах возникновения радуги,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паре: отображать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последовательность цветов радуги с помощью цветных полосок,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взаимопроверку;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 плану своего домашнего питомца (кошку, собаку);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наше отношение к домашним питомцам;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— практическая работа в паре: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познакомиться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за домашним любимцем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фиксировать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фотографировать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свою кошку (собаку) в наиболее интересных ситуациях;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рассказ о своей кошке (собаке), её характере,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повадках, играх;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свой проект с демонстрацией фотографий (слайдов);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фотовыставку;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Зачем мы спим ночью? Почему нужно есть много овощей и фруктов?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в паре: устанавливать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(на основе информации учебника),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D319B2">
              <w:rPr>
                <w:rFonts w:ascii="Times New Roman" w:hAnsi="Times New Roman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формулировать правила поведения в природе;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овощи и фрукты;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(классифицировать) их с использованием цветных фишек,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группе: находить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учебнике информацию о витаминах в соответствии с заданием;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роль витаминов А, В и С в жизнедеятельности организма;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сказочную историю по рисунку;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правила гигиены при употреблении овощей и фруктов;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из предложенных нужные предметы гигиены,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их назначение;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8755D8">
        <w:tc>
          <w:tcPr>
            <w:tcW w:w="170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нужны автомобили? Зачем нужны поезда? Предупреждение травматизма несовершеннолетних  на объектах железнодорожной инфраструктуры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средства связи и средства массовой информации;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назначение радиоприёмника, телевизора, газет и журналов;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паре: сравнивать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предметы (телефоны, телевизоры, радиоприёмники);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назначение Интернета;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ситуации вызова экстренной помощи по телефону; </w:t>
            </w:r>
          </w:p>
          <w:p w:rsidR="008D479E" w:rsidRPr="00D319B2" w:rsidRDefault="008D479E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в автомобиле и поезде нужно соблюдать правила безопасности? Почему на корабле и в самолёте нужно соблюдать правила безопасности?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полёта на самолёте;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паре: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по рисунку-схеме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 устройством самолёта,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 и взаимопроверку;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сведения о транспорте, полученные на предыдущих уроках;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необходимость соблюдения правил безопасности в транспорте;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 правилами безопасности в автомобиле, поезде и на железной дороге;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о правилах безопасности в автобусе, троллейбусе, трамвае;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8755D8">
        <w:tc>
          <w:tcPr>
            <w:tcW w:w="170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  <w:p w:rsidR="007A0CD0" w:rsidRPr="00D319B2" w:rsidRDefault="007A0CD0" w:rsidP="007A0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170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мы часто слышим слово «экология»? 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группе: знакомиться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 правилами безопасности и спасательными средствами на корабле и в самолёте;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об освоении человеком космоса, опираясь на иллюстрации учебника;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работать в группе: высказывать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предположения по вопросам учебника,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самопроверку;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экипировку космонавта; 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ролевой игре «Полёт в космос»;</w:t>
            </w:r>
          </w:p>
          <w:p w:rsidR="008755D8" w:rsidRPr="00D319B2" w:rsidRDefault="008755D8" w:rsidP="00E9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9356" w:type="dxa"/>
            <w:gridSpan w:val="7"/>
            <w:shd w:val="clear" w:color="auto" w:fill="auto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– 2 класс (34ч.)</w:t>
            </w: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5D8" w:rsidRPr="00D319B2" w:rsidTr="00D56126">
        <w:tc>
          <w:tcPr>
            <w:tcW w:w="1560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992" w:type="dxa"/>
          </w:tcPr>
          <w:p w:rsidR="008D479E" w:rsidRDefault="008D479E" w:rsidP="008D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8D479E" w:rsidRDefault="008D479E" w:rsidP="008D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8755D8" w:rsidRPr="00D319B2" w:rsidRDefault="008D479E" w:rsidP="008D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деятельности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мы живём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страна.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 и село.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«Родной город»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многонациональное государство. Знакомство с государственной символикой (герб, флаг, гимн)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жизни города и села; воспитывать любовь к родному краю; подготовить к выполнению проекта.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1, 2, 3, 6, 7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Природе и рукотворный мир.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такое природа; учить различать объекты природы и предметы рукотворного мира; классифицировать их.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Неживая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живая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природа.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Явления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природы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явлениями живой и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3, 5, 6, 7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погода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гости к осени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гости к осени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(экскурсия)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осенними изменениями в природе; расширять знания о растительном и животном мире; воспитывать бережное отношение к природе.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Звёздное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Расширить представление о звёздах и созвездиях.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горными породами  и минералами; различать составные части гранита. 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одним из главных богатств природы – воздухом; показать значение воздуха для растений, животных и человека; воспитывать бережное отношение к природе.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одним из главных богатств природы – водой; показать значение воды для растений, животных и человека; воспитывать бережное отношение к природе.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растения.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животные.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Невидимые нити.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Обобщить знания о животных; научить разделять животных на группы (птицы, рыбы, звери, насекомые); Систематизировать и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расширять представления об экологических  связях между живой и неживой природой, внутри живой природы, между природой и человеком.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живого уголка.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обитателями живого уголка, с правилами ухода за этими животными.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кошек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собак.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D8" w:rsidRPr="00D319B2" w:rsidTr="00D56126">
        <w:tc>
          <w:tcPr>
            <w:tcW w:w="1560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Будь природе другом. 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Проверить знания и умения учащихся; формировать умение адекватно оценивать свои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достижения.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Жизнь города и села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кончая получением готового продукта; воспитывать бережное отношение к природным богатствам.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1,2, 3, 4,  5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Предупреждение травматизма несовершеннолетних  на объектах железнодорожной инфраструктуры.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Дать представление о технологии строительства городского и сельского домов; познакомить с видами строительной техники и материалов.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Обобщить знания о видах транспорта; дать первоначальное представление об истории его развития.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Проект «Профессии».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 гости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к зиме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(экскурсия).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 гости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 зиме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Обобщить наблюдения за зимними изменениями в неживой и живой природе; раскрыть связи между живой и неживой природой.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разделу «Жизнь города и села».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«Родной город», «Красная книга, или Возьмём под защиту», «Профессии».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Проверить знания и умения учащихся; формировать умение адекватно оценивать свои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Здоровье и безопасность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4, 6, 7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Берегись 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автомобиля!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Учить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Учить использовать на практике полученные знания.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причинами возникновения пожара; формировать навыки правильного поведения в экстремальных ситуациях.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Познакомить с опасностями, которые могут подстерегать при общении с незнакомыми людьми; учить правильно действовать при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встрече с незнакомцем.</w:t>
            </w:r>
          </w:p>
        </w:tc>
        <w:tc>
          <w:tcPr>
            <w:tcW w:w="992" w:type="dxa"/>
            <w:vMerge w:val="restart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целями и задачами раздела; обсудить правила культуры общения в семье.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Подготовить к выполнению проекта.</w:t>
            </w:r>
          </w:p>
        </w:tc>
        <w:tc>
          <w:tcPr>
            <w:tcW w:w="992" w:type="dxa"/>
            <w:vMerge w:val="restart"/>
          </w:tcPr>
          <w:p w:rsidR="008D479E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Правила  вежливости.</w:t>
            </w:r>
          </w:p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Учить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9E" w:rsidRPr="00D319B2" w:rsidTr="00D56126">
        <w:tc>
          <w:tcPr>
            <w:tcW w:w="1560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479E" w:rsidRPr="00D319B2" w:rsidRDefault="008D479E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D479E" w:rsidRPr="00D319B2" w:rsidRDefault="008D479E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Формировать умение принимать гостей, правильно вести себя в гостях, за столом.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общественных местах (театр, кинотеатр, общественный транспорт).</w:t>
            </w:r>
          </w:p>
          <w:p w:rsidR="008D479E" w:rsidRPr="00D319B2" w:rsidRDefault="008D479E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992" w:type="dxa"/>
            <w:vMerge/>
          </w:tcPr>
          <w:p w:rsidR="008D479E" w:rsidRPr="00D319B2" w:rsidRDefault="008D479E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Посмотри 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вокруг…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целями и задачами раздела; ввести понятия «горизонт», «линия горизонта».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1, 2, 3, 7</w:t>
            </w: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прибором для определения сторон горизонта – компасом и с приёмами ориентирования с помощью компаса.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формами земной поверхности (равнины, горы, холмы и овраги).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разнообразием водоёмов; научить различать части реки.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 гости 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к весне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(экскурсия).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 гости 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 весне.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Провести наблюдения за весенними изменениями в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Рассказать о весенних явлениях в живой и неживой природе.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Подготовить к выполнению проекта.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Познакомить с достопримечательностями Санкт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Проект «Страны мира».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Ввести понятие «физическая карта мира»; сравнить глобус и карту; познакомить с океанами и материками Земли.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Ввести понятия «физическая» и «политическая карта мира»; познакомить с некоторыми странами мира; подготовить к выполнению проекта; воспитывать чувство гордости за Россию.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по разделу «Путешествия».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Познакомить с летними явлениями в природе; учить распознавать растения и насекомых.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знания и умения учащихся; формировать умение адекватно оценивать свои достижения.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«Города России», «Страны мира».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Презентация проектов «Родословная», «Города России», «Страны мира».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8755D8">
        <w:tc>
          <w:tcPr>
            <w:tcW w:w="9356" w:type="dxa"/>
            <w:gridSpan w:val="7"/>
            <w:shd w:val="clear" w:color="auto" w:fill="auto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– 3 класс (34ч.)</w:t>
            </w: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5D8" w:rsidRPr="00D319B2" w:rsidTr="00D56126">
        <w:tc>
          <w:tcPr>
            <w:tcW w:w="1560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992" w:type="dxa"/>
          </w:tcPr>
          <w:p w:rsidR="004D6FD9" w:rsidRDefault="004D6FD9" w:rsidP="004D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4D6FD9" w:rsidRDefault="004D6FD9" w:rsidP="004D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8755D8" w:rsidRPr="00D319B2" w:rsidRDefault="004D6FD9" w:rsidP="004D6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деятельности</w:t>
            </w: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Как устроен мир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Природа.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с учебником;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-доказывать, пользуясь иллюстрацией учебника, что природа разнообразна;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в паре;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-находить сходство человека и его внутренний мир;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-оценивать богатство внутреннего мира человека;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как возникает богатство внутреннего мира;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 w:val="restart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</w:t>
            </w: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0CD0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Общество.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-Определять цель проекта;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-распределять обязанности в группах;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-собирать материал, презентовать проект, 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-оценивать достижения на уроке;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-определять место человека в мире;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вопрос о том, почему семья является важной частью общества;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-сопоставлять формы правления в государствах мира;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в группе, рассуждать о единстве стран и народов в современном мире;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D8" w:rsidRPr="00D319B2" w:rsidTr="00D56126">
        <w:tc>
          <w:tcPr>
            <w:tcW w:w="1560" w:type="dxa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55D8" w:rsidRPr="00D319B2" w:rsidRDefault="008755D8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  <w:p w:rsidR="008755D8" w:rsidRPr="00D319B2" w:rsidRDefault="008755D8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Природа в опасности!</w:t>
            </w:r>
          </w:p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текст учебника с целью обнаружения взаимосвязей между природой и человеком;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схемы учебника, классифицировать экологические связи;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приводить примеры взаимосвязей живого и неживого;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связи организмов с окружающей средой;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 между поведением людей, их деятельностью;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положительное и отрицательное воздействие человека на природу;</w:t>
            </w:r>
          </w:p>
          <w:p w:rsidR="008755D8" w:rsidRPr="00D319B2" w:rsidRDefault="008755D8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</w:tcPr>
          <w:p w:rsidR="008755D8" w:rsidRPr="00D319B2" w:rsidRDefault="008755D8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D56126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Эта удивитель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ная природа 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D56126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-Характеризовать понятия: тела</w:t>
            </w:r>
            <w:r w:rsidR="004D6FD9" w:rsidRPr="00D319B2">
              <w:rPr>
                <w:rFonts w:ascii="Times New Roman" w:hAnsi="Times New Roman"/>
                <w:sz w:val="24"/>
                <w:szCs w:val="24"/>
              </w:rPr>
              <w:t>, вещества, частицы; примеры веществ;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-классифицировать тела, вещества;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-приводить примеры веществ;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-наблюдать опыт с растворением веществ;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-доказывать на основе опыта;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-ставить опыты по обнаружению крахмала в продуктах питания;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-фиксировать результаты, формулировать выводы.</w:t>
            </w:r>
          </w:p>
          <w:p w:rsidR="004D6FD9" w:rsidRPr="00D319B2" w:rsidRDefault="004D6FD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1,6, 7</w:t>
            </w: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схему;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-исследовать свойства воздуха;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-различать цель опыта, ход. Вывод;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-фиксировать результаты;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-извлекать из текста информацию, работать в паре;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Вода. 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Превращения и круговорот  воды.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-исследовать  свойства воды, описывать ход, формулировать выводы;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в паре;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-проводить мини-исследования об использовании питьевой воды в семье;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-высказывать предположения о состояниях воды в природе;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-различать три состояния воды;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выводы, отвечать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Как разрушаются камни!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-Высказывать предположения о разрушении горных пород;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-наблюдать процесс расширения твердых тел в ходе эксперимента;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процесс разрушения в результате нагревания, замерзания воды;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-высказывать предположения, обосновывать их.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исследовать состав почвы, использовать данные;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процессы образования, разрушения почвы;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  <w:r w:rsidRPr="00D31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-Доказывать, используя свои знания и рисунок учебника;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с группами растений, работать в группе, приводить примеры растений разных групп;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выявлять с помощью схемы сходства и различия процессов питания и дыхания;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условия для размножения растений и их распространение;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-наблюдать, как распространяются семена;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с помощью схем стадии развития растения из семени;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словарем;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-актуализировать сведения о редких растения Красной книги;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факторы отрицательного воздействия человека на растения;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-оформлять памятку «Берегите растения!»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Разнообразие животных.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-Актуализировать знания о животных;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-приводить примеры животных разных групп;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-работать с электронным приложением;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схемы цепей питания;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роль хищников в поддержке равновесия в природе;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-находить в краеведческой литературе материалы о природе родного края;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-составлять и презентовать книгу»Природа родного края»;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змножение и развитие животных.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животных разных групп;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стадии размножения животных;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материалы книг о размножении животных;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-актуализировать знания о редких животных  «Красной книги»;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меры по охране животных;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правила поведения в природе, готовить сообщения о животных;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7A0CD0" w:rsidRPr="00D319B2" w:rsidRDefault="007A0CD0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строение грибов, различать грибы;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различие грибов-двойников;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организмы-производители, организмы-потребители, организмы-разрушители;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-рассказывать о круговороте веществ на земле;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3A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Органы чувств</w:t>
            </w:r>
            <w:r w:rsidRPr="00D319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-Актуализировать знания по анатомии и физиологии человеческого организма;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системы органов человека;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взаимосвязь наук анатомии, физиологии и гигиены;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опыт :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измерение роста и массы тела;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-распознавать предметы на ощупь и по запаху;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гигиены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чувств;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словарем;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4, 5, 7</w:t>
            </w: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изучить свойства кожи;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средства гигиены и ухода за кожей;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в паре, осваивать приемы оказания первой помощи при повреждении кожи;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роль скелета и мышц, раскрывать роль правильной осанки для здоровья человек, следить за правильной осанкой человека на уроке и вне его;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4D6FD9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7A0CD0" w:rsidRPr="00D319B2" w:rsidRDefault="007A0CD0" w:rsidP="007A0CD0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pacing w:val="-6"/>
                <w:sz w:val="24"/>
                <w:szCs w:val="24"/>
              </w:rPr>
              <w:t>Дыхание и кровообращение.</w:t>
            </w:r>
          </w:p>
          <w:p w:rsidR="004D6FD9" w:rsidRPr="00D319B2" w:rsidRDefault="004D6FD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определять наличие питательных веществ в  продуктах питания;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строение пищеварительной системы, обсуждать правила рационального питания;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-составлять меню здорового питания;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Pr="00D319B2" w:rsidRDefault="004D6FD9" w:rsidP="007A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pacing w:val="-6"/>
                <w:sz w:val="24"/>
                <w:szCs w:val="24"/>
              </w:rPr>
              <w:t>Умей предупреждать болезни</w:t>
            </w:r>
            <w:r w:rsidR="007A0C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0CD0" w:rsidRPr="00D319B2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строение дыхательной и кровеносной систем;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их строение;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их взаимосвязь;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>опыт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: измерять пульс на запястье;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факторы закаливания,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-составлять памятку про закаливание, инструкцию по предупреждению заболеваний;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Наша безопас</w:t>
            </w:r>
          </w:p>
          <w:p w:rsidR="007A0CD0" w:rsidRPr="00D56126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0CD0" w:rsidRPr="00D319B2" w:rsidRDefault="007A0CD0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Огонь, вода и газ.</w:t>
            </w:r>
          </w:p>
          <w:p w:rsidR="007A0CD0" w:rsidRPr="00D319B2" w:rsidRDefault="007A0CD0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0CD0" w:rsidRPr="00D319B2" w:rsidRDefault="007A0CD0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действия при  пожаре, аварии водопровода, утечки газа;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действия при этих ситуациях в виде схем;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-называть наизусть телефоны экстренных служб;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-анализировать схему эвакуации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из школы;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-актуализировать правила безопасного поведения на улице;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предложенные ситуации (опасные), моделировать свои действия в ходе ролевой игры;</w:t>
            </w:r>
          </w:p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  <w:vMerge w:val="restart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2, 4, 6, 7</w:t>
            </w:r>
          </w:p>
        </w:tc>
      </w:tr>
      <w:tr w:rsidR="007A0CD0" w:rsidRPr="00D319B2" w:rsidTr="00D56126">
        <w:tc>
          <w:tcPr>
            <w:tcW w:w="1560" w:type="dxa"/>
            <w:shd w:val="clear" w:color="auto" w:fill="auto"/>
          </w:tcPr>
          <w:p w:rsidR="007A0CD0" w:rsidRPr="00D319B2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0CD0" w:rsidRDefault="007A0CD0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A0CD0" w:rsidRDefault="007A0CD0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D0">
              <w:rPr>
                <w:rFonts w:ascii="Times New Roman" w:hAnsi="Times New Roman"/>
                <w:sz w:val="24"/>
                <w:szCs w:val="24"/>
              </w:rPr>
              <w:t>Чтобы путь был счастливым. Предупреждение травматизма несовершеннолетн</w:t>
            </w:r>
            <w:r w:rsidRPr="007A0CD0">
              <w:rPr>
                <w:rFonts w:ascii="Times New Roman" w:hAnsi="Times New Roman"/>
                <w:sz w:val="24"/>
                <w:szCs w:val="24"/>
              </w:rPr>
              <w:lastRenderedPageBreak/>
              <w:t>их  на объектах железнодорожной инфраструктуры.</w:t>
            </w:r>
          </w:p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A0CD0" w:rsidRPr="00D319B2" w:rsidRDefault="007A0CD0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7A0CD0" w:rsidRPr="00D319B2" w:rsidRDefault="007A0CD0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0CD0" w:rsidRDefault="007A0CD0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D56126">
        <w:tc>
          <w:tcPr>
            <w:tcW w:w="1560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потенциальные опасности в доме и вне его;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опасности природного характера;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правила гигиены при общении с домашними животными;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по схеме цепь загрязнения;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проблему  экологической безопасности и меры по охране окружающей среды;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 знакомиться с устройством и работой бытового фильтра для очистки воды;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D56126">
        <w:tc>
          <w:tcPr>
            <w:tcW w:w="1560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D56126">
        <w:tc>
          <w:tcPr>
            <w:tcW w:w="1560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Чему учит экономика      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Для чего нужна экономика?</w:t>
            </w:r>
          </w:p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Природные богатства и труд людей – основа экономики.</w:t>
            </w:r>
          </w:p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-Раскрывать понятия: экономика, потребности, товары, услуги. Роль природных богатств и труда людей в экономике;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товары и услуги;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-приводить примеры товаров и услуг, использование природных богатств;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роль труда в создании товаров и услуг, особенности добычи различных полезных ископаемых;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-выявлять при производстве каких товаров применяется изучаемые полезные ископаемые;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со взрослыми, выяснять, какие полезные ископаемые добываются в регионе;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словарем;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1, 2, 5, 6, 7</w:t>
            </w:r>
          </w:p>
        </w:tc>
      </w:tr>
      <w:tr w:rsidR="00F6161A" w:rsidRPr="00D319B2" w:rsidTr="00D56126">
        <w:tc>
          <w:tcPr>
            <w:tcW w:w="1560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61A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4D6FD9" w:rsidP="00F6161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 урока;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-актуализировать знания о дикорастущих и культурных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растениях;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исследовать растение и описывать его по плану;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-обсуждать, зачем люди занимаются растениеводством;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-различать и классифицировать культурные растения;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роль  выращивания культурных растений в экономике;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-выявлять связь растениеводства и промышленности;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-исследовать, какие продукты растениеводства используются в семье в течение дня;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вопросы.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-опыт изучение опыления у растений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Какая бывает промышленность?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« Экономика родного края»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отрасли промышленности по их роли  в производстве товаров;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соотносить продукцию и отрасли промышленности;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-выявлять взаимосвязь отраслей промышленности;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труд работников отраслей промышленности;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со взрослыми: выяснить, какие отрасли промышленности есть в регионе;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собирать информацию об экономике своего края;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-оформлять собранные материалы;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-презентовать и оценивать результаты проектной деятельности.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-характеризовать виды обмена товарами, государственный бюджет, его доходы и расходы, семейный бюджет;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-моделировать ситуации бартера и купли-продажи;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раскрывать роль денег в экономике;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-различать денежные единицы разных стран;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-выявлять взаимосвязь между доходами и расходами государства, сходство и различие государственного и семейного бюджета и их взаимосвязь;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-моделировать семейный бюджет,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обсуждать, какие расходы семьи являются второстепенными, а какие менее важными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монеты России по внешнему виду, устно описывать их, 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актуализировать знания о влиянии человека на окружающую среду;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вредное воздействие отраслей экономики на окружающую среду;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раскрывать взаимосвязь между экономикой и экологией, 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-приводить примеры изменения экономических проектов под влиянием экологов;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экологические прогнозы;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D56126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Путешест</w:t>
            </w:r>
          </w:p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вие по городам и странам   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Прослеживать маршрут путешествия по карте;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-рассказывать о достопримечательности городов Золотого кольца;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-составлять вопросы к викторине по Золотому кольцу;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маршрут;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готовить сообщение о любом городе Золотого кольца, используя интернет;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  <w:r w:rsidR="00976139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6FD9" w:rsidRPr="00D319B2" w:rsidTr="00D56126">
        <w:tc>
          <w:tcPr>
            <w:tcW w:w="1560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  <w:p w:rsidR="004D6FD9" w:rsidRPr="00D319B2" w:rsidRDefault="004D6FD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Собирать экспонаты для музея;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-оформлять экспозиции, готовить сообщения, экскурсии;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-показывать на карте России ее границы и пограничные государства;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почему с государствами-соседями нужно иметь добрососедские отношения;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готовить сообщения о странах, граничащих с Россией;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;</w:t>
            </w:r>
          </w:p>
          <w:p w:rsidR="004D6FD9" w:rsidRPr="00D319B2" w:rsidRDefault="004D6FD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выводы, отвечать на вопросы, оценивать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я на уроке.</w:t>
            </w:r>
          </w:p>
        </w:tc>
        <w:tc>
          <w:tcPr>
            <w:tcW w:w="992" w:type="dxa"/>
            <w:vMerge/>
          </w:tcPr>
          <w:p w:rsidR="004D6FD9" w:rsidRPr="00D319B2" w:rsidRDefault="004D6FD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D56126">
        <w:tc>
          <w:tcPr>
            <w:tcW w:w="1560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 центре Европы.</w:t>
            </w:r>
            <w:r w:rsidR="00F6161A">
              <w:t xml:space="preserve"> </w:t>
            </w:r>
            <w:r w:rsidR="00F6161A" w:rsidRPr="00F6161A">
              <w:rPr>
                <w:rFonts w:ascii="Times New Roman" w:hAnsi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в группе: изучить материал о странах Центра Европы, подготовить сообщение, распределить материал на несколько сообщений;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-составлять вопросы к викторине;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стран по фотографиям;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электронного приложения;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достопримечательности из пластилина;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 со взрослыми: выяснять, какие товары поступают из Германии, Австрии, Швейцарии;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достижения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D56126">
        <w:tc>
          <w:tcPr>
            <w:tcW w:w="1560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976139" w:rsidP="00F6161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Путешествие по Франции и Великобритании.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  <w:p w:rsidR="00976139" w:rsidRPr="00D319B2" w:rsidRDefault="0097613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 в группе: самостоятельно изучить материал о Франции, Великобритании;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подготовить сообщение, выступать по одному из представителей от группы;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достопримечательности, выполнять задания из электронного приложения;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интересные факты в дополнительной литературе, интернете;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достижения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D56126">
        <w:tc>
          <w:tcPr>
            <w:tcW w:w="1560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:rsidR="00976139" w:rsidRPr="00D319B2" w:rsidRDefault="00976139" w:rsidP="00D770CD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группе: самостоятельно изучить материал о Греции, Италии;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подготовить сообщение, выступать по одному из представителей от группы;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достопримечательности, выполнять задания из электронного приложения;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интересные факты в дополнительной литературе, интернете;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итоговые вопросы;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достижения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D9" w:rsidRPr="00D319B2" w:rsidTr="008755D8">
        <w:tc>
          <w:tcPr>
            <w:tcW w:w="9356" w:type="dxa"/>
            <w:gridSpan w:val="7"/>
            <w:shd w:val="clear" w:color="auto" w:fill="auto"/>
          </w:tcPr>
          <w:p w:rsidR="004D6FD9" w:rsidRPr="00D319B2" w:rsidRDefault="004D6FD9" w:rsidP="00D56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 – 4 класс (34ч.)</w:t>
            </w: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D6FD9" w:rsidRPr="00D319B2" w:rsidRDefault="004D6FD9" w:rsidP="00D77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6FD9" w:rsidRPr="00D319B2" w:rsidTr="008755D8">
        <w:tc>
          <w:tcPr>
            <w:tcW w:w="1701" w:type="dxa"/>
            <w:gridSpan w:val="2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4D6FD9" w:rsidRPr="00D319B2" w:rsidRDefault="004D6FD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  <w:p w:rsidR="004D6FD9" w:rsidRPr="00D319B2" w:rsidRDefault="004D6FD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992" w:type="dxa"/>
          </w:tcPr>
          <w:p w:rsidR="00976139" w:rsidRDefault="00976139" w:rsidP="0097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Основ</w:t>
            </w:r>
          </w:p>
          <w:p w:rsidR="00976139" w:rsidRDefault="00976139" w:rsidP="0097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9B9">
              <w:rPr>
                <w:rFonts w:ascii="Times New Roman" w:hAnsi="Times New Roman"/>
              </w:rPr>
              <w:t>ные направ</w:t>
            </w:r>
          </w:p>
          <w:p w:rsidR="004D6FD9" w:rsidRPr="00D319B2" w:rsidRDefault="00976139" w:rsidP="0097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9B9">
              <w:rPr>
                <w:rFonts w:ascii="Times New Roman" w:hAnsi="Times New Roman"/>
              </w:rPr>
              <w:t>ления воспитательной деятельности</w:t>
            </w: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Мир глазами астронома. Планеты Солнечной системы. </w:t>
            </w:r>
          </w:p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с учебником;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учебные задачи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мире с точки зрения астронома;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планеты и их спутники;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Практическая работа: моделировать движение Земли вокруг своей оси и вокруг Солнца.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Звездное небо – великая книга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br/>
              <w:t xml:space="preserve">Природы. </w:t>
            </w:r>
          </w:p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учебные задачи урока;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изучать правила наблюдения звездного неба, соотносить их с собственным практическим опытом, находить на карте звездного неба созвездия;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Определять направления на север по полярной звезде;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глобус и карту полушарий;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условные знаки на карте, обсуждать значение глобуса и карт в жизни человечества;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информацию и готовить сообщение;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вопросы.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движение Земли вокруг своей оси и Солнца</w:t>
            </w:r>
          </w:p>
        </w:tc>
        <w:tc>
          <w:tcPr>
            <w:tcW w:w="992" w:type="dxa"/>
            <w:vMerge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61A" w:rsidRPr="00D319B2" w:rsidRDefault="00F6161A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учебные задачи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Составлять рассказы о мире с точки зрения историка;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роль бытовых предметов для понимания событий прошлого, сроки начала года в разных летосчислениях;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Определять по «ленте времени» век, в котором происходили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события;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учебные задачи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мире с точки зрения эколога;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Работать в группе: анализировать современные экологические проблемы, предлагать меры по их решению;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Моря, озера и реки России.</w:t>
            </w:r>
          </w:p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учебные задачи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находить и показывать на физической карте России изучаемые географические объекты, рассказывать о них по карте;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-Различать холмистые и плоские равнины, моря океанов;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с картой природных зон России, сравнивать ее с физической картой России,;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Определять по карте природные зоны России; 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</w:t>
            </w:r>
            <w:r>
              <w:rPr>
                <w:rFonts w:ascii="Times New Roman" w:hAnsi="Times New Roman"/>
                <w:sz w:val="24"/>
                <w:szCs w:val="24"/>
              </w:rPr>
              <w:t>ть из дополнительной литературы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1, 2, 5, 6, 7</w:t>
            </w: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  <w:p w:rsidR="00976139" w:rsidRPr="00D319B2" w:rsidRDefault="00976139" w:rsidP="00D7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  <w:p w:rsidR="00976139" w:rsidRPr="00D319B2" w:rsidRDefault="00976139" w:rsidP="00D7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-Находить и показывать по карте зону арктических пустынь, сравнивать общий вид тундры и арктической пустыни, описывать тундру по фотографии;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рассказывать по рисунку об экологических связях в изучаемой природной зоне, моделировать характерные цепи питания;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Рассказывать об освоении природных богатств и возникших в следствие этого экологических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проблемах;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зоны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-извлекать из текста информацию, работать в паре;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7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Леса России. Лес и человек.</w:t>
            </w:r>
          </w:p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и показывать на карте зону тайги, зону смешанных и широколиственных лесов;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Устанавливать зависимость  особенностей лесных зон распределение тепла и влаги;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-Раскрывать роль леса в природе и жизни людей;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природу тундры и лесных зон;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 леса, правила поведения в лесу;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лесные зоны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Зона степей. Пустыни.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общий вид леса и степи, степи и пустыни, описывать степь и пустыню по фотографиям;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и показывать по карте природные зоны степи и пустыни, рассказывать о них по карте;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природу зоны степей с природой лесов и тундры;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 и пути их решения;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и показывать по карте зону субтропиков, рассказывать о ней по карте;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экологические проблемы и пути их решения;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Обсуждать правила безопасности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во время отдыха на море;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характерные цепи питания;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край – часть большой страны.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F6161A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знакомиться с политико-административной картой России, находить на карте свой регион, знакомиться с картой своего региона;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родной край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Описывать формы земн</w:t>
            </w:r>
            <w:r>
              <w:rPr>
                <w:rFonts w:ascii="Times New Roman" w:hAnsi="Times New Roman"/>
                <w:sz w:val="24"/>
                <w:szCs w:val="24"/>
              </w:rPr>
              <w:t>ой поверхности края, извлекать и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з краеведческой литературы необходимую информацию;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меры по охране поверхности своего края;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1. 2, 3, 5, 6, 7</w:t>
            </w: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1A">
              <w:rPr>
                <w:rFonts w:ascii="Times New Roman" w:hAnsi="Times New Roman"/>
                <w:sz w:val="24"/>
                <w:szCs w:val="24"/>
              </w:rPr>
              <w:t>Н</w:t>
            </w:r>
            <w:r w:rsidR="00F6161A" w:rsidRPr="00D319B2">
              <w:rPr>
                <w:rFonts w:ascii="Times New Roman" w:hAnsi="Times New Roman"/>
                <w:sz w:val="24"/>
                <w:szCs w:val="24"/>
              </w:rPr>
              <w:t>аши подземные богатства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группе: составлять список водных объектов своего региона, описывать одну из рек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значение водных богатств в жизни людей;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Выявлять источники загрязнения близлежащих водоемов;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Земля – кормилица.</w:t>
            </w:r>
          </w:p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на физической карте России условные обозначения полезных ископаемых;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определять полезное ископаемое, изучать его свойства, находить информацию о применении, местах и способах добычи полезного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ископаемого;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изучаемые полезные ископаемые;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типы почв по иллюстрациям учебников и образцам;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полезные ископаемые, изучать их свойства.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леса. Жизнь луга. </w:t>
            </w:r>
            <w:r w:rsidRPr="00F6161A">
              <w:rPr>
                <w:rFonts w:ascii="Times New Roman" w:hAnsi="Times New Roman"/>
                <w:sz w:val="24"/>
                <w:szCs w:val="24"/>
              </w:rPr>
              <w:t xml:space="preserve">Жизнь в пресных водоемах. </w:t>
            </w:r>
            <w:r w:rsidR="00976139" w:rsidRPr="00D319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определять растения смешанного леса в гербарии, описывать луг по фотографиям, выявлять экологические связи на лугу и в лесу;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по своим наблюдения о луговых растениях, о животных, которые встречаются в лугах и лесах родного края;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цепи питания, характерные для лесного и лугового сообщества региона;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лес и луг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природные особенности луга и леса;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интернета информацию и готовить сообщение;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-опыт с лесной подстилкой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Экскурсия в природное сообщество родного края.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в паре: описывать водоем по фотографии, определять с помощью атласа-определителя растения пресного водоема, выявлять экологические связи в пресном водоеме;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Моделировать цепи питания, характерные для пресного водоема;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пресный водоем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Наблюдать объекты и явления природы;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-Сравнивать результаты наблюдений;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выводы, отвечать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F6161A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Растениеводство в нашем крае. </w:t>
            </w:r>
            <w:r w:rsidRPr="00F6161A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Выявлять зависимость растениеводства в регионе от природных условий;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 определять в помощью иллюстраций учебника полевые культуры в гербарии, различать зерна зерновых культур, сорта культурных растений;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проектов.</w:t>
            </w:r>
            <w:r w:rsidRPr="00D31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Предупреждение травматизма несовершеннолетних  на объектах железнодорожной инфраструктуры.</w:t>
            </w:r>
          </w:p>
          <w:p w:rsidR="00976139" w:rsidRPr="00D319B2" w:rsidRDefault="00976139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правильность-неправильность предложенных ответов;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Готовить тексты сообщений;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товарищей.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F6161A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Начало истории человечества.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Мир древности: далекий и близкий.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Определять по ленте времени длительность периода первобытной истории, длительность истории Древнего мира;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роль огня и приручения животных;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-Находить на карте местоположение древних государств;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Анализировать иллюстрации учебника;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Обобщать сведения о древних государствах, их культуре, религиях, выявлять общее и отличие;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1, 2, 3, 7</w:t>
            </w: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Средние века: время рыцарей и замков. </w:t>
            </w:r>
          </w:p>
          <w:p w:rsidR="00F6161A" w:rsidRPr="00D319B2" w:rsidRDefault="00F6161A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городов, возникших с Средневековье;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Описывать средневековые достопримечательности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городов;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Развивать воображение, реконструируя быт и рыцарские турниры Средневековья;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Сопоставлять мировые религии;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важность изобретения книгопечатанья для человечества;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Сопоставлять жизненную философию людей Средневековья и в Новое время;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Прослеживать по карте маршруты великих географических открытий;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Находить на ленте времени начало Новейшего времени;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Характеризовать изменения в политическом устройстве стран мира;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  <w:vMerge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Новое время: встреча Европы и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Америки.</w:t>
            </w:r>
          </w:p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Страницы истории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Жизнь древних славян. 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Анализировать карту расселения племен древних славян;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Выявлять взаимосвязь жизни древних славян и их занятий;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Характеризоать верования древних славян, систему государственной власти в 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вв. Древней Руси;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причину введения на Руси христианства и значения Крещения;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1, 2, 7</w:t>
            </w: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Страна городов. Из книжкиной сокровищницы Древней Руси.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карты Древнего Киева и Древнего Новгорода;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Сопоставлять жизнь двух главных городов Древней Руси;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берестяных грамот, роль создания славянской письменности для распространения культуры в Древней Руси;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Выявлять роль летописей для изучения истории России;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выводы, отвечать на вопросы, оценивать достижения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я на уроке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 Русь расправляет крылья.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 урока;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Прослеживать по карте нашествие Батыя на Русь, объединение русских земель вокруг Москвы;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-Обсуждать причины поражения Древней Руси в ходе монгольского нашествия;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монгольском нашествии по плану учебника;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Высказывать свое отношение к личности Александра Невского;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Куликовская битва. 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Третий.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урока; 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Прослеживать по карте передвижение русских и ордынских войск;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Составлять план рассказа о Куликовской битве;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плану, об изменении политики в отношении Золотой Орды;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почему была так важна для Дмитрия Донского поддержка Сергия Радонежского, значение освобождения от монгольского ига;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На основе самостоятельного изучения материала рассказывать о первопечатнике Иване Федорове;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Сопоставлять современные и первопечатные учебники;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Развивать воображение, «обучая грамоте» учеников 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- формулировать выводы, отвечать на вопросы, оценивать достижения я на уроке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Петр Первый. Михаил Васильевич Ломоносов. </w:t>
            </w: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задачу; 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реформах Петра Первого, о крестьянкой войне Е. Пугачева;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Описывать достопримечательности Санкт-Петербурга;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заслуженно ли Петр Первый и Екатерина Вторая стали  называться Великими, каковы были заслуги М.В. Ломоносова в развитии науки и культуры;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Высказывать свое отношение к личности Петра Первого М.В. Ломоносова и Екатерины Великой;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1A" w:rsidRPr="00D319B2" w:rsidTr="008755D8">
        <w:tc>
          <w:tcPr>
            <w:tcW w:w="1701" w:type="dxa"/>
            <w:gridSpan w:val="2"/>
            <w:shd w:val="clear" w:color="auto" w:fill="auto"/>
          </w:tcPr>
          <w:p w:rsidR="00F6161A" w:rsidRPr="00D319B2" w:rsidRDefault="00F6161A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61A" w:rsidRPr="00D319B2" w:rsidRDefault="00F6161A" w:rsidP="00F6161A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709" w:type="dxa"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61A" w:rsidRPr="00D319B2" w:rsidRDefault="00F6161A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Отмечать на ленте времени Отечественную войну 1812 года;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Рассказывать о Бородинском сражении;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почему война 1812 года называется Отечественной;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почему после войны 1812 года был воздвигнут памятник Минину и Пожарскому на Красной площади.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-Работать с историческими картами, находить на карте Транссибирскую магистраль;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Сопоставлять исторические источники, готовить сообщения и презентовать их на уроке;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</w:t>
            </w:r>
            <w:r w:rsidRPr="00D319B2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приложения к учебнику;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D319B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век. 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Отмечать на ленте времени начало Первой мировой войны, Февральской, Октябрьской революций;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по карте СССР с административно-террирориальным устройством страны, сравнивать гербы России и СССР, знакомиться с символикой герба СССР;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Сравнивать тексты гимнов дореволюционной России, СССР и Российской Федерации;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задания из электронного приложения 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вопросы, оценивать достижения 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Великая война и великая Победа.</w:t>
            </w:r>
            <w:r w:rsidR="00F6161A">
              <w:t xml:space="preserve"> </w:t>
            </w:r>
            <w:r w:rsidR="00F6161A" w:rsidRPr="00F6161A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Составлять план рассказа о ходе В.О. войны, рассказывать о ней по плану;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 в чем значение Победы для нашей страны и всего мира;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выводы, отвечать на вопросы.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Современная Россия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F6161A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 Основной закон России и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права человека. Мы – граждане России.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-Анализировать закрепленные в Конвенции права ребенка;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Обсуждать, как права человека соотносятся с правами других людей;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устанавливать их взаимосвязь;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прерогативы Президента, Федерального собрания и Правительства;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достижения на уроке.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</w:t>
            </w:r>
            <w:r w:rsidR="00E914F6">
              <w:rPr>
                <w:rFonts w:ascii="Times New Roman" w:hAnsi="Times New Roman"/>
                <w:sz w:val="24"/>
                <w:szCs w:val="24"/>
              </w:rPr>
              <w:t>, 3, 5,  7</w:t>
            </w: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Славные символы России. 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Знакомиться с особенностями герба Российской Федерации, его историей, символикой, отличать герб России от гербов других государств;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Знакомиться с государственным флагом России, его историей, с Красным знаменем Победы;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Выучить текст гимна России, знакомиться с правилами его исполнения;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государственные, профессиональные, церковные, народные, семейные;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оценивать достижения на уроке.</w:t>
            </w:r>
          </w:p>
        </w:tc>
        <w:tc>
          <w:tcPr>
            <w:tcW w:w="992" w:type="dxa"/>
            <w:vMerge w:val="restart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139" w:rsidRPr="00D319B2" w:rsidTr="008755D8">
        <w:tc>
          <w:tcPr>
            <w:tcW w:w="1701" w:type="dxa"/>
            <w:gridSpan w:val="2"/>
            <w:shd w:val="clear" w:color="auto" w:fill="auto"/>
          </w:tcPr>
          <w:p w:rsidR="00976139" w:rsidRPr="00D319B2" w:rsidRDefault="00976139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  <w:p w:rsidR="00976139" w:rsidRPr="00D319B2" w:rsidRDefault="00976139" w:rsidP="00D56126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  <w:r w:rsidR="00E914F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проектов </w:t>
            </w:r>
            <w:r w:rsidRPr="00D319B2">
              <w:rPr>
                <w:rFonts w:ascii="Times New Roman" w:hAnsi="Times New Roman"/>
                <w:b/>
                <w:sz w:val="24"/>
                <w:szCs w:val="24"/>
              </w:rPr>
              <w:t>(по выбору)</w:t>
            </w:r>
          </w:p>
        </w:tc>
        <w:tc>
          <w:tcPr>
            <w:tcW w:w="709" w:type="dxa"/>
            <w:shd w:val="clear" w:color="auto" w:fill="auto"/>
          </w:tcPr>
          <w:p w:rsidR="00976139" w:rsidRPr="00D319B2" w:rsidRDefault="00F6161A" w:rsidP="00D5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-Понимать учебную задачу;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-Знакомиться по материалам учебника с регионами, городами, народами России;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-Рассказывать о разных уголках России, демонстрировать фотографии, сувениры;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Анализировать и сравнивать гербы городов России, выяснять их символику;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Адекватно оценивать свои знания в соответствии с набранными баллами;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-Извлекать информацию из дополнительных источников и интернета;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Выступать с сообщением в классе;</w:t>
            </w:r>
          </w:p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B2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вопросы;</w:t>
            </w:r>
          </w:p>
        </w:tc>
        <w:tc>
          <w:tcPr>
            <w:tcW w:w="992" w:type="dxa"/>
            <w:vMerge/>
          </w:tcPr>
          <w:p w:rsidR="00976139" w:rsidRPr="00D319B2" w:rsidRDefault="00976139" w:rsidP="00D56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070" w:rsidRPr="00D319B2" w:rsidRDefault="00503070" w:rsidP="00E914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B4D" w:rsidRPr="00D319B2" w:rsidRDefault="00394B4D" w:rsidP="00D561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Учебно-методический комплект.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1"/>
      </w:tblGrid>
      <w:tr w:rsidR="00394B4D" w:rsidRPr="00D319B2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Книгопечатная продукция</w:t>
            </w:r>
            <w:r w:rsidRPr="00D319B2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B4D" w:rsidRPr="00D319B2">
        <w:trPr>
          <w:trHeight w:val="531"/>
          <w:jc w:val="center"/>
        </w:trPr>
        <w:tc>
          <w:tcPr>
            <w:tcW w:w="8151" w:type="dxa"/>
            <w:shd w:val="clear" w:color="auto" w:fill="auto"/>
          </w:tcPr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="00A858EF" w:rsidRPr="00D319B2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.А.Плешаков. Окружающий мир.</w:t>
            </w:r>
            <w:r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8EF"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программы. Предметная линия учебников системы «Школа России». 1-4 классы.</w:t>
            </w:r>
            <w:r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858EF"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осква</w:t>
            </w:r>
            <w:r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858EF"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  <w:r w:rsidR="00E914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2019</w:t>
            </w:r>
            <w:r w:rsidRPr="00D319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Учебники</w:t>
            </w:r>
          </w:p>
          <w:p w:rsidR="00394B4D" w:rsidRPr="00D319B2" w:rsidRDefault="00394B4D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Плешаков А.А. Окружающий мир. Учебник. </w:t>
            </w:r>
            <w:r w:rsidR="00A858EF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класс. В 2 ч. Ч.</w:t>
            </w:r>
            <w:r w:rsidR="00A858EF"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A858EF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858EF"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A858EF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  <w:p w:rsidR="00394B4D" w:rsidRPr="00D319B2" w:rsidRDefault="00A858EF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Просвещение.20</w:t>
            </w:r>
            <w:r w:rsidR="00E9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  <w:p w:rsidR="008358F8" w:rsidRPr="00D319B2" w:rsidRDefault="008358F8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Окружающий мир. Учебник. 2 класс. В 2 ч. Ч.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  <w:p w:rsidR="00E914F6" w:rsidRDefault="008358F8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Просвещение.20</w:t>
            </w:r>
            <w:r w:rsidR="00E9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  <w:p w:rsidR="008358F8" w:rsidRPr="00D319B2" w:rsidRDefault="008358F8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Окружающий мир. Учебник.3 класс. В 2 ч. Ч.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  <w:p w:rsidR="008358F8" w:rsidRPr="00D319B2" w:rsidRDefault="008358F8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Просвещение.20</w:t>
            </w:r>
            <w:r w:rsidR="00E9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20, 2021.</w:t>
            </w:r>
          </w:p>
          <w:p w:rsidR="008358F8" w:rsidRPr="00D319B2" w:rsidRDefault="008358F8" w:rsidP="00D7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Окружающий мир. Учебник. 4 класс. В 2 ч. Ч.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  <w:p w:rsidR="00394B4D" w:rsidRPr="00D319B2" w:rsidRDefault="008358F8" w:rsidP="00D56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Просвещение.2014</w:t>
            </w:r>
            <w:r w:rsidR="00E9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4B4D" w:rsidRPr="00D319B2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2772" w:hanging="1973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394B4D" w:rsidRPr="00D319B2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сопровождение к учебнику  «</w:t>
            </w:r>
            <w:r w:rsidR="008358F8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», 1 класс</w:t>
            </w:r>
          </w:p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сопровождение к учебнику  «</w:t>
            </w:r>
            <w:r w:rsidR="008358F8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 класс</w:t>
            </w:r>
          </w:p>
          <w:p w:rsidR="00394B4D" w:rsidRPr="00D319B2" w:rsidRDefault="00394B4D" w:rsidP="00D7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сопровождение к учебнику  «</w:t>
            </w:r>
            <w:r w:rsidR="008358F8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», 3 класс</w:t>
            </w:r>
          </w:p>
          <w:p w:rsidR="00394B4D" w:rsidRPr="00D319B2" w:rsidRDefault="00394B4D" w:rsidP="00D56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сопровождение к учебнику  «</w:t>
            </w:r>
            <w:r w:rsidR="008358F8"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Pr="00D31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», 4 класс</w:t>
            </w:r>
          </w:p>
        </w:tc>
      </w:tr>
    </w:tbl>
    <w:p w:rsidR="00571375" w:rsidRPr="00D319B2" w:rsidRDefault="00571375" w:rsidP="00D56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9B2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93CB5" w:rsidRPr="00D319B2" w:rsidRDefault="00293CB5" w:rsidP="00D770CD">
      <w:pPr>
        <w:spacing w:after="0" w:line="240" w:lineRule="auto"/>
        <w:rPr>
          <w:rFonts w:ascii="Times New Roman" w:hAnsi="Times New Roman"/>
        </w:rPr>
      </w:pPr>
    </w:p>
    <w:p w:rsidR="00D319B2" w:rsidRPr="00D319B2" w:rsidRDefault="00FC5B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55880</wp:posOffset>
                </wp:positionV>
                <wp:extent cx="3019425" cy="1807845"/>
                <wp:effectExtent l="0" t="0" r="28575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70" w:rsidRPr="00D56126" w:rsidRDefault="00503070" w:rsidP="00D56126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СОГЛАСОВАНО                          </w:t>
                            </w:r>
                            <w:r w:rsid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Заместитель  директора по УВР</w:t>
                            </w:r>
                          </w:p>
                          <w:p w:rsidR="00503070" w:rsidRPr="00D56126" w:rsidRDefault="00503070" w:rsidP="00503070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_______________  </w:t>
                            </w:r>
                            <w:r w:rsidR="00F6161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Е. В. Артемьева </w:t>
                            </w:r>
                          </w:p>
                          <w:p w:rsidR="00503070" w:rsidRPr="007A6259" w:rsidRDefault="00F6161A" w:rsidP="0050307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503070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августа      </w:t>
                            </w:r>
                            <w:r w:rsidR="00E914F6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="00503070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года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.6pt;margin-top:4.4pt;width:237.75pt;height:14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">
                <v:textbox>
                  <w:txbxContent>
                    <w:p w:rsidR="00503070" w:rsidRPr="00D56126" w:rsidRDefault="00503070" w:rsidP="00D56126">
                      <w:pPr>
                        <w:shd w:val="clear" w:color="auto" w:fill="FFFFFF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СОГЛАСОВАНО                          </w:t>
                      </w:r>
                      <w:r w:rsid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</w:t>
                      </w: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Заместитель  директора по УВР</w:t>
                      </w:r>
                    </w:p>
                    <w:p w:rsidR="00503070" w:rsidRPr="00D56126" w:rsidRDefault="00503070" w:rsidP="00503070">
                      <w:pPr>
                        <w:shd w:val="clear" w:color="auto" w:fill="FFFFFF"/>
                        <w:tabs>
                          <w:tab w:val="center" w:pos="7608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_______________  </w:t>
                      </w:r>
                      <w:r w:rsidR="00F6161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Е. В. Артемьева </w:t>
                      </w:r>
                    </w:p>
                    <w:p w:rsidR="00503070" w:rsidRPr="007A6259" w:rsidRDefault="00F6161A" w:rsidP="0050307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503070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августа      </w:t>
                      </w:r>
                      <w:r w:rsidR="00E914F6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="00503070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года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114675" cy="178689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70" w:rsidRPr="00D56126" w:rsidRDefault="00503070" w:rsidP="0050307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СОГЛАСОВАНО</w:t>
                            </w:r>
                          </w:p>
                          <w:p w:rsidR="00503070" w:rsidRPr="00D56126" w:rsidRDefault="00503070" w:rsidP="00503070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Протокол заседания</w:t>
                            </w:r>
                          </w:p>
                          <w:p w:rsidR="00503070" w:rsidRPr="00D56126" w:rsidRDefault="00503070" w:rsidP="00503070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методического объединения   учителей </w:t>
                            </w:r>
                            <w:r w:rsidR="00F6161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начальных классов   МБОУСОШ № 14</w:t>
                            </w:r>
                          </w:p>
                          <w:p w:rsidR="00503070" w:rsidRPr="00D56126" w:rsidRDefault="00E914F6" w:rsidP="00503070">
                            <w:pPr>
                              <w:shd w:val="clear" w:color="auto" w:fill="FFFFFF"/>
                              <w:tabs>
                                <w:tab w:val="left" w:pos="6025"/>
                                <w:tab w:val="center" w:pos="7608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 xml:space="preserve">от </w:t>
                            </w:r>
                            <w:r w:rsidR="00F6161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30</w:t>
                            </w: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августа 2021</w:t>
                            </w:r>
                            <w:r w:rsidR="00503070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 xml:space="preserve"> года</w:t>
                            </w:r>
                            <w:r w:rsidR="00503070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  № 1</w:t>
                            </w:r>
                          </w:p>
                          <w:p w:rsidR="00503070" w:rsidRPr="00D56126" w:rsidRDefault="00503070" w:rsidP="00503070">
                            <w:pPr>
                              <w:shd w:val="clear" w:color="auto" w:fill="FFFFFF"/>
                              <w:tabs>
                                <w:tab w:val="center" w:pos="7608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_____________      </w:t>
                            </w:r>
                            <w:r w:rsidR="00F6161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Н. Ю. Верб</w:t>
                            </w:r>
                            <w:r w:rsidR="007F64E9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 w:rsidR="00424217" w:rsidRPr="00D5612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4.4pt;width:245.25pt;height:1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">
                <v:textbox>
                  <w:txbxContent>
                    <w:p w:rsidR="00503070" w:rsidRPr="00D56126" w:rsidRDefault="00503070" w:rsidP="0050307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СОГЛАСОВАНО</w:t>
                      </w:r>
                    </w:p>
                    <w:p w:rsidR="00503070" w:rsidRPr="00D56126" w:rsidRDefault="00503070" w:rsidP="00503070">
                      <w:pPr>
                        <w:shd w:val="clear" w:color="auto" w:fill="FFFFFF"/>
                        <w:tabs>
                          <w:tab w:val="center" w:pos="7608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Протокол заседания</w:t>
                      </w:r>
                    </w:p>
                    <w:p w:rsidR="00503070" w:rsidRPr="00D56126" w:rsidRDefault="00503070" w:rsidP="00503070">
                      <w:pPr>
                        <w:shd w:val="clear" w:color="auto" w:fill="FFFFFF"/>
                        <w:tabs>
                          <w:tab w:val="center" w:pos="7608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методического объединения   учителей </w:t>
                      </w:r>
                      <w:r w:rsidR="00F6161A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начальных классов   МБОУСОШ № 14</w:t>
                      </w:r>
                    </w:p>
                    <w:p w:rsidR="00503070" w:rsidRPr="00D56126" w:rsidRDefault="00E914F6" w:rsidP="00503070">
                      <w:pPr>
                        <w:shd w:val="clear" w:color="auto" w:fill="FFFFFF"/>
                        <w:tabs>
                          <w:tab w:val="left" w:pos="6025"/>
                          <w:tab w:val="center" w:pos="7608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u w:val="single"/>
                        </w:rPr>
                        <w:t xml:space="preserve">от </w:t>
                      </w:r>
                      <w:r w:rsidR="00F6161A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u w:val="single"/>
                        </w:rPr>
                        <w:t>30</w:t>
                      </w: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u w:val="single"/>
                        </w:rPr>
                        <w:t>августа 2021</w:t>
                      </w:r>
                      <w:r w:rsidR="00503070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u w:val="single"/>
                        </w:rPr>
                        <w:t xml:space="preserve"> года</w:t>
                      </w:r>
                      <w:r w:rsidR="00503070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  № 1</w:t>
                      </w:r>
                    </w:p>
                    <w:p w:rsidR="00503070" w:rsidRPr="00D56126" w:rsidRDefault="00503070" w:rsidP="00503070">
                      <w:pPr>
                        <w:shd w:val="clear" w:color="auto" w:fill="FFFFFF"/>
                        <w:tabs>
                          <w:tab w:val="center" w:pos="7608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</w:pPr>
                      <w:r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_____________      </w:t>
                      </w:r>
                      <w:r w:rsidR="00F6161A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Н. Ю. Верб</w:t>
                      </w:r>
                      <w:r w:rsidR="007F64E9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.</w:t>
                      </w:r>
                      <w:r w:rsidR="00424217" w:rsidRPr="00D56126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19B2" w:rsidRPr="00D319B2" w:rsidSect="00D770CD">
      <w:footerReference w:type="default" r:id="rId9"/>
      <w:pgSz w:w="11906" w:h="16838"/>
      <w:pgMar w:top="360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E4" w:rsidRDefault="00753BE4" w:rsidP="00EC5A32">
      <w:pPr>
        <w:spacing w:after="0" w:line="240" w:lineRule="auto"/>
      </w:pPr>
      <w:r>
        <w:separator/>
      </w:r>
    </w:p>
  </w:endnote>
  <w:endnote w:type="continuationSeparator" w:id="0">
    <w:p w:rsidR="00753BE4" w:rsidRDefault="00753BE4" w:rsidP="00E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CD" w:rsidRDefault="00D770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BA0">
      <w:rPr>
        <w:noProof/>
      </w:rPr>
      <w:t>2</w:t>
    </w:r>
    <w:r>
      <w:fldChar w:fldCharType="end"/>
    </w:r>
  </w:p>
  <w:p w:rsidR="00503070" w:rsidRDefault="005030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E4" w:rsidRDefault="00753BE4" w:rsidP="00EC5A32">
      <w:pPr>
        <w:spacing w:after="0" w:line="240" w:lineRule="auto"/>
      </w:pPr>
      <w:r>
        <w:separator/>
      </w:r>
    </w:p>
  </w:footnote>
  <w:footnote w:type="continuationSeparator" w:id="0">
    <w:p w:rsidR="00753BE4" w:rsidRDefault="00753BE4" w:rsidP="00EC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04"/>
    <w:multiLevelType w:val="hybridMultilevel"/>
    <w:tmpl w:val="7A5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3A"/>
    <w:rsid w:val="0001075B"/>
    <w:rsid w:val="00034229"/>
    <w:rsid w:val="00062423"/>
    <w:rsid w:val="000A780A"/>
    <w:rsid w:val="000D07A7"/>
    <w:rsid w:val="000F588F"/>
    <w:rsid w:val="00112851"/>
    <w:rsid w:val="001366D6"/>
    <w:rsid w:val="001459CE"/>
    <w:rsid w:val="00183744"/>
    <w:rsid w:val="001C3AAB"/>
    <w:rsid w:val="001D033A"/>
    <w:rsid w:val="002067EA"/>
    <w:rsid w:val="00223C98"/>
    <w:rsid w:val="00245730"/>
    <w:rsid w:val="00250DB2"/>
    <w:rsid w:val="00280FCA"/>
    <w:rsid w:val="00293CB5"/>
    <w:rsid w:val="002B06DE"/>
    <w:rsid w:val="0034022B"/>
    <w:rsid w:val="00386D9B"/>
    <w:rsid w:val="00392AF0"/>
    <w:rsid w:val="00394B4D"/>
    <w:rsid w:val="003A6A9F"/>
    <w:rsid w:val="003B2AC2"/>
    <w:rsid w:val="003C0512"/>
    <w:rsid w:val="004176BA"/>
    <w:rsid w:val="00424217"/>
    <w:rsid w:val="004266F5"/>
    <w:rsid w:val="00440D70"/>
    <w:rsid w:val="004B36B6"/>
    <w:rsid w:val="004C763A"/>
    <w:rsid w:val="004D6FD9"/>
    <w:rsid w:val="004F2739"/>
    <w:rsid w:val="004F621E"/>
    <w:rsid w:val="00503070"/>
    <w:rsid w:val="00571375"/>
    <w:rsid w:val="00573B45"/>
    <w:rsid w:val="005835EC"/>
    <w:rsid w:val="00585F05"/>
    <w:rsid w:val="006E23D7"/>
    <w:rsid w:val="00706580"/>
    <w:rsid w:val="00750DA0"/>
    <w:rsid w:val="00753BE4"/>
    <w:rsid w:val="007A0CD0"/>
    <w:rsid w:val="007E1DE9"/>
    <w:rsid w:val="007F64E9"/>
    <w:rsid w:val="00800DAA"/>
    <w:rsid w:val="008358F8"/>
    <w:rsid w:val="008409B9"/>
    <w:rsid w:val="00857C49"/>
    <w:rsid w:val="00867B62"/>
    <w:rsid w:val="008755D8"/>
    <w:rsid w:val="008D479E"/>
    <w:rsid w:val="008F0048"/>
    <w:rsid w:val="009209B7"/>
    <w:rsid w:val="00976139"/>
    <w:rsid w:val="00997BC5"/>
    <w:rsid w:val="00A21A6E"/>
    <w:rsid w:val="00A2425B"/>
    <w:rsid w:val="00A858EF"/>
    <w:rsid w:val="00A865CD"/>
    <w:rsid w:val="00AE0EB4"/>
    <w:rsid w:val="00B6397F"/>
    <w:rsid w:val="00BA27B4"/>
    <w:rsid w:val="00BA5CD1"/>
    <w:rsid w:val="00C34725"/>
    <w:rsid w:val="00CB7A42"/>
    <w:rsid w:val="00D04D3D"/>
    <w:rsid w:val="00D14025"/>
    <w:rsid w:val="00D319B2"/>
    <w:rsid w:val="00D457AA"/>
    <w:rsid w:val="00D56126"/>
    <w:rsid w:val="00D648EA"/>
    <w:rsid w:val="00D705AC"/>
    <w:rsid w:val="00D770CD"/>
    <w:rsid w:val="00DB237B"/>
    <w:rsid w:val="00E051D9"/>
    <w:rsid w:val="00E83621"/>
    <w:rsid w:val="00E914F6"/>
    <w:rsid w:val="00EB5329"/>
    <w:rsid w:val="00EC5A32"/>
    <w:rsid w:val="00F6161A"/>
    <w:rsid w:val="00FB64D5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E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1DE9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EC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A32"/>
  </w:style>
  <w:style w:type="paragraph" w:styleId="a8">
    <w:name w:val="footer"/>
    <w:basedOn w:val="a"/>
    <w:link w:val="a9"/>
    <w:uiPriority w:val="99"/>
    <w:unhideWhenUsed/>
    <w:rsid w:val="00EC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A32"/>
  </w:style>
  <w:style w:type="paragraph" w:styleId="aa">
    <w:name w:val="Balloon Text"/>
    <w:basedOn w:val="a"/>
    <w:link w:val="ab"/>
    <w:uiPriority w:val="99"/>
    <w:semiHidden/>
    <w:unhideWhenUsed/>
    <w:rsid w:val="0050307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0307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EB5329"/>
    <w:rPr>
      <w:rFonts w:ascii="Times New Roman" w:eastAsia="Times New Roman" w:hAnsi="Times New Roman"/>
      <w:color w:val="000000"/>
      <w:lang w:val="ru-RU" w:eastAsia="ru-RU" w:bidi="ar-SA"/>
    </w:rPr>
  </w:style>
  <w:style w:type="paragraph" w:styleId="ac">
    <w:name w:val="List Paragraph"/>
    <w:basedOn w:val="a"/>
    <w:uiPriority w:val="34"/>
    <w:qFormat/>
    <w:rsid w:val="0087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E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E1DE9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EC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A32"/>
  </w:style>
  <w:style w:type="paragraph" w:styleId="a8">
    <w:name w:val="footer"/>
    <w:basedOn w:val="a"/>
    <w:link w:val="a9"/>
    <w:uiPriority w:val="99"/>
    <w:unhideWhenUsed/>
    <w:rsid w:val="00EC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A32"/>
  </w:style>
  <w:style w:type="paragraph" w:styleId="aa">
    <w:name w:val="Balloon Text"/>
    <w:basedOn w:val="a"/>
    <w:link w:val="ab"/>
    <w:uiPriority w:val="99"/>
    <w:semiHidden/>
    <w:unhideWhenUsed/>
    <w:rsid w:val="0050307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0307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EB5329"/>
    <w:rPr>
      <w:rFonts w:ascii="Times New Roman" w:eastAsia="Times New Roman" w:hAnsi="Times New Roman"/>
      <w:color w:val="000000"/>
      <w:lang w:val="ru-RU" w:eastAsia="ru-RU" w:bidi="ar-SA"/>
    </w:rPr>
  </w:style>
  <w:style w:type="paragraph" w:styleId="ac">
    <w:name w:val="List Paragraph"/>
    <w:basedOn w:val="a"/>
    <w:uiPriority w:val="34"/>
    <w:qFormat/>
    <w:rsid w:val="0087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5910-90D5-493A-9D5C-FE4F710C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13150</Words>
  <Characters>74960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Ольга Головина</cp:lastModifiedBy>
  <cp:revision>2</cp:revision>
  <cp:lastPrinted>2021-09-02T12:29:00Z</cp:lastPrinted>
  <dcterms:created xsi:type="dcterms:W3CDTF">2021-09-17T08:38:00Z</dcterms:created>
  <dcterms:modified xsi:type="dcterms:W3CDTF">2021-09-17T08:38:00Z</dcterms:modified>
</cp:coreProperties>
</file>